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54187" w14:textId="77777777" w:rsidR="00A40238" w:rsidRPr="00E528AD" w:rsidRDefault="00D42981" w:rsidP="00A40238">
      <w:pPr>
        <w:jc w:val="center"/>
        <w:rPr>
          <w:rFonts w:ascii="Verdana" w:hAnsi="Verdana"/>
          <w:b/>
          <w:bCs/>
          <w:sz w:val="28"/>
          <w:szCs w:val="28"/>
        </w:rPr>
      </w:pPr>
      <w:r w:rsidRPr="00E528AD">
        <w:rPr>
          <w:rFonts w:ascii="Verdana" w:hAnsi="Verdana"/>
          <w:b/>
          <w:bCs/>
          <w:sz w:val="28"/>
          <w:szCs w:val="28"/>
        </w:rPr>
        <w:t>Timmins Diocesan Council</w:t>
      </w:r>
      <w:r w:rsidR="00A40238" w:rsidRPr="00E528AD">
        <w:rPr>
          <w:rFonts w:ascii="Verdana" w:hAnsi="Verdana"/>
          <w:b/>
          <w:bCs/>
          <w:sz w:val="28"/>
          <w:szCs w:val="28"/>
        </w:rPr>
        <w:t xml:space="preserve"> of</w:t>
      </w:r>
    </w:p>
    <w:p w14:paraId="7017B00A" w14:textId="4A5F2C59" w:rsidR="003C3E58" w:rsidRPr="00E528AD" w:rsidRDefault="00A96F56" w:rsidP="00A40238">
      <w:pPr>
        <w:jc w:val="center"/>
        <w:rPr>
          <w:rFonts w:ascii="Verdana" w:hAnsi="Verdana"/>
          <w:b/>
          <w:bCs/>
          <w:sz w:val="28"/>
          <w:szCs w:val="28"/>
        </w:rPr>
      </w:pPr>
      <w:r w:rsidRPr="00E528AD">
        <w:rPr>
          <w:rFonts w:ascii="Verdana" w:hAnsi="Verdana"/>
          <w:b/>
          <w:bCs/>
          <w:sz w:val="28"/>
          <w:szCs w:val="28"/>
        </w:rPr>
        <w:t xml:space="preserve"> </w:t>
      </w:r>
      <w:r w:rsidR="003C3E58" w:rsidRPr="00E528AD">
        <w:rPr>
          <w:rFonts w:ascii="Verdana" w:hAnsi="Verdana"/>
          <w:b/>
          <w:bCs/>
          <w:sz w:val="28"/>
          <w:szCs w:val="28"/>
        </w:rPr>
        <w:t>The Catholic Women’s League of Canada</w:t>
      </w:r>
    </w:p>
    <w:p w14:paraId="57C9548F" w14:textId="77777777" w:rsidR="00A96F56" w:rsidRPr="00E528AD" w:rsidRDefault="00A96F56" w:rsidP="00A96F56">
      <w:pPr>
        <w:jc w:val="center"/>
        <w:rPr>
          <w:rFonts w:ascii="Verdana" w:hAnsi="Verdana"/>
          <w:b/>
          <w:bCs/>
          <w:sz w:val="28"/>
          <w:szCs w:val="28"/>
        </w:rPr>
      </w:pPr>
      <w:r w:rsidRPr="00E528AD">
        <w:rPr>
          <w:rFonts w:ascii="Verdana" w:hAnsi="Verdana"/>
          <w:b/>
          <w:bCs/>
          <w:sz w:val="28"/>
          <w:szCs w:val="28"/>
        </w:rPr>
        <w:t>Spiritual Development Standing Committee</w:t>
      </w:r>
    </w:p>
    <w:p w14:paraId="61BDE590" w14:textId="77777777" w:rsidR="003608B9" w:rsidRPr="00E528AD" w:rsidRDefault="003608B9" w:rsidP="00A96F56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4D1CA991" w14:textId="77777777" w:rsidR="0081588B" w:rsidRPr="00E528AD" w:rsidRDefault="003608B9" w:rsidP="0040331A">
      <w:pPr>
        <w:jc w:val="center"/>
        <w:rPr>
          <w:rFonts w:ascii="Verdana" w:hAnsi="Verdana"/>
          <w:b/>
          <w:bCs/>
          <w:sz w:val="28"/>
          <w:szCs w:val="28"/>
        </w:rPr>
      </w:pPr>
      <w:r w:rsidRPr="00E528AD">
        <w:rPr>
          <w:rFonts w:ascii="Verdana" w:hAnsi="Verdana"/>
          <w:b/>
          <w:bCs/>
          <w:sz w:val="28"/>
          <w:szCs w:val="28"/>
        </w:rPr>
        <w:t>Catholic and Living It!</w:t>
      </w:r>
    </w:p>
    <w:p w14:paraId="557EA311" w14:textId="4AEDBCA3" w:rsidR="007D4DD7" w:rsidRDefault="007D4DD7" w:rsidP="0040331A">
      <w:pPr>
        <w:jc w:val="center"/>
        <w:rPr>
          <w:rFonts w:ascii="Verdana" w:hAnsi="Verdana"/>
          <w:b/>
          <w:bCs/>
          <w:sz w:val="28"/>
          <w:szCs w:val="28"/>
        </w:rPr>
      </w:pPr>
      <w:r w:rsidRPr="00E528AD">
        <w:rPr>
          <w:rFonts w:ascii="Verdana" w:hAnsi="Verdana"/>
          <w:b/>
          <w:bCs/>
          <w:sz w:val="28"/>
          <w:szCs w:val="28"/>
        </w:rPr>
        <w:t xml:space="preserve">Care </w:t>
      </w:r>
      <w:proofErr w:type="gramStart"/>
      <w:r w:rsidRPr="00E528AD">
        <w:rPr>
          <w:rFonts w:ascii="Verdana" w:hAnsi="Verdana"/>
          <w:b/>
          <w:bCs/>
          <w:sz w:val="28"/>
          <w:szCs w:val="28"/>
        </w:rPr>
        <w:t>For</w:t>
      </w:r>
      <w:proofErr w:type="gramEnd"/>
      <w:r w:rsidRPr="00E528AD">
        <w:rPr>
          <w:rFonts w:ascii="Verdana" w:hAnsi="Verdana"/>
          <w:b/>
          <w:bCs/>
          <w:sz w:val="28"/>
          <w:szCs w:val="28"/>
        </w:rPr>
        <w:t xml:space="preserve"> </w:t>
      </w:r>
      <w:r w:rsidR="00BA2B5A" w:rsidRPr="00E528AD">
        <w:rPr>
          <w:rFonts w:ascii="Verdana" w:hAnsi="Verdana"/>
          <w:b/>
          <w:bCs/>
          <w:sz w:val="28"/>
          <w:szCs w:val="28"/>
        </w:rPr>
        <w:t>Our</w:t>
      </w:r>
      <w:r w:rsidRPr="00E528AD">
        <w:rPr>
          <w:rFonts w:ascii="Verdana" w:hAnsi="Verdana"/>
          <w:b/>
          <w:bCs/>
          <w:sz w:val="28"/>
          <w:szCs w:val="28"/>
        </w:rPr>
        <w:t xml:space="preserve"> Common Home</w:t>
      </w:r>
    </w:p>
    <w:p w14:paraId="6E5F8995" w14:textId="77777777" w:rsidR="0068795E" w:rsidRPr="00E528AD" w:rsidRDefault="0068795E" w:rsidP="0040331A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71048B05" w14:textId="77777777" w:rsidR="00C62DDD" w:rsidRDefault="00C62DDD" w:rsidP="0040331A">
      <w:pPr>
        <w:jc w:val="center"/>
      </w:pPr>
    </w:p>
    <w:p w14:paraId="16689A43" w14:textId="7A08806A" w:rsidR="00A40238" w:rsidRPr="00C55746" w:rsidRDefault="00C62DDD" w:rsidP="00A40238">
      <w:pPr>
        <w:rPr>
          <w:rFonts w:ascii="Verdana" w:hAnsi="Verdana"/>
        </w:rPr>
      </w:pPr>
      <w:r w:rsidRPr="00C55746">
        <w:rPr>
          <w:rFonts w:ascii="Verdana" w:hAnsi="Verdana"/>
        </w:rPr>
        <w:t>Directive #17                             Pages</w:t>
      </w:r>
      <w:r w:rsidR="00C23601" w:rsidRPr="00C55746">
        <w:rPr>
          <w:rFonts w:ascii="Verdana" w:hAnsi="Verdana"/>
        </w:rPr>
        <w:t>:</w:t>
      </w:r>
      <w:r w:rsidR="00CC4F99">
        <w:rPr>
          <w:rFonts w:ascii="Verdana" w:hAnsi="Verdana"/>
        </w:rPr>
        <w:t xml:space="preserve"> 3</w:t>
      </w:r>
      <w:r w:rsidR="00C23601" w:rsidRPr="00C55746">
        <w:rPr>
          <w:rFonts w:ascii="Verdana" w:hAnsi="Verdana"/>
        </w:rPr>
        <w:t xml:space="preserve">                            February</w:t>
      </w:r>
      <w:r w:rsidR="007D4A17">
        <w:rPr>
          <w:rFonts w:ascii="Verdana" w:hAnsi="Verdana"/>
        </w:rPr>
        <w:t xml:space="preserve"> 22</w:t>
      </w:r>
      <w:r w:rsidR="00C23601" w:rsidRPr="00C55746">
        <w:rPr>
          <w:rFonts w:ascii="Verdana" w:hAnsi="Verdana"/>
        </w:rPr>
        <w:t>, 2022</w:t>
      </w:r>
    </w:p>
    <w:p w14:paraId="29B5BFBD" w14:textId="77777777" w:rsidR="00C23601" w:rsidRPr="00C55746" w:rsidRDefault="00C23601" w:rsidP="00A40238">
      <w:pPr>
        <w:rPr>
          <w:rFonts w:ascii="Verdana" w:hAnsi="Verdana"/>
        </w:rPr>
      </w:pPr>
    </w:p>
    <w:p w14:paraId="7FCF6728" w14:textId="01ED1431" w:rsidR="00C23601" w:rsidRPr="00C55746" w:rsidRDefault="00C23601" w:rsidP="00A40238">
      <w:pPr>
        <w:rPr>
          <w:rFonts w:ascii="Verdana" w:hAnsi="Verdana"/>
        </w:rPr>
      </w:pPr>
      <w:r w:rsidRPr="00C55746">
        <w:rPr>
          <w:rFonts w:ascii="Verdana" w:hAnsi="Verdana"/>
        </w:rPr>
        <w:t>T</w:t>
      </w:r>
      <w:r w:rsidR="00C82410" w:rsidRPr="00C55746">
        <w:rPr>
          <w:rFonts w:ascii="Verdana" w:hAnsi="Verdana"/>
        </w:rPr>
        <w:t xml:space="preserve">o:      </w:t>
      </w:r>
      <w:r w:rsidR="00D24157" w:rsidRPr="00C55746">
        <w:rPr>
          <w:rFonts w:ascii="Verdana" w:hAnsi="Verdana"/>
        </w:rPr>
        <w:t xml:space="preserve"> </w:t>
      </w:r>
      <w:r w:rsidR="00C82410" w:rsidRPr="00C55746">
        <w:rPr>
          <w:rFonts w:ascii="Verdana" w:hAnsi="Verdana"/>
        </w:rPr>
        <w:t>Parish Presidents for Spiritual Development Chairperso</w:t>
      </w:r>
      <w:r w:rsidR="00D24157" w:rsidRPr="00C55746">
        <w:rPr>
          <w:rFonts w:ascii="Verdana" w:hAnsi="Verdana"/>
        </w:rPr>
        <w:t>ns</w:t>
      </w:r>
    </w:p>
    <w:p w14:paraId="1B4E7C0C" w14:textId="203DE7A9" w:rsidR="00D24157" w:rsidRPr="00C55746" w:rsidRDefault="00D24157" w:rsidP="00A40238">
      <w:pPr>
        <w:rPr>
          <w:rFonts w:ascii="Verdana" w:hAnsi="Verdana"/>
        </w:rPr>
      </w:pPr>
      <w:r w:rsidRPr="00C55746">
        <w:rPr>
          <w:rFonts w:ascii="Verdana" w:hAnsi="Verdana"/>
        </w:rPr>
        <w:t>From:   Marie Black, Timmins Diocesan Spi</w:t>
      </w:r>
      <w:r w:rsidR="001C54DD" w:rsidRPr="00C55746">
        <w:rPr>
          <w:rFonts w:ascii="Verdana" w:hAnsi="Verdana"/>
        </w:rPr>
        <w:t>ritual Development Chairperson</w:t>
      </w:r>
    </w:p>
    <w:p w14:paraId="6D069AF7" w14:textId="2CDE7B3C" w:rsidR="001C54DD" w:rsidRPr="00C55746" w:rsidRDefault="001C54DD" w:rsidP="00A40238">
      <w:pPr>
        <w:rPr>
          <w:rFonts w:ascii="Verdana" w:hAnsi="Verdana"/>
        </w:rPr>
      </w:pPr>
      <w:r w:rsidRPr="00C55746">
        <w:rPr>
          <w:rFonts w:ascii="Verdana" w:hAnsi="Verdana"/>
        </w:rPr>
        <w:t>Bcc</w:t>
      </w:r>
      <w:r w:rsidR="00DE6979" w:rsidRPr="00C55746">
        <w:rPr>
          <w:rFonts w:ascii="Verdana" w:hAnsi="Verdana"/>
        </w:rPr>
        <w:t xml:space="preserve">:      Annette Kelly, Diocesan President; </w:t>
      </w:r>
      <w:r w:rsidR="00EE6583" w:rsidRPr="00C55746">
        <w:rPr>
          <w:rFonts w:ascii="Verdana" w:hAnsi="Verdana"/>
        </w:rPr>
        <w:t>Diocesan Officers; Emma Rose Rayburn</w:t>
      </w:r>
      <w:r w:rsidR="0012551E" w:rsidRPr="00C55746">
        <w:rPr>
          <w:rFonts w:ascii="Verdana" w:hAnsi="Verdana"/>
        </w:rPr>
        <w:t xml:space="preserve">, </w:t>
      </w:r>
      <w:r w:rsidR="00187AA9">
        <w:rPr>
          <w:rFonts w:ascii="Verdana" w:hAnsi="Verdana"/>
        </w:rPr>
        <w:t xml:space="preserve">                      </w:t>
      </w:r>
      <w:r w:rsidR="0012551E" w:rsidRPr="00C55746">
        <w:rPr>
          <w:rFonts w:ascii="Verdana" w:hAnsi="Verdana"/>
        </w:rPr>
        <w:t xml:space="preserve"> </w:t>
      </w:r>
      <w:r w:rsidR="00187AA9">
        <w:rPr>
          <w:rFonts w:ascii="Verdana" w:hAnsi="Verdana"/>
        </w:rPr>
        <w:t xml:space="preserve">                                                                       </w:t>
      </w:r>
      <w:r w:rsidR="0012551E" w:rsidRPr="00C55746">
        <w:rPr>
          <w:rFonts w:ascii="Verdana" w:hAnsi="Verdana"/>
        </w:rPr>
        <w:t xml:space="preserve">                                               </w:t>
      </w:r>
    </w:p>
    <w:p w14:paraId="67F4D7FB" w14:textId="1CAB790C" w:rsidR="003F3D82" w:rsidRDefault="009D68F0" w:rsidP="00A40238">
      <w:pPr>
        <w:rPr>
          <w:rFonts w:ascii="Verdana" w:hAnsi="Verdana"/>
        </w:rPr>
      </w:pPr>
      <w:r w:rsidRPr="00C55746">
        <w:rPr>
          <w:rFonts w:ascii="Verdana" w:hAnsi="Verdana"/>
        </w:rPr>
        <w:t xml:space="preserve">            </w:t>
      </w:r>
      <w:r w:rsidR="007B318E">
        <w:rPr>
          <w:rFonts w:ascii="Verdana" w:hAnsi="Verdana"/>
        </w:rPr>
        <w:t>Ontario Provincial Council</w:t>
      </w:r>
      <w:r w:rsidRPr="00C55746">
        <w:rPr>
          <w:rFonts w:ascii="Verdana" w:hAnsi="Verdana"/>
        </w:rPr>
        <w:t xml:space="preserve"> S</w:t>
      </w:r>
      <w:r w:rsidR="00511E19" w:rsidRPr="00C55746">
        <w:rPr>
          <w:rFonts w:ascii="Verdana" w:hAnsi="Verdana"/>
        </w:rPr>
        <w:t xml:space="preserve">piritual Development Chairperson; </w:t>
      </w:r>
      <w:r w:rsidR="00AE65F9" w:rsidRPr="00C55746">
        <w:rPr>
          <w:rFonts w:ascii="Verdana" w:hAnsi="Verdana"/>
        </w:rPr>
        <w:t>Fr</w:t>
      </w:r>
      <w:r w:rsidR="00E94441" w:rsidRPr="00C55746">
        <w:rPr>
          <w:rFonts w:ascii="Verdana" w:hAnsi="Verdana"/>
        </w:rPr>
        <w:t xml:space="preserve">. John </w:t>
      </w:r>
    </w:p>
    <w:p w14:paraId="2F9C6520" w14:textId="77777777" w:rsidR="00993231" w:rsidRDefault="00E94441" w:rsidP="00A40238">
      <w:pPr>
        <w:rPr>
          <w:rFonts w:ascii="Verdana" w:hAnsi="Verdana"/>
        </w:rPr>
      </w:pPr>
      <w:r w:rsidRPr="00C55746">
        <w:rPr>
          <w:rFonts w:ascii="Verdana" w:hAnsi="Verdana"/>
        </w:rPr>
        <w:t xml:space="preserve"> </w:t>
      </w:r>
      <w:r w:rsidR="003F3D82">
        <w:rPr>
          <w:rFonts w:ascii="Verdana" w:hAnsi="Verdana"/>
        </w:rPr>
        <w:t xml:space="preserve">           </w:t>
      </w:r>
      <w:proofErr w:type="spellStart"/>
      <w:r w:rsidR="003F3D82">
        <w:rPr>
          <w:rFonts w:ascii="Verdana" w:hAnsi="Verdana"/>
        </w:rPr>
        <w:t>Lemire</w:t>
      </w:r>
      <w:proofErr w:type="spellEnd"/>
      <w:r w:rsidR="00890A88">
        <w:rPr>
          <w:rFonts w:ascii="Verdana" w:hAnsi="Verdana"/>
        </w:rPr>
        <w:t xml:space="preserve">, Diocesan </w:t>
      </w:r>
      <w:r w:rsidRPr="00C55746">
        <w:rPr>
          <w:rFonts w:ascii="Verdana" w:hAnsi="Verdana"/>
        </w:rPr>
        <w:t xml:space="preserve">Spiritual Advisor; </w:t>
      </w:r>
      <w:r w:rsidR="00511E19" w:rsidRPr="00C55746">
        <w:rPr>
          <w:rFonts w:ascii="Verdana" w:hAnsi="Verdana"/>
        </w:rPr>
        <w:t xml:space="preserve">Anne </w:t>
      </w:r>
      <w:proofErr w:type="spellStart"/>
      <w:r w:rsidR="00511E19" w:rsidRPr="00C55746">
        <w:rPr>
          <w:rFonts w:ascii="Verdana" w:hAnsi="Verdana"/>
        </w:rPr>
        <w:t>Plaunt</w:t>
      </w:r>
      <w:proofErr w:type="spellEnd"/>
      <w:r w:rsidR="00511E19" w:rsidRPr="00C55746">
        <w:rPr>
          <w:rFonts w:ascii="Verdana" w:hAnsi="Verdana"/>
        </w:rPr>
        <w:t xml:space="preserve">, </w:t>
      </w:r>
      <w:r w:rsidR="002A518C" w:rsidRPr="00C55746">
        <w:rPr>
          <w:rFonts w:ascii="Verdana" w:hAnsi="Verdana"/>
        </w:rPr>
        <w:t>Li</w:t>
      </w:r>
      <w:r w:rsidR="00890A88">
        <w:rPr>
          <w:rFonts w:ascii="Verdana" w:hAnsi="Verdana"/>
        </w:rPr>
        <w:t>fe</w:t>
      </w:r>
      <w:r w:rsidR="002A518C" w:rsidRPr="00C55746">
        <w:rPr>
          <w:rFonts w:ascii="Verdana" w:hAnsi="Verdana"/>
        </w:rPr>
        <w:t xml:space="preserve"> </w:t>
      </w:r>
      <w:r w:rsidR="00D0718B" w:rsidRPr="00C55746">
        <w:rPr>
          <w:rFonts w:ascii="Verdana" w:hAnsi="Verdana"/>
        </w:rPr>
        <w:t>Member Liaison, sub-</w:t>
      </w:r>
    </w:p>
    <w:p w14:paraId="1051AAD5" w14:textId="7B81E567" w:rsidR="0074296D" w:rsidRPr="00C55746" w:rsidRDefault="00993231" w:rsidP="00A40238">
      <w:pPr>
        <w:rPr>
          <w:rFonts w:ascii="Verdana" w:hAnsi="Verdana"/>
        </w:rPr>
      </w:pPr>
      <w:r>
        <w:rPr>
          <w:rFonts w:ascii="Verdana" w:hAnsi="Verdana"/>
        </w:rPr>
        <w:t xml:space="preserve">            Committee</w:t>
      </w:r>
      <w:r w:rsidR="003F5200">
        <w:rPr>
          <w:rFonts w:ascii="Verdana" w:hAnsi="Verdana"/>
        </w:rPr>
        <w:t xml:space="preserve"> </w:t>
      </w:r>
      <w:r w:rsidR="0081363E">
        <w:rPr>
          <w:rFonts w:ascii="Verdana" w:hAnsi="Verdana"/>
        </w:rPr>
        <w:t xml:space="preserve">member; </w:t>
      </w:r>
      <w:r w:rsidR="0074296D" w:rsidRPr="00C55746">
        <w:rPr>
          <w:rFonts w:ascii="Verdana" w:hAnsi="Verdana"/>
        </w:rPr>
        <w:t>Maggie Mowbray, sub-committee</w:t>
      </w:r>
      <w:r w:rsidR="0041459F" w:rsidRPr="00C55746">
        <w:rPr>
          <w:rFonts w:ascii="Verdana" w:hAnsi="Verdana"/>
        </w:rPr>
        <w:t xml:space="preserve"> member</w:t>
      </w:r>
    </w:p>
    <w:p w14:paraId="171306F9" w14:textId="77777777" w:rsidR="000A2557" w:rsidRPr="00C55746" w:rsidRDefault="000A2557" w:rsidP="00A40238">
      <w:pPr>
        <w:rPr>
          <w:rFonts w:ascii="Verdana" w:hAnsi="Verdana"/>
        </w:rPr>
      </w:pPr>
    </w:p>
    <w:p w14:paraId="78E673A8" w14:textId="4595C862" w:rsidR="00742738" w:rsidRPr="00C55746" w:rsidRDefault="007216C7" w:rsidP="00A40238">
      <w:pPr>
        <w:rPr>
          <w:rFonts w:ascii="Verdana" w:hAnsi="Verdana"/>
        </w:rPr>
      </w:pPr>
      <w:r w:rsidRPr="00C55746">
        <w:rPr>
          <w:rFonts w:ascii="Verdana" w:hAnsi="Verdana"/>
        </w:rPr>
        <w:t>Hello, sisters in the League and Fr. John.</w:t>
      </w:r>
    </w:p>
    <w:p w14:paraId="03F5ED5A" w14:textId="45652216" w:rsidR="002E5DBC" w:rsidRPr="00C55746" w:rsidRDefault="00C71D9D" w:rsidP="00A40238">
      <w:pPr>
        <w:rPr>
          <w:rFonts w:ascii="Verdana" w:hAnsi="Verdana"/>
        </w:rPr>
      </w:pPr>
      <w:r w:rsidRPr="00C55746">
        <w:rPr>
          <w:rFonts w:ascii="Verdana" w:hAnsi="Verdana"/>
        </w:rPr>
        <w:t xml:space="preserve">I sincerely hope all of you are doing well. </w:t>
      </w:r>
      <w:r w:rsidR="00416546" w:rsidRPr="00C55746">
        <w:rPr>
          <w:rFonts w:ascii="Verdana" w:hAnsi="Verdana"/>
        </w:rPr>
        <w:t xml:space="preserve">So far, </w:t>
      </w:r>
      <w:r w:rsidR="004C55AC" w:rsidRPr="00C55746">
        <w:rPr>
          <w:rFonts w:ascii="Verdana" w:hAnsi="Verdana"/>
        </w:rPr>
        <w:t>my family, including my 9</w:t>
      </w:r>
      <w:r w:rsidR="00331380" w:rsidRPr="00C55746">
        <w:rPr>
          <w:rFonts w:ascii="Verdana" w:hAnsi="Verdana"/>
        </w:rPr>
        <w:t>4</w:t>
      </w:r>
      <w:r w:rsidR="004C55AC" w:rsidRPr="00C55746">
        <w:rPr>
          <w:rFonts w:ascii="Verdana" w:hAnsi="Verdana"/>
        </w:rPr>
        <w:t xml:space="preserve"> year old mother and 91 year old mothe</w:t>
      </w:r>
      <w:r w:rsidR="00331380" w:rsidRPr="00C55746">
        <w:rPr>
          <w:rFonts w:ascii="Verdana" w:hAnsi="Verdana"/>
        </w:rPr>
        <w:t>r-in-law</w:t>
      </w:r>
      <w:r w:rsidR="00234851" w:rsidRPr="00C55746">
        <w:rPr>
          <w:rFonts w:ascii="Verdana" w:hAnsi="Verdana"/>
        </w:rPr>
        <w:t>,</w:t>
      </w:r>
      <w:r w:rsidR="00416546" w:rsidRPr="00C55746">
        <w:rPr>
          <w:rFonts w:ascii="Verdana" w:hAnsi="Verdana"/>
        </w:rPr>
        <w:t xml:space="preserve"> </w:t>
      </w:r>
      <w:r w:rsidR="00FB0681" w:rsidRPr="00C55746">
        <w:rPr>
          <w:rFonts w:ascii="Verdana" w:hAnsi="Verdana"/>
        </w:rPr>
        <w:t>ha</w:t>
      </w:r>
      <w:r w:rsidR="002C724C" w:rsidRPr="00C55746">
        <w:rPr>
          <w:rFonts w:ascii="Verdana" w:hAnsi="Verdana"/>
        </w:rPr>
        <w:t>s stayed safe and healthy</w:t>
      </w:r>
      <w:r w:rsidR="00FB0681" w:rsidRPr="00C55746">
        <w:rPr>
          <w:rFonts w:ascii="Verdana" w:hAnsi="Verdana"/>
        </w:rPr>
        <w:t xml:space="preserve"> these past two year</w:t>
      </w:r>
      <w:r w:rsidR="00BA2B5A" w:rsidRPr="00C55746">
        <w:rPr>
          <w:rFonts w:ascii="Verdana" w:hAnsi="Verdana"/>
        </w:rPr>
        <w:t>s</w:t>
      </w:r>
      <w:r w:rsidR="003904B1" w:rsidRPr="00C55746">
        <w:rPr>
          <w:rFonts w:ascii="Verdana" w:hAnsi="Verdana"/>
        </w:rPr>
        <w:t>. We</w:t>
      </w:r>
      <w:r w:rsidR="005D79E7" w:rsidRPr="00C55746">
        <w:rPr>
          <w:rFonts w:ascii="Verdana" w:hAnsi="Verdana"/>
        </w:rPr>
        <w:t xml:space="preserve"> </w:t>
      </w:r>
      <w:r w:rsidR="00E412A8" w:rsidRPr="00C55746">
        <w:rPr>
          <w:rFonts w:ascii="Verdana" w:hAnsi="Verdana"/>
        </w:rPr>
        <w:t>definitely</w:t>
      </w:r>
      <w:r w:rsidR="003904B1" w:rsidRPr="00C55746">
        <w:rPr>
          <w:rFonts w:ascii="Verdana" w:hAnsi="Verdana"/>
        </w:rPr>
        <w:t xml:space="preserve"> have been blessed.</w:t>
      </w:r>
    </w:p>
    <w:p w14:paraId="78B3D95C" w14:textId="77777777" w:rsidR="00377347" w:rsidRPr="00C55746" w:rsidRDefault="00377347" w:rsidP="00A40238">
      <w:pPr>
        <w:rPr>
          <w:rFonts w:ascii="Verdana" w:hAnsi="Verdana"/>
        </w:rPr>
      </w:pPr>
    </w:p>
    <w:p w14:paraId="1B26E704" w14:textId="6B02B0C6" w:rsidR="008509AD" w:rsidRDefault="008509AD" w:rsidP="00A40238">
      <w:pPr>
        <w:rPr>
          <w:rFonts w:ascii="Verdana" w:hAnsi="Verdana"/>
        </w:rPr>
      </w:pPr>
      <w:r w:rsidRPr="00C55746">
        <w:rPr>
          <w:rFonts w:ascii="Verdana" w:hAnsi="Verdana"/>
        </w:rPr>
        <w:t>I am sending you the following</w:t>
      </w:r>
      <w:r w:rsidR="00377347" w:rsidRPr="00C55746">
        <w:rPr>
          <w:rFonts w:ascii="Verdana" w:hAnsi="Verdana"/>
        </w:rPr>
        <w:t xml:space="preserve"> items, </w:t>
      </w:r>
      <w:r w:rsidR="0099670F" w:rsidRPr="00C55746">
        <w:rPr>
          <w:rFonts w:ascii="Verdana" w:hAnsi="Verdana"/>
        </w:rPr>
        <w:t>but you certainly do</w:t>
      </w:r>
      <w:r w:rsidR="00FD3244">
        <w:rPr>
          <w:rFonts w:ascii="Verdana" w:hAnsi="Verdana"/>
        </w:rPr>
        <w:t xml:space="preserve"> not</w:t>
      </w:r>
      <w:r w:rsidR="0099670F" w:rsidRPr="00C55746">
        <w:rPr>
          <w:rFonts w:ascii="Verdana" w:hAnsi="Verdana"/>
        </w:rPr>
        <w:t xml:space="preserve"> have to send the whole directive to your members.</w:t>
      </w:r>
      <w:r w:rsidR="00006B0C" w:rsidRPr="00C55746">
        <w:rPr>
          <w:rFonts w:ascii="Verdana" w:hAnsi="Verdana"/>
        </w:rPr>
        <w:t xml:space="preserve"> Choose what you think would </w:t>
      </w:r>
      <w:r w:rsidR="000F5180" w:rsidRPr="00C55746">
        <w:rPr>
          <w:rFonts w:ascii="Verdana" w:hAnsi="Verdana"/>
        </w:rPr>
        <w:t>be of interest to</w:t>
      </w:r>
      <w:r w:rsidR="00006B0C" w:rsidRPr="00C55746">
        <w:rPr>
          <w:rFonts w:ascii="Verdana" w:hAnsi="Verdana"/>
        </w:rPr>
        <w:t xml:space="preserve"> </w:t>
      </w:r>
      <w:r w:rsidR="00E412A8" w:rsidRPr="00C55746">
        <w:rPr>
          <w:rFonts w:ascii="Verdana" w:hAnsi="Verdana"/>
        </w:rPr>
        <w:t>them</w:t>
      </w:r>
      <w:r w:rsidR="000F5180" w:rsidRPr="00C55746">
        <w:rPr>
          <w:rFonts w:ascii="Verdana" w:hAnsi="Verdana"/>
        </w:rPr>
        <w:t>.</w:t>
      </w:r>
      <w:r w:rsidR="006D5B3F" w:rsidRPr="00C55746">
        <w:rPr>
          <w:rFonts w:ascii="Verdana" w:hAnsi="Verdana"/>
        </w:rPr>
        <w:t xml:space="preserve"> </w:t>
      </w:r>
      <w:r w:rsidR="005825D7" w:rsidRPr="00C55746">
        <w:rPr>
          <w:rFonts w:ascii="Verdana" w:hAnsi="Verdana"/>
        </w:rPr>
        <w:t xml:space="preserve">You could also send </w:t>
      </w:r>
      <w:r w:rsidR="009E2BC3" w:rsidRPr="00C55746">
        <w:rPr>
          <w:rFonts w:ascii="Verdana" w:hAnsi="Verdana"/>
        </w:rPr>
        <w:t>the</w:t>
      </w:r>
      <w:r w:rsidR="005825D7" w:rsidRPr="00C55746">
        <w:rPr>
          <w:rFonts w:ascii="Verdana" w:hAnsi="Verdana"/>
        </w:rPr>
        <w:t xml:space="preserve"> information </w:t>
      </w:r>
      <w:r w:rsidR="009E2BC3" w:rsidRPr="00C55746">
        <w:rPr>
          <w:rFonts w:ascii="Verdana" w:hAnsi="Verdana"/>
        </w:rPr>
        <w:t>at different times</w:t>
      </w:r>
      <w:r w:rsidR="00390668" w:rsidRPr="00C55746">
        <w:rPr>
          <w:rFonts w:ascii="Verdana" w:hAnsi="Verdana"/>
        </w:rPr>
        <w:t xml:space="preserve"> according to what comes first on the calendar.</w:t>
      </w:r>
      <w:r w:rsidR="009E2BC3" w:rsidRPr="00C55746">
        <w:rPr>
          <w:rFonts w:ascii="Verdana" w:hAnsi="Verdana"/>
        </w:rPr>
        <w:t xml:space="preserve"> </w:t>
      </w:r>
      <w:r w:rsidR="0043137F" w:rsidRPr="00C55746">
        <w:rPr>
          <w:rFonts w:ascii="Verdana" w:hAnsi="Verdana"/>
        </w:rPr>
        <w:t>A</w:t>
      </w:r>
      <w:r w:rsidR="002F0B83" w:rsidRPr="00C55746">
        <w:rPr>
          <w:rFonts w:ascii="Verdana" w:hAnsi="Verdana"/>
        </w:rPr>
        <w:t>s well</w:t>
      </w:r>
      <w:r w:rsidR="00742738" w:rsidRPr="00C55746">
        <w:rPr>
          <w:rFonts w:ascii="Verdana" w:hAnsi="Verdana"/>
        </w:rPr>
        <w:t>,</w:t>
      </w:r>
      <w:r w:rsidR="0043137F" w:rsidRPr="00C55746">
        <w:rPr>
          <w:rFonts w:ascii="Verdana" w:hAnsi="Verdana"/>
        </w:rPr>
        <w:t xml:space="preserve"> it would be nice to invite</w:t>
      </w:r>
      <w:r w:rsidR="005C5BA2" w:rsidRPr="00C55746">
        <w:rPr>
          <w:rFonts w:ascii="Verdana" w:hAnsi="Verdana"/>
        </w:rPr>
        <w:t xml:space="preserve"> others in the community and of different faiths </w:t>
      </w:r>
      <w:r w:rsidR="00742738" w:rsidRPr="00C55746">
        <w:rPr>
          <w:rFonts w:ascii="Verdana" w:hAnsi="Verdana"/>
        </w:rPr>
        <w:t>to participate</w:t>
      </w:r>
      <w:r w:rsidR="002E4FAB">
        <w:rPr>
          <w:rFonts w:ascii="Verdana" w:hAnsi="Verdana"/>
        </w:rPr>
        <w:t>, if possible</w:t>
      </w:r>
      <w:r w:rsidR="0000578C">
        <w:rPr>
          <w:rFonts w:ascii="Verdana" w:hAnsi="Verdana"/>
        </w:rPr>
        <w:t>.</w:t>
      </w:r>
      <w:r w:rsidR="00F16ADC">
        <w:rPr>
          <w:rFonts w:ascii="Verdana" w:hAnsi="Verdana"/>
        </w:rPr>
        <w:t xml:space="preserve"> I encourage you to</w:t>
      </w:r>
      <w:r w:rsidR="005F688A">
        <w:rPr>
          <w:rFonts w:ascii="Verdana" w:hAnsi="Verdana"/>
        </w:rPr>
        <w:t xml:space="preserve"> also</w:t>
      </w:r>
      <w:r w:rsidR="00F16ADC">
        <w:rPr>
          <w:rFonts w:ascii="Verdana" w:hAnsi="Verdana"/>
        </w:rPr>
        <w:t xml:space="preserve"> offer </w:t>
      </w:r>
      <w:r w:rsidR="00A37870">
        <w:rPr>
          <w:rFonts w:ascii="Verdana" w:hAnsi="Verdana"/>
        </w:rPr>
        <w:t xml:space="preserve">some of the </w:t>
      </w:r>
      <w:r w:rsidR="007605A1">
        <w:rPr>
          <w:rFonts w:ascii="Verdana" w:hAnsi="Verdana"/>
        </w:rPr>
        <w:t>information to your parish</w:t>
      </w:r>
      <w:r w:rsidR="00A37870">
        <w:rPr>
          <w:rFonts w:ascii="Verdana" w:hAnsi="Verdana"/>
        </w:rPr>
        <w:t>.</w:t>
      </w:r>
      <w:r w:rsidR="0007043C">
        <w:rPr>
          <w:rFonts w:ascii="Verdana" w:hAnsi="Verdana"/>
        </w:rPr>
        <w:t xml:space="preserve"> If you have any questions, just let me </w:t>
      </w:r>
      <w:proofErr w:type="gramStart"/>
      <w:r w:rsidR="0007043C">
        <w:rPr>
          <w:rFonts w:ascii="Verdana" w:hAnsi="Verdana"/>
        </w:rPr>
        <w:t>know</w:t>
      </w:r>
      <w:proofErr w:type="gramEnd"/>
      <w:r w:rsidR="003303E7">
        <w:rPr>
          <w:rFonts w:ascii="Verdana" w:hAnsi="Verdana"/>
        </w:rPr>
        <w:t xml:space="preserve"> and I will try to help you.</w:t>
      </w:r>
    </w:p>
    <w:p w14:paraId="61DDDDFF" w14:textId="77777777" w:rsidR="007A7DD4" w:rsidRDefault="007A7DD4" w:rsidP="00A40238">
      <w:pPr>
        <w:rPr>
          <w:rFonts w:ascii="Verdana" w:hAnsi="Verdana"/>
        </w:rPr>
      </w:pPr>
    </w:p>
    <w:p w14:paraId="4041CEA5" w14:textId="17D99E7D" w:rsidR="008C0598" w:rsidRDefault="001976E9" w:rsidP="00A40238">
      <w:pPr>
        <w:rPr>
          <w:rFonts w:ascii="Verdana" w:hAnsi="Verdana"/>
        </w:rPr>
      </w:pPr>
      <w:r>
        <w:rPr>
          <w:rFonts w:ascii="Verdana" w:hAnsi="Verdana"/>
        </w:rPr>
        <w:t>Let us pray that our</w:t>
      </w:r>
      <w:r w:rsidR="008C0598">
        <w:rPr>
          <w:rFonts w:ascii="Verdana" w:hAnsi="Verdana"/>
        </w:rPr>
        <w:t xml:space="preserve"> Lenten </w:t>
      </w:r>
      <w:r w:rsidR="009C698A">
        <w:rPr>
          <w:rFonts w:ascii="Verdana" w:hAnsi="Verdana"/>
        </w:rPr>
        <w:t>practices of almsgiving, prayer and fasting</w:t>
      </w:r>
      <w:r w:rsidR="006874BB">
        <w:rPr>
          <w:rFonts w:ascii="Verdana" w:hAnsi="Verdana"/>
        </w:rPr>
        <w:t xml:space="preserve"> </w:t>
      </w:r>
      <w:r w:rsidR="00FF51A7">
        <w:rPr>
          <w:rFonts w:ascii="Verdana" w:hAnsi="Verdana"/>
        </w:rPr>
        <w:t xml:space="preserve">bring us closer to God </w:t>
      </w:r>
      <w:r w:rsidR="00B47517">
        <w:rPr>
          <w:rFonts w:ascii="Verdana" w:hAnsi="Verdana"/>
        </w:rPr>
        <w:t xml:space="preserve">– His healing </w:t>
      </w:r>
      <w:r w:rsidR="009032E9">
        <w:rPr>
          <w:rFonts w:ascii="Verdana" w:hAnsi="Verdana"/>
        </w:rPr>
        <w:t>gift</w:t>
      </w:r>
      <w:r w:rsidR="00E62827">
        <w:rPr>
          <w:rFonts w:ascii="Verdana" w:hAnsi="Verdana"/>
        </w:rPr>
        <w:t>s</w:t>
      </w:r>
      <w:r w:rsidR="009032E9">
        <w:rPr>
          <w:rFonts w:ascii="Verdana" w:hAnsi="Verdana"/>
        </w:rPr>
        <w:t xml:space="preserve"> of </w:t>
      </w:r>
      <w:r w:rsidR="00E62827">
        <w:rPr>
          <w:rFonts w:ascii="Verdana" w:hAnsi="Verdana"/>
        </w:rPr>
        <w:t xml:space="preserve">love, </w:t>
      </w:r>
      <w:r w:rsidR="00B47517">
        <w:rPr>
          <w:rFonts w:ascii="Verdana" w:hAnsi="Verdana"/>
        </w:rPr>
        <w:t>mercy</w:t>
      </w:r>
      <w:r w:rsidR="00706D0B">
        <w:rPr>
          <w:rFonts w:ascii="Verdana" w:hAnsi="Verdana"/>
        </w:rPr>
        <w:t xml:space="preserve">, </w:t>
      </w:r>
      <w:r w:rsidR="00D7356B">
        <w:rPr>
          <w:rFonts w:ascii="Verdana" w:hAnsi="Verdana"/>
        </w:rPr>
        <w:t>forgiveness and reconciliation</w:t>
      </w:r>
      <w:r w:rsidR="00544B59">
        <w:rPr>
          <w:rFonts w:ascii="Verdana" w:hAnsi="Verdana"/>
        </w:rPr>
        <w:t>.</w:t>
      </w:r>
      <w:r w:rsidR="00D11B55">
        <w:rPr>
          <w:rFonts w:ascii="Verdana" w:hAnsi="Verdana"/>
        </w:rPr>
        <w:t xml:space="preserve"> </w:t>
      </w:r>
      <w:r w:rsidR="00C3584B">
        <w:rPr>
          <w:rFonts w:ascii="Verdana" w:hAnsi="Verdana"/>
        </w:rPr>
        <w:t>By realizing that all is gift</w:t>
      </w:r>
      <w:r w:rsidR="008D73B4">
        <w:rPr>
          <w:rFonts w:ascii="Verdana" w:hAnsi="Verdana"/>
        </w:rPr>
        <w:t xml:space="preserve">, let use </w:t>
      </w:r>
      <w:r w:rsidR="00856008">
        <w:rPr>
          <w:rFonts w:ascii="Verdana" w:hAnsi="Verdana"/>
        </w:rPr>
        <w:t xml:space="preserve">God’s </w:t>
      </w:r>
      <w:r w:rsidR="00567C0E">
        <w:rPr>
          <w:rFonts w:ascii="Verdana" w:hAnsi="Verdana"/>
        </w:rPr>
        <w:t xml:space="preserve">gifts in the service of </w:t>
      </w:r>
      <w:r w:rsidR="00856008">
        <w:rPr>
          <w:rFonts w:ascii="Verdana" w:hAnsi="Verdana"/>
        </w:rPr>
        <w:t>Him</w:t>
      </w:r>
      <w:r w:rsidR="00567C0E">
        <w:rPr>
          <w:rFonts w:ascii="Verdana" w:hAnsi="Verdana"/>
        </w:rPr>
        <w:t xml:space="preserve"> and others</w:t>
      </w:r>
      <w:r w:rsidR="001E5DF7">
        <w:rPr>
          <w:rFonts w:ascii="Verdana" w:hAnsi="Verdana"/>
        </w:rPr>
        <w:t>.</w:t>
      </w:r>
    </w:p>
    <w:p w14:paraId="5E41719B" w14:textId="133DFC2F" w:rsidR="006C5EED" w:rsidRDefault="006C5EED" w:rsidP="00A40238">
      <w:pPr>
        <w:rPr>
          <w:rFonts w:ascii="Verdana" w:hAnsi="Verdana"/>
        </w:rPr>
      </w:pPr>
      <w:r>
        <w:rPr>
          <w:rFonts w:ascii="Verdana" w:hAnsi="Verdana"/>
        </w:rPr>
        <w:t xml:space="preserve">May Our </w:t>
      </w:r>
      <w:r w:rsidR="00DC516B">
        <w:rPr>
          <w:rFonts w:ascii="Verdana" w:hAnsi="Verdana"/>
        </w:rPr>
        <w:t>Lady</w:t>
      </w:r>
      <w:r>
        <w:rPr>
          <w:rFonts w:ascii="Verdana" w:hAnsi="Verdana"/>
        </w:rPr>
        <w:t xml:space="preserve"> of Good Counsel continue to guide us</w:t>
      </w:r>
      <w:r w:rsidR="00DC516B">
        <w:rPr>
          <w:rFonts w:ascii="Verdana" w:hAnsi="Verdana"/>
        </w:rPr>
        <w:t xml:space="preserve"> in all</w:t>
      </w:r>
      <w:r w:rsidR="00A012CC">
        <w:rPr>
          <w:rFonts w:ascii="Verdana" w:hAnsi="Verdana"/>
        </w:rPr>
        <w:t xml:space="preserve"> </w:t>
      </w:r>
      <w:r w:rsidR="0094211B">
        <w:rPr>
          <w:rFonts w:ascii="Verdana" w:hAnsi="Verdana"/>
        </w:rPr>
        <w:t xml:space="preserve">our </w:t>
      </w:r>
      <w:r w:rsidR="00A012CC">
        <w:rPr>
          <w:rFonts w:ascii="Verdana" w:hAnsi="Verdana"/>
        </w:rPr>
        <w:t xml:space="preserve">League </w:t>
      </w:r>
      <w:proofErr w:type="gramStart"/>
      <w:r w:rsidR="00A012CC">
        <w:rPr>
          <w:rFonts w:ascii="Verdana" w:hAnsi="Verdana"/>
        </w:rPr>
        <w:t>activities</w:t>
      </w:r>
      <w:r w:rsidR="00EC57E9">
        <w:rPr>
          <w:rFonts w:ascii="Verdana" w:hAnsi="Verdana"/>
        </w:rPr>
        <w:t>.</w:t>
      </w:r>
      <w:proofErr w:type="gramEnd"/>
    </w:p>
    <w:p w14:paraId="27081359" w14:textId="2AFB1180" w:rsidR="006F6B7F" w:rsidRDefault="006F6B7F" w:rsidP="00A40238">
      <w:pPr>
        <w:rPr>
          <w:rFonts w:ascii="Verdana" w:hAnsi="Verdana"/>
        </w:rPr>
      </w:pPr>
    </w:p>
    <w:p w14:paraId="533E7479" w14:textId="5680C178" w:rsidR="0094211B" w:rsidRDefault="00272602" w:rsidP="00A40238">
      <w:pPr>
        <w:rPr>
          <w:rFonts w:ascii="Verdana" w:hAnsi="Verdana"/>
        </w:rPr>
      </w:pPr>
      <w:r>
        <w:rPr>
          <w:rFonts w:ascii="Verdana" w:hAnsi="Verdana"/>
        </w:rPr>
        <w:t xml:space="preserve">I wish you a fruitful Lent and </w:t>
      </w:r>
      <w:r w:rsidR="0094211B">
        <w:rPr>
          <w:rFonts w:ascii="Verdana" w:hAnsi="Verdana"/>
        </w:rPr>
        <w:t>God</w:t>
      </w:r>
      <w:r>
        <w:rPr>
          <w:rFonts w:ascii="Verdana" w:hAnsi="Verdana"/>
        </w:rPr>
        <w:t>’s abundant</w:t>
      </w:r>
      <w:r w:rsidR="0094211B">
        <w:rPr>
          <w:rFonts w:ascii="Verdana" w:hAnsi="Verdana"/>
        </w:rPr>
        <w:t xml:space="preserve"> bless</w:t>
      </w:r>
      <w:r>
        <w:rPr>
          <w:rFonts w:ascii="Verdana" w:hAnsi="Verdana"/>
        </w:rPr>
        <w:t>ings.</w:t>
      </w:r>
    </w:p>
    <w:p w14:paraId="0B80548D" w14:textId="30F35DA8" w:rsidR="00904910" w:rsidRDefault="00904910" w:rsidP="00A40238">
      <w:pPr>
        <w:rPr>
          <w:rFonts w:ascii="Verdana" w:hAnsi="Verdana"/>
        </w:rPr>
      </w:pPr>
      <w:r>
        <w:rPr>
          <w:rFonts w:ascii="Verdana" w:hAnsi="Verdana"/>
        </w:rPr>
        <w:t>Sincerely,</w:t>
      </w:r>
    </w:p>
    <w:p w14:paraId="50BB7089" w14:textId="2BE36857" w:rsidR="001C2E75" w:rsidRPr="00C55746" w:rsidRDefault="001C2E75" w:rsidP="00A40238">
      <w:pPr>
        <w:rPr>
          <w:rFonts w:ascii="Verdana" w:hAnsi="Verdana"/>
        </w:rPr>
      </w:pPr>
      <w:r>
        <w:rPr>
          <w:rFonts w:ascii="Verdana" w:hAnsi="Verdana"/>
        </w:rPr>
        <w:t xml:space="preserve">Marie </w:t>
      </w:r>
    </w:p>
    <w:p w14:paraId="7D32524C" w14:textId="56CBB745" w:rsidR="007216C7" w:rsidRPr="00C55746" w:rsidRDefault="007216C7" w:rsidP="00A40238">
      <w:pPr>
        <w:rPr>
          <w:rFonts w:ascii="Verdana" w:hAnsi="Verdana"/>
        </w:rPr>
      </w:pPr>
    </w:p>
    <w:p w14:paraId="0D3C9D8C" w14:textId="77777777" w:rsidR="00D87715" w:rsidRPr="00C55746" w:rsidRDefault="00D87715" w:rsidP="00A40238">
      <w:pPr>
        <w:rPr>
          <w:rFonts w:ascii="Verdana" w:hAnsi="Verdana"/>
        </w:rPr>
      </w:pPr>
    </w:p>
    <w:p w14:paraId="3D345538" w14:textId="07FAC554" w:rsidR="00D87715" w:rsidRPr="00A623CD" w:rsidRDefault="00613932" w:rsidP="00C768C0">
      <w:pPr>
        <w:pStyle w:val="ListParagraph"/>
        <w:numPr>
          <w:ilvl w:val="0"/>
          <w:numId w:val="2"/>
        </w:numPr>
        <w:rPr>
          <w:rFonts w:ascii="Verdana" w:hAnsi="Verdana"/>
          <w:b/>
          <w:bCs/>
        </w:rPr>
      </w:pPr>
      <w:r w:rsidRPr="00A623CD">
        <w:rPr>
          <w:rFonts w:ascii="Verdana" w:hAnsi="Verdana"/>
          <w:b/>
          <w:bCs/>
        </w:rPr>
        <w:t>Wi</w:t>
      </w:r>
      <w:r w:rsidR="00F6696C" w:rsidRPr="00A623CD">
        <w:rPr>
          <w:rFonts w:ascii="Verdana" w:hAnsi="Verdana"/>
          <w:b/>
          <w:bCs/>
        </w:rPr>
        <w:t xml:space="preserve">nter 2022 issue of the </w:t>
      </w:r>
      <w:r w:rsidR="00C52B6E" w:rsidRPr="00A623CD">
        <w:rPr>
          <w:rFonts w:ascii="Verdana" w:hAnsi="Verdana"/>
          <w:b/>
          <w:bCs/>
        </w:rPr>
        <w:t xml:space="preserve">League </w:t>
      </w:r>
      <w:r w:rsidR="00F6696C" w:rsidRPr="00A623CD">
        <w:rPr>
          <w:rFonts w:ascii="Verdana" w:hAnsi="Verdana"/>
          <w:b/>
          <w:bCs/>
        </w:rPr>
        <w:t>magazine</w:t>
      </w:r>
      <w:r w:rsidR="00C52B6E" w:rsidRPr="00A623CD">
        <w:rPr>
          <w:rFonts w:ascii="Verdana" w:hAnsi="Verdana"/>
          <w:b/>
          <w:bCs/>
        </w:rPr>
        <w:t>:</w:t>
      </w:r>
    </w:p>
    <w:p w14:paraId="20FC898C" w14:textId="5C0A64E6" w:rsidR="003A6188" w:rsidRPr="00C55746" w:rsidRDefault="00C768C0" w:rsidP="00C768C0">
      <w:pPr>
        <w:pStyle w:val="ListParagraph"/>
        <w:numPr>
          <w:ilvl w:val="0"/>
          <w:numId w:val="3"/>
        </w:numPr>
        <w:rPr>
          <w:rFonts w:ascii="Verdana" w:hAnsi="Verdana"/>
        </w:rPr>
      </w:pPr>
      <w:r w:rsidRPr="00C55746">
        <w:rPr>
          <w:rFonts w:ascii="Verdana" w:hAnsi="Verdana"/>
        </w:rPr>
        <w:t xml:space="preserve">Page 2 </w:t>
      </w:r>
      <w:r w:rsidR="006A1726" w:rsidRPr="00C55746">
        <w:rPr>
          <w:rFonts w:ascii="Verdana" w:hAnsi="Verdana"/>
        </w:rPr>
        <w:t>–</w:t>
      </w:r>
      <w:r w:rsidRPr="00C55746">
        <w:rPr>
          <w:rFonts w:ascii="Verdana" w:hAnsi="Verdana"/>
        </w:rPr>
        <w:t xml:space="preserve"> </w:t>
      </w:r>
      <w:r w:rsidR="00463E95" w:rsidRPr="00C55746">
        <w:rPr>
          <w:rFonts w:ascii="Verdana" w:hAnsi="Verdana"/>
        </w:rPr>
        <w:t xml:space="preserve">CATHOLIC and LIVING IT! </w:t>
      </w:r>
      <w:r w:rsidR="007E4A5F" w:rsidRPr="00C55746">
        <w:rPr>
          <w:rFonts w:ascii="Verdana" w:hAnsi="Verdana"/>
        </w:rPr>
        <w:t xml:space="preserve">, is the </w:t>
      </w:r>
      <w:r w:rsidR="009406BA" w:rsidRPr="00C55746">
        <w:rPr>
          <w:rFonts w:ascii="Verdana" w:hAnsi="Verdana"/>
        </w:rPr>
        <w:t xml:space="preserve">National </w:t>
      </w:r>
      <w:r w:rsidR="007E4A5F" w:rsidRPr="00C55746">
        <w:rPr>
          <w:rFonts w:ascii="Verdana" w:hAnsi="Verdana"/>
        </w:rPr>
        <w:t>theme</w:t>
      </w:r>
      <w:r w:rsidR="009406BA" w:rsidRPr="00C55746">
        <w:rPr>
          <w:rFonts w:ascii="Verdana" w:hAnsi="Verdana"/>
        </w:rPr>
        <w:t>.</w:t>
      </w:r>
      <w:r w:rsidR="00B15419" w:rsidRPr="00C55746">
        <w:rPr>
          <w:rFonts w:ascii="Verdana" w:hAnsi="Verdana"/>
        </w:rPr>
        <w:t xml:space="preserve"> This prayer can be used at meetings, gatherings, etc.</w:t>
      </w:r>
      <w:r w:rsidR="00463E95" w:rsidRPr="00C55746">
        <w:rPr>
          <w:rFonts w:ascii="Verdana" w:hAnsi="Verdana"/>
        </w:rPr>
        <w:t xml:space="preserve"> </w:t>
      </w:r>
    </w:p>
    <w:p w14:paraId="623D4AD2" w14:textId="77777777" w:rsidR="00A6445A" w:rsidRPr="00C55746" w:rsidRDefault="00A6445A" w:rsidP="00A6445A">
      <w:pPr>
        <w:pStyle w:val="ListParagraph"/>
        <w:ind w:left="1080"/>
        <w:rPr>
          <w:rFonts w:ascii="Verdana" w:hAnsi="Verdana"/>
        </w:rPr>
      </w:pPr>
    </w:p>
    <w:p w14:paraId="2091B40B" w14:textId="733BB27A" w:rsidR="006639A7" w:rsidRPr="00C55746" w:rsidRDefault="00F3468E" w:rsidP="00C768C0">
      <w:pPr>
        <w:pStyle w:val="ListParagraph"/>
        <w:numPr>
          <w:ilvl w:val="0"/>
          <w:numId w:val="3"/>
        </w:numPr>
        <w:rPr>
          <w:rFonts w:ascii="Verdana" w:hAnsi="Verdana"/>
          <w:i/>
          <w:iCs/>
        </w:rPr>
      </w:pPr>
      <w:r w:rsidRPr="00C55746">
        <w:rPr>
          <w:rFonts w:ascii="Verdana" w:hAnsi="Verdana"/>
        </w:rPr>
        <w:t>Page 6 -</w:t>
      </w:r>
      <w:r w:rsidR="003E5191" w:rsidRPr="00C55746">
        <w:rPr>
          <w:rFonts w:ascii="Verdana" w:hAnsi="Verdana"/>
        </w:rPr>
        <w:t>The Adventure of Walking Together</w:t>
      </w:r>
      <w:r w:rsidR="00827C7E" w:rsidRPr="00C55746">
        <w:rPr>
          <w:rFonts w:ascii="Verdana" w:hAnsi="Verdana"/>
        </w:rPr>
        <w:t xml:space="preserve">, is the article written by </w:t>
      </w:r>
      <w:r w:rsidR="00D40300" w:rsidRPr="00C55746">
        <w:rPr>
          <w:rFonts w:ascii="Verdana" w:hAnsi="Verdana"/>
        </w:rPr>
        <w:t>Cathy Bouchard,</w:t>
      </w:r>
      <w:r w:rsidR="00101B88" w:rsidRPr="00C55746">
        <w:rPr>
          <w:rFonts w:ascii="Verdana" w:hAnsi="Verdana"/>
        </w:rPr>
        <w:t xml:space="preserve"> </w:t>
      </w:r>
      <w:r w:rsidR="00827C7E" w:rsidRPr="00C55746">
        <w:rPr>
          <w:rFonts w:ascii="Verdana" w:hAnsi="Verdana"/>
        </w:rPr>
        <w:t>National</w:t>
      </w:r>
      <w:r w:rsidR="00101B88" w:rsidRPr="00C55746">
        <w:rPr>
          <w:rFonts w:ascii="Verdana" w:hAnsi="Verdana"/>
        </w:rPr>
        <w:t xml:space="preserve"> Chairperson of Spiritual Development.</w:t>
      </w:r>
      <w:r w:rsidR="00BD74C4" w:rsidRPr="00C55746">
        <w:rPr>
          <w:rFonts w:ascii="Verdana" w:hAnsi="Verdana"/>
        </w:rPr>
        <w:t xml:space="preserve"> </w:t>
      </w:r>
      <w:r w:rsidR="00EB5A86" w:rsidRPr="00C55746">
        <w:rPr>
          <w:rFonts w:ascii="Verdana" w:hAnsi="Verdana"/>
        </w:rPr>
        <w:t xml:space="preserve">She </w:t>
      </w:r>
      <w:r w:rsidR="00EB5A86" w:rsidRPr="00C55746">
        <w:rPr>
          <w:rFonts w:ascii="Verdana" w:hAnsi="Verdana"/>
        </w:rPr>
        <w:lastRenderedPageBreak/>
        <w:t>points out that, “Pope Francis has gifted Catholics</w:t>
      </w:r>
      <w:r w:rsidR="007813AE" w:rsidRPr="00C55746">
        <w:rPr>
          <w:rFonts w:ascii="Verdana" w:hAnsi="Verdana"/>
        </w:rPr>
        <w:t xml:space="preserve"> with a synod that compliments the new national theme,</w:t>
      </w:r>
      <w:r w:rsidR="007813AE" w:rsidRPr="00C55746">
        <w:rPr>
          <w:rFonts w:ascii="Verdana" w:hAnsi="Verdana"/>
          <w:i/>
          <w:iCs/>
        </w:rPr>
        <w:t xml:space="preserve"> Catholic and L</w:t>
      </w:r>
      <w:r w:rsidR="00014589" w:rsidRPr="00C55746">
        <w:rPr>
          <w:rFonts w:ascii="Verdana" w:hAnsi="Verdana"/>
          <w:i/>
          <w:iCs/>
        </w:rPr>
        <w:t>iving It!</w:t>
      </w:r>
    </w:p>
    <w:p w14:paraId="0F3D4F1F" w14:textId="2FFCF205" w:rsidR="00B15419" w:rsidRPr="00C55746" w:rsidRDefault="00FD09A7" w:rsidP="00FD09A7">
      <w:pPr>
        <w:pStyle w:val="ListParagraph"/>
        <w:ind w:left="1080"/>
        <w:rPr>
          <w:rFonts w:ascii="Verdana" w:hAnsi="Verdana"/>
        </w:rPr>
      </w:pPr>
      <w:r w:rsidRPr="00C55746">
        <w:rPr>
          <w:rFonts w:ascii="Verdana" w:hAnsi="Verdana"/>
        </w:rPr>
        <w:t>Pope Francis said</w:t>
      </w:r>
      <w:r w:rsidR="00D96126" w:rsidRPr="00C55746">
        <w:rPr>
          <w:rFonts w:ascii="Verdana" w:hAnsi="Verdana"/>
        </w:rPr>
        <w:t>,</w:t>
      </w:r>
      <w:r w:rsidR="00014589" w:rsidRPr="00C55746">
        <w:rPr>
          <w:rFonts w:ascii="Verdana" w:hAnsi="Verdana"/>
        </w:rPr>
        <w:t xml:space="preserve"> “</w:t>
      </w:r>
      <w:r w:rsidR="0013277B" w:rsidRPr="00C55746">
        <w:rPr>
          <w:rFonts w:ascii="Verdana" w:hAnsi="Verdana"/>
        </w:rPr>
        <w:t>Celebrating a Synod”</w:t>
      </w:r>
      <w:r w:rsidR="00D96126" w:rsidRPr="00C55746">
        <w:rPr>
          <w:rFonts w:ascii="Verdana" w:hAnsi="Verdana"/>
        </w:rPr>
        <w:t xml:space="preserve"> means walking on the same road, together.</w:t>
      </w:r>
      <w:r w:rsidR="005E628B" w:rsidRPr="00C55746">
        <w:rPr>
          <w:rFonts w:ascii="Verdana" w:hAnsi="Verdana"/>
        </w:rPr>
        <w:t xml:space="preserve"> He </w:t>
      </w:r>
      <w:r w:rsidR="00380EB7" w:rsidRPr="00C55746">
        <w:rPr>
          <w:rFonts w:ascii="Verdana" w:hAnsi="Verdana"/>
        </w:rPr>
        <w:t>emphasized</w:t>
      </w:r>
      <w:r w:rsidR="0099356E" w:rsidRPr="00C55746">
        <w:rPr>
          <w:rFonts w:ascii="Verdana" w:hAnsi="Verdana"/>
        </w:rPr>
        <w:t xml:space="preserve"> living out the </w:t>
      </w:r>
      <w:r w:rsidR="00CF2283" w:rsidRPr="00C55746">
        <w:rPr>
          <w:rFonts w:ascii="Verdana" w:hAnsi="Verdana"/>
        </w:rPr>
        <w:t>three</w:t>
      </w:r>
      <w:r w:rsidR="0099356E" w:rsidRPr="00C55746">
        <w:rPr>
          <w:rFonts w:ascii="Verdana" w:hAnsi="Verdana"/>
        </w:rPr>
        <w:t xml:space="preserve"> verbs that characterize a synod</w:t>
      </w:r>
      <w:r w:rsidR="00CF2283" w:rsidRPr="00C55746">
        <w:rPr>
          <w:rFonts w:ascii="Verdana" w:hAnsi="Verdana"/>
        </w:rPr>
        <w:t xml:space="preserve">, </w:t>
      </w:r>
      <w:r w:rsidR="00D618AD" w:rsidRPr="00C55746">
        <w:rPr>
          <w:rFonts w:ascii="Verdana" w:hAnsi="Verdana"/>
        </w:rPr>
        <w:t>“</w:t>
      </w:r>
      <w:r w:rsidR="00CF2283" w:rsidRPr="00C55746">
        <w:rPr>
          <w:rFonts w:ascii="Verdana" w:hAnsi="Verdana"/>
        </w:rPr>
        <w:t>encounter, listen and di</w:t>
      </w:r>
      <w:r w:rsidR="00D618AD" w:rsidRPr="00C55746">
        <w:rPr>
          <w:rFonts w:ascii="Verdana" w:hAnsi="Verdana"/>
        </w:rPr>
        <w:t>scern”</w:t>
      </w:r>
      <w:r w:rsidR="00742307" w:rsidRPr="00C55746">
        <w:rPr>
          <w:rFonts w:ascii="Verdana" w:hAnsi="Verdana"/>
        </w:rPr>
        <w:t>.</w:t>
      </w:r>
      <w:r w:rsidR="004065DE" w:rsidRPr="00C55746">
        <w:rPr>
          <w:rFonts w:ascii="Verdana" w:hAnsi="Verdana"/>
        </w:rPr>
        <w:t xml:space="preserve"> According to Julian </w:t>
      </w:r>
      <w:proofErr w:type="spellStart"/>
      <w:r w:rsidR="004065DE" w:rsidRPr="00C55746">
        <w:rPr>
          <w:rFonts w:ascii="Verdana" w:hAnsi="Verdana"/>
        </w:rPr>
        <w:t>Paparella</w:t>
      </w:r>
      <w:proofErr w:type="spellEnd"/>
      <w:r w:rsidR="0040365F" w:rsidRPr="00C55746">
        <w:rPr>
          <w:rFonts w:ascii="Verdana" w:hAnsi="Verdana"/>
        </w:rPr>
        <w:t xml:space="preserve">, special advisor to the Synod of Bishops in Rome, </w:t>
      </w:r>
      <w:r w:rsidR="00C61222" w:rsidRPr="00C55746">
        <w:rPr>
          <w:rFonts w:ascii="Verdana" w:hAnsi="Verdana"/>
        </w:rPr>
        <w:t>“‘Walking together’</w:t>
      </w:r>
      <w:r w:rsidR="00A2719B" w:rsidRPr="00C55746">
        <w:rPr>
          <w:rFonts w:ascii="Verdana" w:hAnsi="Verdana"/>
        </w:rPr>
        <w:t xml:space="preserve"> is at the heart of what the chu</w:t>
      </w:r>
      <w:r w:rsidR="008969CA" w:rsidRPr="00C55746">
        <w:rPr>
          <w:rFonts w:ascii="Verdana" w:hAnsi="Verdana"/>
        </w:rPr>
        <w:t xml:space="preserve">rch is all </w:t>
      </w:r>
      <w:proofErr w:type="gramStart"/>
      <w:r w:rsidR="008969CA" w:rsidRPr="00C55746">
        <w:rPr>
          <w:rFonts w:ascii="Verdana" w:hAnsi="Verdana"/>
        </w:rPr>
        <w:t>about ,</w:t>
      </w:r>
      <w:proofErr w:type="gramEnd"/>
      <w:r w:rsidR="008969CA" w:rsidRPr="00C55746">
        <w:rPr>
          <w:rFonts w:ascii="Verdana" w:hAnsi="Verdana"/>
        </w:rPr>
        <w:t xml:space="preserve"> as the People of God on pi</w:t>
      </w:r>
      <w:r w:rsidR="008C0CE5" w:rsidRPr="00C55746">
        <w:rPr>
          <w:rFonts w:ascii="Verdana" w:hAnsi="Verdana"/>
        </w:rPr>
        <w:t>lgrimage in the midst of the world</w:t>
      </w:r>
      <w:r w:rsidR="00CA6D36" w:rsidRPr="00C55746">
        <w:rPr>
          <w:rFonts w:ascii="Verdana" w:hAnsi="Verdana"/>
        </w:rPr>
        <w:t>.</w:t>
      </w:r>
      <w:r w:rsidR="00742307" w:rsidRPr="00C55746">
        <w:rPr>
          <w:rFonts w:ascii="Verdana" w:hAnsi="Verdana"/>
        </w:rPr>
        <w:t xml:space="preserve"> </w:t>
      </w:r>
      <w:proofErr w:type="spellStart"/>
      <w:r w:rsidR="00FA1C2D" w:rsidRPr="00C55746">
        <w:rPr>
          <w:rFonts w:ascii="Verdana" w:hAnsi="Verdana"/>
        </w:rPr>
        <w:t>Synodality</w:t>
      </w:r>
      <w:proofErr w:type="spellEnd"/>
      <w:r w:rsidR="00FA1C2D" w:rsidRPr="00C55746">
        <w:rPr>
          <w:rFonts w:ascii="Verdana" w:hAnsi="Verdana"/>
        </w:rPr>
        <w:t xml:space="preserve"> is a way of renewing the Church from her deepes</w:t>
      </w:r>
      <w:r w:rsidR="004D5343" w:rsidRPr="00C55746">
        <w:rPr>
          <w:rFonts w:ascii="Verdana" w:hAnsi="Verdana"/>
        </w:rPr>
        <w:t xml:space="preserve">t roots.” The </w:t>
      </w:r>
      <w:r w:rsidR="00742307" w:rsidRPr="00C55746">
        <w:rPr>
          <w:rFonts w:ascii="Verdana" w:hAnsi="Verdana"/>
        </w:rPr>
        <w:t xml:space="preserve">rest </w:t>
      </w:r>
      <w:r w:rsidR="00716BA8" w:rsidRPr="00C55746">
        <w:rPr>
          <w:rFonts w:ascii="Verdana" w:hAnsi="Verdana"/>
        </w:rPr>
        <w:t>of the article gives more information on a synod</w:t>
      </w:r>
      <w:r w:rsidR="003E7004" w:rsidRPr="00C55746">
        <w:rPr>
          <w:rFonts w:ascii="Verdana" w:hAnsi="Verdana"/>
        </w:rPr>
        <w:t xml:space="preserve"> and a website where you can find out more.</w:t>
      </w:r>
      <w:r w:rsidR="001B091E" w:rsidRPr="00C55746">
        <w:rPr>
          <w:rFonts w:ascii="Verdana" w:hAnsi="Verdana"/>
        </w:rPr>
        <w:t xml:space="preserve"> Cathy concludes the article b</w:t>
      </w:r>
      <w:r w:rsidR="00E35C39" w:rsidRPr="00C55746">
        <w:rPr>
          <w:rFonts w:ascii="Verdana" w:hAnsi="Verdana"/>
        </w:rPr>
        <w:t>y saying</w:t>
      </w:r>
      <w:r w:rsidR="00E158A8" w:rsidRPr="00C55746">
        <w:rPr>
          <w:rFonts w:ascii="Verdana" w:hAnsi="Verdana"/>
        </w:rPr>
        <w:t xml:space="preserve"> as CWL members we</w:t>
      </w:r>
      <w:r w:rsidR="002E59B3" w:rsidRPr="00C55746">
        <w:rPr>
          <w:rFonts w:ascii="Verdana" w:hAnsi="Verdana"/>
        </w:rPr>
        <w:t xml:space="preserve"> live out our faith with our words and our actions. </w:t>
      </w:r>
    </w:p>
    <w:p w14:paraId="4A6D6996" w14:textId="08160C75" w:rsidR="00684FC0" w:rsidRPr="00C55746" w:rsidRDefault="00646DFD" w:rsidP="00FD09A7">
      <w:pPr>
        <w:pStyle w:val="ListParagraph"/>
        <w:ind w:left="1080"/>
        <w:rPr>
          <w:rFonts w:ascii="Verdana" w:hAnsi="Verdana"/>
        </w:rPr>
      </w:pPr>
      <w:r w:rsidRPr="00C55746">
        <w:rPr>
          <w:rFonts w:ascii="Verdana" w:hAnsi="Verdana"/>
        </w:rPr>
        <w:t>Page 7 -</w:t>
      </w:r>
      <w:r w:rsidR="00312B7C" w:rsidRPr="00C55746">
        <w:rPr>
          <w:rFonts w:ascii="Verdana" w:hAnsi="Verdana"/>
        </w:rPr>
        <w:t xml:space="preserve"> Prayer for the Synod </w:t>
      </w:r>
    </w:p>
    <w:p w14:paraId="198705AD" w14:textId="77777777" w:rsidR="001D1FA6" w:rsidRPr="00C55746" w:rsidRDefault="001D1FA6" w:rsidP="00FD09A7">
      <w:pPr>
        <w:pStyle w:val="ListParagraph"/>
        <w:ind w:left="1080"/>
        <w:rPr>
          <w:rFonts w:ascii="Verdana" w:hAnsi="Verdana"/>
        </w:rPr>
      </w:pPr>
    </w:p>
    <w:p w14:paraId="647BE19D" w14:textId="376604B1" w:rsidR="00334BE3" w:rsidRPr="008E236F" w:rsidRDefault="005D6378" w:rsidP="00334BE3">
      <w:pPr>
        <w:pStyle w:val="ListParagraph"/>
        <w:numPr>
          <w:ilvl w:val="0"/>
          <w:numId w:val="2"/>
        </w:numPr>
        <w:rPr>
          <w:rFonts w:ascii="Verdana" w:hAnsi="Verdana"/>
          <w:b/>
          <w:bCs/>
        </w:rPr>
      </w:pPr>
      <w:r w:rsidRPr="008E236F">
        <w:rPr>
          <w:rFonts w:ascii="Verdana" w:hAnsi="Verdana"/>
          <w:b/>
          <w:bCs/>
        </w:rPr>
        <w:t xml:space="preserve">Indigenous Peoples and the Church: Walking Together </w:t>
      </w:r>
      <w:r w:rsidR="00F809EA" w:rsidRPr="008E236F">
        <w:rPr>
          <w:rFonts w:ascii="Verdana" w:hAnsi="Verdana"/>
          <w:b/>
          <w:bCs/>
        </w:rPr>
        <w:t>Toward Healing and Reconciliation</w:t>
      </w:r>
    </w:p>
    <w:p w14:paraId="1D42B407" w14:textId="541AA6F4" w:rsidR="00F809EA" w:rsidRPr="00C55746" w:rsidRDefault="00B47CDD" w:rsidP="00F809EA">
      <w:pPr>
        <w:pStyle w:val="ListParagraph"/>
        <w:rPr>
          <w:rFonts w:ascii="Verdana" w:hAnsi="Verdana"/>
        </w:rPr>
      </w:pPr>
      <w:r w:rsidRPr="00C55746">
        <w:rPr>
          <w:rFonts w:ascii="Verdana" w:hAnsi="Verdana"/>
        </w:rPr>
        <w:t>W</w:t>
      </w:r>
      <w:r w:rsidR="00501236" w:rsidRPr="00C55746">
        <w:rPr>
          <w:rFonts w:ascii="Verdana" w:hAnsi="Verdana"/>
        </w:rPr>
        <w:t xml:space="preserve">e </w:t>
      </w:r>
      <w:r w:rsidRPr="00C55746">
        <w:rPr>
          <w:rFonts w:ascii="Verdana" w:hAnsi="Verdana"/>
        </w:rPr>
        <w:t>can</w:t>
      </w:r>
      <w:r w:rsidRPr="00210205">
        <w:rPr>
          <w:rFonts w:ascii="Verdana" w:hAnsi="Verdana"/>
          <w:b/>
          <w:bCs/>
        </w:rPr>
        <w:t xml:space="preserve"> pray</w:t>
      </w:r>
      <w:r w:rsidRPr="00C55746">
        <w:rPr>
          <w:rFonts w:ascii="Verdana" w:hAnsi="Verdana"/>
        </w:rPr>
        <w:t xml:space="preserve"> for the success of</w:t>
      </w:r>
      <w:r w:rsidR="00501236" w:rsidRPr="00C55746">
        <w:rPr>
          <w:rFonts w:ascii="Verdana" w:hAnsi="Verdana"/>
        </w:rPr>
        <w:t xml:space="preserve"> the meeting in Rome the week of March 2</w:t>
      </w:r>
      <w:r w:rsidR="008D48AE" w:rsidRPr="00C55746">
        <w:rPr>
          <w:rFonts w:ascii="Verdana" w:hAnsi="Verdana"/>
        </w:rPr>
        <w:t>8</w:t>
      </w:r>
      <w:r w:rsidR="00A243B3" w:rsidRPr="00C55746">
        <w:rPr>
          <w:rFonts w:ascii="Verdana" w:hAnsi="Verdana"/>
        </w:rPr>
        <w:t>.</w:t>
      </w:r>
      <w:r w:rsidR="00AD2D75" w:rsidRPr="00C55746">
        <w:rPr>
          <w:rFonts w:ascii="Verdana" w:hAnsi="Verdana"/>
        </w:rPr>
        <w:t xml:space="preserve"> The Canadian Catholic Bishops</w:t>
      </w:r>
      <w:r w:rsidR="000018EB" w:rsidRPr="00C55746">
        <w:rPr>
          <w:rFonts w:ascii="Verdana" w:hAnsi="Verdana"/>
        </w:rPr>
        <w:t>, Assembly of First Nations, Métis National Council</w:t>
      </w:r>
      <w:r w:rsidR="00835F3A" w:rsidRPr="00C55746">
        <w:rPr>
          <w:rFonts w:ascii="Verdana" w:hAnsi="Verdana"/>
        </w:rPr>
        <w:t xml:space="preserve">, and Inuit </w:t>
      </w:r>
      <w:proofErr w:type="spellStart"/>
      <w:r w:rsidR="00835F3A" w:rsidRPr="00C55746">
        <w:rPr>
          <w:rFonts w:ascii="Verdana" w:hAnsi="Verdana"/>
        </w:rPr>
        <w:t>Tapiriit</w:t>
      </w:r>
      <w:proofErr w:type="spellEnd"/>
      <w:r w:rsidR="00D171CD" w:rsidRPr="00C55746">
        <w:rPr>
          <w:rFonts w:ascii="Verdana" w:hAnsi="Verdana"/>
        </w:rPr>
        <w:t xml:space="preserve"> </w:t>
      </w:r>
      <w:proofErr w:type="spellStart"/>
      <w:r w:rsidR="00D171CD" w:rsidRPr="00C55746">
        <w:rPr>
          <w:rFonts w:ascii="Verdana" w:hAnsi="Verdana"/>
        </w:rPr>
        <w:t>Kanatami</w:t>
      </w:r>
      <w:proofErr w:type="spellEnd"/>
      <w:r w:rsidR="008D48AE" w:rsidRPr="00C55746">
        <w:rPr>
          <w:rFonts w:ascii="Verdana" w:hAnsi="Verdana"/>
        </w:rPr>
        <w:t xml:space="preserve"> </w:t>
      </w:r>
      <w:r w:rsidR="008C333B" w:rsidRPr="00C55746">
        <w:rPr>
          <w:rFonts w:ascii="Verdana" w:hAnsi="Verdana"/>
        </w:rPr>
        <w:t xml:space="preserve">will meet with </w:t>
      </w:r>
      <w:r w:rsidR="008D48AE" w:rsidRPr="00C55746">
        <w:rPr>
          <w:rFonts w:ascii="Verdana" w:hAnsi="Verdana"/>
        </w:rPr>
        <w:t xml:space="preserve">Pope Francis </w:t>
      </w:r>
      <w:r w:rsidR="008C333B" w:rsidRPr="00C55746">
        <w:rPr>
          <w:rFonts w:ascii="Verdana" w:hAnsi="Verdana"/>
        </w:rPr>
        <w:t xml:space="preserve">and </w:t>
      </w:r>
      <w:r w:rsidR="00525B87" w:rsidRPr="00C55746">
        <w:rPr>
          <w:rFonts w:ascii="Verdana" w:hAnsi="Verdana"/>
        </w:rPr>
        <w:t xml:space="preserve">will </w:t>
      </w:r>
      <w:r w:rsidR="008C333B" w:rsidRPr="00C55746">
        <w:rPr>
          <w:rFonts w:ascii="Verdana" w:hAnsi="Verdana"/>
        </w:rPr>
        <w:t>have</w:t>
      </w:r>
      <w:r w:rsidR="00FB3A02" w:rsidRPr="00C55746">
        <w:rPr>
          <w:rFonts w:ascii="Verdana" w:hAnsi="Verdana"/>
        </w:rPr>
        <w:t xml:space="preserve"> </w:t>
      </w:r>
      <w:r w:rsidR="00FD02A2" w:rsidRPr="00C55746">
        <w:rPr>
          <w:rFonts w:ascii="Verdana" w:hAnsi="Verdana"/>
        </w:rPr>
        <w:t xml:space="preserve">a final </w:t>
      </w:r>
      <w:r w:rsidR="00784647" w:rsidRPr="00C55746">
        <w:rPr>
          <w:rFonts w:ascii="Verdana" w:hAnsi="Verdana"/>
        </w:rPr>
        <w:t xml:space="preserve">group </w:t>
      </w:r>
      <w:r w:rsidR="00FD02A2" w:rsidRPr="00C55746">
        <w:rPr>
          <w:rFonts w:ascii="Verdana" w:hAnsi="Verdana"/>
        </w:rPr>
        <w:t>audienc</w:t>
      </w:r>
      <w:r w:rsidR="00784647" w:rsidRPr="00C55746">
        <w:rPr>
          <w:rFonts w:ascii="Verdana" w:hAnsi="Verdana"/>
        </w:rPr>
        <w:t>e</w:t>
      </w:r>
      <w:r w:rsidR="00FD02A2" w:rsidRPr="00C55746">
        <w:rPr>
          <w:rFonts w:ascii="Verdana" w:hAnsi="Verdana"/>
        </w:rPr>
        <w:t xml:space="preserve"> on Friday, April 1.</w:t>
      </w:r>
    </w:p>
    <w:p w14:paraId="3FBA8DD3" w14:textId="1F4AB9BA" w:rsidR="004F69B5" w:rsidRPr="00C55746" w:rsidRDefault="00945F4C" w:rsidP="00F809EA">
      <w:pPr>
        <w:pStyle w:val="ListParagraph"/>
        <w:rPr>
          <w:rFonts w:ascii="Verdana" w:hAnsi="Verdana"/>
        </w:rPr>
      </w:pPr>
      <w:r w:rsidRPr="00C55746">
        <w:rPr>
          <w:rFonts w:ascii="Verdana" w:hAnsi="Verdana"/>
        </w:rPr>
        <w:t xml:space="preserve">In the communique received as an </w:t>
      </w:r>
      <w:r w:rsidR="007A7393" w:rsidRPr="00C55746">
        <w:rPr>
          <w:rFonts w:ascii="Verdana" w:hAnsi="Verdana"/>
        </w:rPr>
        <w:t xml:space="preserve">attachment to last Sunday’s church bulletin, </w:t>
      </w:r>
      <w:r w:rsidR="00D25563" w:rsidRPr="00C55746">
        <w:rPr>
          <w:rFonts w:ascii="Verdana" w:hAnsi="Verdana"/>
        </w:rPr>
        <w:t>the Canadian Conference of Catholic Bishops state that</w:t>
      </w:r>
      <w:r w:rsidR="00BD78BF" w:rsidRPr="00C55746">
        <w:rPr>
          <w:rFonts w:ascii="Verdana" w:hAnsi="Verdana"/>
        </w:rPr>
        <w:t>, “We remain committed to walking toward healing and reconciliation and very much look forward to</w:t>
      </w:r>
      <w:r w:rsidR="00517BC7" w:rsidRPr="00C55746">
        <w:rPr>
          <w:rFonts w:ascii="Verdana" w:hAnsi="Verdana"/>
        </w:rPr>
        <w:t xml:space="preserve"> the opportunity for Indigenous Elders, knowledge keepers</w:t>
      </w:r>
      <w:r w:rsidR="0087197B" w:rsidRPr="00C55746">
        <w:rPr>
          <w:rFonts w:ascii="Verdana" w:hAnsi="Verdana"/>
        </w:rPr>
        <w:t>, residential school survivors, and youth to meet with Pope Francis</w:t>
      </w:r>
      <w:r w:rsidR="00B36F14" w:rsidRPr="00C55746">
        <w:rPr>
          <w:rFonts w:ascii="Verdana" w:hAnsi="Verdana"/>
        </w:rPr>
        <w:t>.</w:t>
      </w:r>
      <w:r w:rsidR="00185FFA" w:rsidRPr="00C55746">
        <w:rPr>
          <w:rFonts w:ascii="Verdana" w:hAnsi="Verdana"/>
        </w:rPr>
        <w:t>”</w:t>
      </w:r>
      <w:r w:rsidR="00F42270" w:rsidRPr="00C55746">
        <w:rPr>
          <w:rFonts w:ascii="Verdana" w:hAnsi="Verdana"/>
        </w:rPr>
        <w:t xml:space="preserve"> I know </w:t>
      </w:r>
      <w:r w:rsidR="00C87496" w:rsidRPr="00C55746">
        <w:rPr>
          <w:rFonts w:ascii="Verdana" w:hAnsi="Verdana"/>
        </w:rPr>
        <w:t xml:space="preserve">we all hope </w:t>
      </w:r>
      <w:r w:rsidR="00B22FD2" w:rsidRPr="00C55746">
        <w:rPr>
          <w:rFonts w:ascii="Verdana" w:hAnsi="Verdana"/>
        </w:rPr>
        <w:t>and pray that these meetings will be fruitful</w:t>
      </w:r>
      <w:r w:rsidR="00B17E44" w:rsidRPr="00C55746">
        <w:rPr>
          <w:rFonts w:ascii="Verdana" w:hAnsi="Verdana"/>
        </w:rPr>
        <w:t xml:space="preserve"> and achieve </w:t>
      </w:r>
      <w:r w:rsidR="00A67786" w:rsidRPr="00C55746">
        <w:rPr>
          <w:rFonts w:ascii="Verdana" w:hAnsi="Verdana"/>
        </w:rPr>
        <w:t xml:space="preserve">some </w:t>
      </w:r>
      <w:r w:rsidR="00B17E44" w:rsidRPr="00C55746">
        <w:rPr>
          <w:rFonts w:ascii="Verdana" w:hAnsi="Verdana"/>
        </w:rPr>
        <w:t>healing and reconciliation</w:t>
      </w:r>
      <w:r w:rsidR="00CD1B28" w:rsidRPr="00C55746">
        <w:rPr>
          <w:rFonts w:ascii="Verdana" w:hAnsi="Verdana"/>
        </w:rPr>
        <w:t xml:space="preserve"> from </w:t>
      </w:r>
      <w:r w:rsidR="001B3AF1" w:rsidRPr="00C55746">
        <w:rPr>
          <w:rFonts w:ascii="Verdana" w:hAnsi="Verdana"/>
        </w:rPr>
        <w:t>such pain</w:t>
      </w:r>
      <w:r w:rsidR="0066498B" w:rsidRPr="00C55746">
        <w:rPr>
          <w:rFonts w:ascii="Verdana" w:hAnsi="Verdana"/>
        </w:rPr>
        <w:t>.</w:t>
      </w:r>
    </w:p>
    <w:p w14:paraId="6CBE602A" w14:textId="77777777" w:rsidR="008236C1" w:rsidRPr="00C55746" w:rsidRDefault="008236C1" w:rsidP="00FD09A7">
      <w:pPr>
        <w:pStyle w:val="ListParagraph"/>
        <w:ind w:left="1080"/>
        <w:rPr>
          <w:rFonts w:ascii="Verdana" w:hAnsi="Verdana"/>
        </w:rPr>
      </w:pPr>
    </w:p>
    <w:p w14:paraId="490A4189" w14:textId="1A228D95" w:rsidR="00AA4C68" w:rsidRPr="00C55746" w:rsidRDefault="004A3ED5" w:rsidP="00E11632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C55746">
        <w:rPr>
          <w:rFonts w:ascii="Verdana" w:hAnsi="Verdana"/>
        </w:rPr>
        <w:t>Help sustain the Catholic Faith in Canada</w:t>
      </w:r>
      <w:r w:rsidR="00B12E62" w:rsidRPr="00C55746">
        <w:rPr>
          <w:rFonts w:ascii="Verdana" w:hAnsi="Verdana"/>
        </w:rPr>
        <w:t xml:space="preserve"> by supporting</w:t>
      </w:r>
      <w:r w:rsidR="00B12E62" w:rsidRPr="00681231">
        <w:rPr>
          <w:rFonts w:ascii="Verdana" w:hAnsi="Verdana"/>
          <w:b/>
          <w:bCs/>
        </w:rPr>
        <w:t xml:space="preserve"> Catholic Missions in</w:t>
      </w:r>
      <w:r w:rsidR="00BB104A" w:rsidRPr="00C55746">
        <w:rPr>
          <w:rFonts w:ascii="Verdana" w:hAnsi="Verdana"/>
        </w:rPr>
        <w:t xml:space="preserve"> </w:t>
      </w:r>
      <w:r w:rsidR="00BB104A" w:rsidRPr="00681231">
        <w:rPr>
          <w:rFonts w:ascii="Verdana" w:hAnsi="Verdana"/>
          <w:b/>
          <w:bCs/>
        </w:rPr>
        <w:t>Canada (CMIC).</w:t>
      </w:r>
      <w:r w:rsidR="00831436" w:rsidRPr="00C55746">
        <w:rPr>
          <w:rFonts w:ascii="Verdana" w:hAnsi="Verdana"/>
        </w:rPr>
        <w:t xml:space="preserve"> </w:t>
      </w:r>
    </w:p>
    <w:p w14:paraId="1E54CA43" w14:textId="518AFEA5" w:rsidR="008236C1" w:rsidRPr="00C55746" w:rsidRDefault="00E76B5B" w:rsidP="00AA4C68">
      <w:pPr>
        <w:pStyle w:val="ListParagraph"/>
        <w:rPr>
          <w:rFonts w:ascii="Verdana" w:hAnsi="Verdana"/>
        </w:rPr>
      </w:pPr>
      <w:r w:rsidRPr="00C55746">
        <w:rPr>
          <w:rFonts w:ascii="Verdana" w:hAnsi="Verdana"/>
        </w:rPr>
        <w:t>C</w:t>
      </w:r>
      <w:r w:rsidR="00BB104A" w:rsidRPr="00C55746">
        <w:rPr>
          <w:rFonts w:ascii="Verdana" w:hAnsi="Verdana"/>
        </w:rPr>
        <w:t>MIC</w:t>
      </w:r>
      <w:r w:rsidRPr="00C55746">
        <w:rPr>
          <w:rFonts w:ascii="Verdana" w:hAnsi="Verdana"/>
        </w:rPr>
        <w:t xml:space="preserve"> is hosting </w:t>
      </w:r>
      <w:r w:rsidR="005D3ACA" w:rsidRPr="00C55746">
        <w:rPr>
          <w:rFonts w:ascii="Verdana" w:hAnsi="Verdana"/>
        </w:rPr>
        <w:t>a virtual</w:t>
      </w:r>
      <w:r w:rsidR="005D3ACA" w:rsidRPr="00681231">
        <w:rPr>
          <w:rFonts w:ascii="Verdana" w:hAnsi="Verdana"/>
          <w:b/>
          <w:bCs/>
        </w:rPr>
        <w:t xml:space="preserve"> fundraising gala,</w:t>
      </w:r>
      <w:r w:rsidR="005D3ACA" w:rsidRPr="00C55746">
        <w:rPr>
          <w:rFonts w:ascii="Verdana" w:hAnsi="Verdana"/>
        </w:rPr>
        <w:t xml:space="preserve"> </w:t>
      </w:r>
      <w:r w:rsidR="005D3ACA" w:rsidRPr="00C55746">
        <w:rPr>
          <w:rFonts w:ascii="Verdana" w:hAnsi="Verdana"/>
          <w:i/>
          <w:iCs/>
        </w:rPr>
        <w:t>Tastes of Heaven</w:t>
      </w:r>
      <w:r w:rsidR="002D1F5A" w:rsidRPr="00C55746">
        <w:rPr>
          <w:rFonts w:ascii="Verdana" w:hAnsi="Verdana"/>
        </w:rPr>
        <w:t xml:space="preserve">, on </w:t>
      </w:r>
      <w:r w:rsidR="00B8679C" w:rsidRPr="00C55746">
        <w:rPr>
          <w:rFonts w:ascii="Verdana" w:hAnsi="Verdana"/>
        </w:rPr>
        <w:t>Thursday, April 28, 2022</w:t>
      </w:r>
      <w:r w:rsidR="00F91A3D" w:rsidRPr="00C55746">
        <w:rPr>
          <w:rFonts w:ascii="Verdana" w:hAnsi="Verdana"/>
        </w:rPr>
        <w:t xml:space="preserve"> at</w:t>
      </w:r>
      <w:r w:rsidR="002D69E6" w:rsidRPr="00C55746">
        <w:rPr>
          <w:rFonts w:ascii="Verdana" w:hAnsi="Verdana"/>
        </w:rPr>
        <w:t xml:space="preserve"> 8pm.</w:t>
      </w:r>
      <w:r w:rsidR="00C4630E" w:rsidRPr="00C55746">
        <w:rPr>
          <w:rFonts w:ascii="Verdana" w:hAnsi="Verdana"/>
        </w:rPr>
        <w:t xml:space="preserve"> </w:t>
      </w:r>
      <w:r w:rsidR="00267528" w:rsidRPr="00C55746">
        <w:rPr>
          <w:rFonts w:ascii="Verdana" w:hAnsi="Verdana"/>
        </w:rPr>
        <w:t>Registration is free and you can regi</w:t>
      </w:r>
      <w:r w:rsidR="00111E3B" w:rsidRPr="00C55746">
        <w:rPr>
          <w:rFonts w:ascii="Verdana" w:hAnsi="Verdana"/>
        </w:rPr>
        <w:t xml:space="preserve">ster with or without the $150 </w:t>
      </w:r>
      <w:r w:rsidR="00CE5A76" w:rsidRPr="00C55746">
        <w:rPr>
          <w:rFonts w:ascii="Verdana" w:hAnsi="Verdana"/>
        </w:rPr>
        <w:t xml:space="preserve">Wine </w:t>
      </w:r>
      <w:r w:rsidR="00111E3B" w:rsidRPr="00C55746">
        <w:rPr>
          <w:rFonts w:ascii="Verdana" w:hAnsi="Verdana"/>
        </w:rPr>
        <w:t>T</w:t>
      </w:r>
      <w:r w:rsidR="00CE5A76" w:rsidRPr="00C55746">
        <w:rPr>
          <w:rFonts w:ascii="Verdana" w:hAnsi="Verdana"/>
        </w:rPr>
        <w:t>asting Package.</w:t>
      </w:r>
      <w:r w:rsidR="00103DD2" w:rsidRPr="00C55746">
        <w:rPr>
          <w:rFonts w:ascii="Verdana" w:hAnsi="Verdana"/>
        </w:rPr>
        <w:t xml:space="preserve"> The wine tasting package includes – 2 </w:t>
      </w:r>
      <w:r w:rsidR="003B7342" w:rsidRPr="00C55746">
        <w:rPr>
          <w:rFonts w:ascii="Verdana" w:hAnsi="Verdana"/>
        </w:rPr>
        <w:t xml:space="preserve">X </w:t>
      </w:r>
      <w:r w:rsidR="00FE0B74" w:rsidRPr="00C55746">
        <w:rPr>
          <w:rFonts w:ascii="Verdana" w:hAnsi="Verdana"/>
        </w:rPr>
        <w:t>750</w:t>
      </w:r>
      <w:r w:rsidR="003B7342" w:rsidRPr="00C55746">
        <w:rPr>
          <w:rFonts w:ascii="Verdana" w:hAnsi="Verdana"/>
        </w:rPr>
        <w:t>ml</w:t>
      </w:r>
      <w:r w:rsidR="00103DD2" w:rsidRPr="00C55746">
        <w:rPr>
          <w:rFonts w:ascii="Verdana" w:hAnsi="Verdana"/>
        </w:rPr>
        <w:t xml:space="preserve"> bottles of </w:t>
      </w:r>
      <w:proofErr w:type="spellStart"/>
      <w:r w:rsidR="00682F3D" w:rsidRPr="00C55746">
        <w:rPr>
          <w:rFonts w:ascii="Verdana" w:hAnsi="Verdana"/>
        </w:rPr>
        <w:t>Wau</w:t>
      </w:r>
      <w:r w:rsidR="00CB7D75" w:rsidRPr="00C55746">
        <w:rPr>
          <w:rFonts w:ascii="Verdana" w:hAnsi="Verdana"/>
        </w:rPr>
        <w:t>poos</w:t>
      </w:r>
      <w:proofErr w:type="spellEnd"/>
      <w:r w:rsidR="00CB7D75" w:rsidRPr="00C55746">
        <w:rPr>
          <w:rFonts w:ascii="Verdana" w:hAnsi="Verdana"/>
        </w:rPr>
        <w:t xml:space="preserve"> Estates </w:t>
      </w:r>
      <w:r w:rsidR="00103DD2" w:rsidRPr="00C55746">
        <w:rPr>
          <w:rFonts w:ascii="Verdana" w:hAnsi="Verdana"/>
        </w:rPr>
        <w:t>wine</w:t>
      </w:r>
      <w:r w:rsidR="003B7342" w:rsidRPr="00C55746">
        <w:rPr>
          <w:rFonts w:ascii="Verdana" w:hAnsi="Verdana"/>
        </w:rPr>
        <w:t>, 3 X</w:t>
      </w:r>
      <w:r w:rsidR="00733CE6" w:rsidRPr="00C55746">
        <w:rPr>
          <w:rFonts w:ascii="Verdana" w:hAnsi="Verdana"/>
        </w:rPr>
        <w:t xml:space="preserve"> 100g bars of </w:t>
      </w:r>
      <w:proofErr w:type="spellStart"/>
      <w:r w:rsidR="00CB7D75" w:rsidRPr="00C55746">
        <w:rPr>
          <w:rFonts w:ascii="Verdana" w:hAnsi="Verdana"/>
        </w:rPr>
        <w:t>Do</w:t>
      </w:r>
      <w:r w:rsidR="008C46CC" w:rsidRPr="00C55746">
        <w:rPr>
          <w:rFonts w:ascii="Verdana" w:hAnsi="Verdana"/>
        </w:rPr>
        <w:t>nini</w:t>
      </w:r>
      <w:proofErr w:type="spellEnd"/>
      <w:r w:rsidR="00CB7D75" w:rsidRPr="00C55746">
        <w:rPr>
          <w:rFonts w:ascii="Verdana" w:hAnsi="Verdana"/>
        </w:rPr>
        <w:t xml:space="preserve"> Chocolate</w:t>
      </w:r>
      <w:r w:rsidR="007A5156" w:rsidRPr="00C55746">
        <w:rPr>
          <w:rFonts w:ascii="Verdana" w:hAnsi="Verdana"/>
        </w:rPr>
        <w:t xml:space="preserve"> and ingredients for </w:t>
      </w:r>
      <w:r w:rsidR="00F60FEA" w:rsidRPr="00C55746">
        <w:rPr>
          <w:rFonts w:ascii="Verdana" w:hAnsi="Verdana"/>
        </w:rPr>
        <w:t xml:space="preserve">a </w:t>
      </w:r>
      <w:r w:rsidR="007A5156" w:rsidRPr="00C55746">
        <w:rPr>
          <w:rFonts w:ascii="Verdana" w:hAnsi="Verdana"/>
        </w:rPr>
        <w:t>recipe demonstration</w:t>
      </w:r>
      <w:r w:rsidR="00F60FEA" w:rsidRPr="00C55746">
        <w:rPr>
          <w:rFonts w:ascii="Verdana" w:hAnsi="Verdana"/>
        </w:rPr>
        <w:t xml:space="preserve"> by Christian Pritchard, executive chef of</w:t>
      </w:r>
      <w:r w:rsidR="00E12AE0" w:rsidRPr="00C55746">
        <w:rPr>
          <w:rFonts w:ascii="Verdana" w:hAnsi="Verdana"/>
        </w:rPr>
        <w:t xml:space="preserve"> Aurora Importing &amp; Distribution</w:t>
      </w:r>
      <w:r w:rsidR="00DF557F" w:rsidRPr="00C55746">
        <w:rPr>
          <w:rFonts w:ascii="Verdana" w:hAnsi="Verdana"/>
        </w:rPr>
        <w:t>. The gala will take place at</w:t>
      </w:r>
      <w:r w:rsidR="007A5156" w:rsidRPr="00C55746">
        <w:rPr>
          <w:rFonts w:ascii="Verdana" w:hAnsi="Verdana"/>
        </w:rPr>
        <w:t xml:space="preserve"> </w:t>
      </w:r>
      <w:proofErr w:type="spellStart"/>
      <w:r w:rsidR="007A5156" w:rsidRPr="00C55746">
        <w:rPr>
          <w:rFonts w:ascii="Verdana" w:hAnsi="Verdana"/>
        </w:rPr>
        <w:t>Waupo</w:t>
      </w:r>
      <w:r w:rsidR="008F2E04" w:rsidRPr="00C55746">
        <w:rPr>
          <w:rFonts w:ascii="Verdana" w:hAnsi="Verdana"/>
        </w:rPr>
        <w:t>os</w:t>
      </w:r>
      <w:proofErr w:type="spellEnd"/>
      <w:r w:rsidR="008F2E04" w:rsidRPr="00C55746">
        <w:rPr>
          <w:rFonts w:ascii="Verdana" w:hAnsi="Verdana"/>
        </w:rPr>
        <w:t xml:space="preserve"> Estates Winery in Prince Edward County</w:t>
      </w:r>
      <w:r w:rsidR="00BA30CB" w:rsidRPr="00C55746">
        <w:rPr>
          <w:rFonts w:ascii="Verdana" w:hAnsi="Verdana"/>
        </w:rPr>
        <w:t>.</w:t>
      </w:r>
      <w:r w:rsidR="00F4549A" w:rsidRPr="00C55746">
        <w:rPr>
          <w:rFonts w:ascii="Verdana" w:hAnsi="Verdana"/>
        </w:rPr>
        <w:t xml:space="preserve"> </w:t>
      </w:r>
      <w:r w:rsidR="00461FA1" w:rsidRPr="00C55746">
        <w:rPr>
          <w:rFonts w:ascii="Verdana" w:hAnsi="Verdana"/>
        </w:rPr>
        <w:t>Everything will be delivered to your address</w:t>
      </w:r>
      <w:r w:rsidR="006A2650" w:rsidRPr="00C55746">
        <w:rPr>
          <w:rFonts w:ascii="Verdana" w:hAnsi="Verdana"/>
        </w:rPr>
        <w:t xml:space="preserve"> while supplies last. </w:t>
      </w:r>
      <w:r w:rsidR="00461FA1" w:rsidRPr="00C55746">
        <w:rPr>
          <w:rFonts w:ascii="Verdana" w:hAnsi="Verdana"/>
        </w:rPr>
        <w:t xml:space="preserve">The price </w:t>
      </w:r>
      <w:r w:rsidR="00E26054" w:rsidRPr="00C55746">
        <w:rPr>
          <w:rFonts w:ascii="Verdana" w:hAnsi="Verdana"/>
        </w:rPr>
        <w:t>includes shipping and handling</w:t>
      </w:r>
      <w:r w:rsidR="00F514B3" w:rsidRPr="00C55746">
        <w:rPr>
          <w:rFonts w:ascii="Verdana" w:hAnsi="Verdana"/>
        </w:rPr>
        <w:t xml:space="preserve">. A </w:t>
      </w:r>
      <w:r w:rsidR="00BA30CB" w:rsidRPr="00C55746">
        <w:rPr>
          <w:rFonts w:ascii="Verdana" w:hAnsi="Verdana"/>
        </w:rPr>
        <w:t>charitable tax receipt will be issued</w:t>
      </w:r>
      <w:r w:rsidR="00904F77" w:rsidRPr="00C55746">
        <w:rPr>
          <w:rFonts w:ascii="Verdana" w:hAnsi="Verdana"/>
        </w:rPr>
        <w:t xml:space="preserve"> if you choose the package.</w:t>
      </w:r>
      <w:r w:rsidR="009A1E47" w:rsidRPr="00C55746">
        <w:rPr>
          <w:rFonts w:ascii="Verdana" w:hAnsi="Verdana"/>
        </w:rPr>
        <w:t xml:space="preserve"> Perhaps</w:t>
      </w:r>
      <w:r w:rsidR="00F4549A" w:rsidRPr="00C55746">
        <w:rPr>
          <w:rFonts w:ascii="Verdana" w:hAnsi="Verdana"/>
        </w:rPr>
        <w:t xml:space="preserve"> you could get a group together to </w:t>
      </w:r>
      <w:r w:rsidR="00FC3C76" w:rsidRPr="00C55746">
        <w:rPr>
          <w:rFonts w:ascii="Verdana" w:hAnsi="Verdana"/>
        </w:rPr>
        <w:t>share the cost and enjoy the evening</w:t>
      </w:r>
      <w:r w:rsidR="00DE4ABB" w:rsidRPr="00C55746">
        <w:rPr>
          <w:rFonts w:ascii="Verdana" w:hAnsi="Verdana"/>
        </w:rPr>
        <w:t xml:space="preserve"> together. </w:t>
      </w:r>
      <w:r w:rsidR="006F7813" w:rsidRPr="00C55746">
        <w:rPr>
          <w:rFonts w:ascii="Verdana" w:hAnsi="Verdana"/>
        </w:rPr>
        <w:t>There is additional information online at</w:t>
      </w:r>
      <w:r w:rsidR="00E11632" w:rsidRPr="00C55746">
        <w:rPr>
          <w:rFonts w:ascii="Verdana" w:hAnsi="Verdana"/>
        </w:rPr>
        <w:t xml:space="preserve"> </w:t>
      </w:r>
      <w:hyperlink r:id="rId5" w:history="1">
        <w:r w:rsidR="004A3ED5" w:rsidRPr="00C55746">
          <w:rPr>
            <w:rStyle w:val="Hyperlink"/>
            <w:rFonts w:ascii="Verdana" w:hAnsi="Verdana"/>
          </w:rPr>
          <w:t>www.cmic.info/taste-of-heaven</w:t>
        </w:r>
      </w:hyperlink>
      <w:r w:rsidR="00880F17" w:rsidRPr="00C55746">
        <w:rPr>
          <w:rFonts w:ascii="Verdana" w:hAnsi="Verdana"/>
        </w:rPr>
        <w:t xml:space="preserve">. </w:t>
      </w:r>
      <w:r w:rsidR="00DE4ABB" w:rsidRPr="00C55746">
        <w:rPr>
          <w:rFonts w:ascii="Verdana" w:hAnsi="Verdana"/>
        </w:rPr>
        <w:t>You can register</w:t>
      </w:r>
      <w:r w:rsidR="00662141" w:rsidRPr="00C55746">
        <w:rPr>
          <w:rFonts w:ascii="Verdana" w:hAnsi="Verdana"/>
        </w:rPr>
        <w:t xml:space="preserve"> for this event online as well</w:t>
      </w:r>
      <w:r w:rsidR="00BA5DB6" w:rsidRPr="00C55746">
        <w:rPr>
          <w:rFonts w:ascii="Verdana" w:hAnsi="Verdana"/>
        </w:rPr>
        <w:t xml:space="preserve"> or you can phone 416-934-</w:t>
      </w:r>
      <w:r w:rsidR="00852F86" w:rsidRPr="00C55746">
        <w:rPr>
          <w:rFonts w:ascii="Verdana" w:hAnsi="Verdana"/>
        </w:rPr>
        <w:t>3424 or</w:t>
      </w:r>
      <w:r w:rsidR="000D71BA" w:rsidRPr="00C55746">
        <w:rPr>
          <w:rFonts w:ascii="Verdana" w:hAnsi="Verdana"/>
        </w:rPr>
        <w:t xml:space="preserve"> 1-866-937-2642. </w:t>
      </w:r>
    </w:p>
    <w:p w14:paraId="494C9039" w14:textId="6DD5C7D5" w:rsidR="00AA4C68" w:rsidRPr="00C55746" w:rsidRDefault="00AA4C68" w:rsidP="008D7C6B">
      <w:pPr>
        <w:rPr>
          <w:rFonts w:ascii="Verdana" w:hAnsi="Verdana"/>
        </w:rPr>
      </w:pPr>
    </w:p>
    <w:p w14:paraId="4EDE36F4" w14:textId="6D262F8A" w:rsidR="005F541B" w:rsidRDefault="008D7C6B" w:rsidP="00B67354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1B62D3">
        <w:rPr>
          <w:rFonts w:ascii="Verdana" w:hAnsi="Verdana"/>
          <w:b/>
          <w:bCs/>
        </w:rPr>
        <w:t>World Day of Prayer</w:t>
      </w:r>
      <w:r w:rsidR="00660CC5" w:rsidRPr="001B62D3">
        <w:rPr>
          <w:rFonts w:ascii="Verdana" w:hAnsi="Verdana"/>
          <w:b/>
          <w:bCs/>
        </w:rPr>
        <w:t xml:space="preserve"> (WDP</w:t>
      </w:r>
      <w:r w:rsidR="00660CC5" w:rsidRPr="00C55746">
        <w:rPr>
          <w:rFonts w:ascii="Verdana" w:hAnsi="Verdana"/>
        </w:rPr>
        <w:t>)</w:t>
      </w:r>
      <w:r w:rsidR="00FB2310" w:rsidRPr="00C55746">
        <w:rPr>
          <w:rFonts w:ascii="Verdana" w:hAnsi="Verdana"/>
        </w:rPr>
        <w:t>, March 4, 2022, was written by the women of England, Wales and Northern Ireland</w:t>
      </w:r>
      <w:r w:rsidR="00660CC5" w:rsidRPr="00C55746">
        <w:rPr>
          <w:rFonts w:ascii="Verdana" w:hAnsi="Verdana"/>
        </w:rPr>
        <w:t xml:space="preserve">. </w:t>
      </w:r>
      <w:r w:rsidR="004407C6">
        <w:rPr>
          <w:rFonts w:ascii="Verdana" w:hAnsi="Verdana"/>
        </w:rPr>
        <w:t xml:space="preserve">The theme is, “I Know the Plans I Have for </w:t>
      </w:r>
      <w:proofErr w:type="gramStart"/>
      <w:r w:rsidR="004407C6">
        <w:rPr>
          <w:rFonts w:ascii="Verdana" w:hAnsi="Verdana"/>
        </w:rPr>
        <w:t>You</w:t>
      </w:r>
      <w:proofErr w:type="gramEnd"/>
      <w:r w:rsidR="004407C6">
        <w:rPr>
          <w:rFonts w:ascii="Verdana" w:hAnsi="Verdana"/>
        </w:rPr>
        <w:t>”</w:t>
      </w:r>
      <w:r w:rsidR="00F354C9">
        <w:rPr>
          <w:rFonts w:ascii="Verdana" w:hAnsi="Verdana"/>
        </w:rPr>
        <w:t>, based on Jeremiah 29:1-14.</w:t>
      </w:r>
      <w:r w:rsidR="002353A7">
        <w:rPr>
          <w:rFonts w:ascii="Verdana" w:hAnsi="Verdana"/>
        </w:rPr>
        <w:t xml:space="preserve"> </w:t>
      </w:r>
      <w:r w:rsidR="005E46E5">
        <w:rPr>
          <w:rFonts w:ascii="Verdana" w:hAnsi="Verdana"/>
        </w:rPr>
        <w:t>Individuals</w:t>
      </w:r>
      <w:r w:rsidR="00CB3A34">
        <w:rPr>
          <w:rFonts w:ascii="Verdana" w:hAnsi="Verdana"/>
        </w:rPr>
        <w:t xml:space="preserve"> or groups can decide which way </w:t>
      </w:r>
      <w:r w:rsidR="002700C7">
        <w:rPr>
          <w:rFonts w:ascii="Verdana" w:hAnsi="Verdana"/>
        </w:rPr>
        <w:t>they would like to access the service.</w:t>
      </w:r>
    </w:p>
    <w:p w14:paraId="1783D895" w14:textId="77777777" w:rsidR="005F541B" w:rsidRDefault="00E35BB8" w:rsidP="005F541B">
      <w:pPr>
        <w:pStyle w:val="ListParagraph"/>
        <w:rPr>
          <w:rFonts w:ascii="Verdana" w:hAnsi="Verdana"/>
        </w:rPr>
      </w:pPr>
      <w:r>
        <w:rPr>
          <w:rFonts w:ascii="Verdana" w:hAnsi="Verdana"/>
        </w:rPr>
        <w:lastRenderedPageBreak/>
        <w:t>A</w:t>
      </w:r>
      <w:r w:rsidR="00D7420E" w:rsidRPr="00B67354">
        <w:rPr>
          <w:rFonts w:ascii="Verdana" w:hAnsi="Verdana"/>
        </w:rPr>
        <w:t xml:space="preserve">) </w:t>
      </w:r>
      <w:r w:rsidR="002148F3" w:rsidRPr="00B67354">
        <w:rPr>
          <w:rFonts w:ascii="Verdana" w:hAnsi="Verdana"/>
        </w:rPr>
        <w:t xml:space="preserve">Go </w:t>
      </w:r>
      <w:r w:rsidR="00FF03A2" w:rsidRPr="00B67354">
        <w:rPr>
          <w:rFonts w:ascii="Verdana" w:hAnsi="Verdana"/>
        </w:rPr>
        <w:t xml:space="preserve">online </w:t>
      </w:r>
      <w:r w:rsidR="002148F3" w:rsidRPr="00B67354">
        <w:rPr>
          <w:rFonts w:ascii="Verdana" w:hAnsi="Verdana"/>
        </w:rPr>
        <w:t>to World Day of Prayer 202</w:t>
      </w:r>
      <w:r w:rsidR="00FF03A2" w:rsidRPr="00B67354">
        <w:rPr>
          <w:rFonts w:ascii="Verdana" w:hAnsi="Verdana"/>
        </w:rPr>
        <w:t>2 and you will find the service</w:t>
      </w:r>
      <w:r w:rsidR="003E7716" w:rsidRPr="00B67354">
        <w:rPr>
          <w:rFonts w:ascii="Verdana" w:hAnsi="Verdana"/>
        </w:rPr>
        <w:t xml:space="preserve">. </w:t>
      </w:r>
      <w:proofErr w:type="gramStart"/>
      <w:r w:rsidR="003E7716" w:rsidRPr="00B67354">
        <w:rPr>
          <w:rFonts w:ascii="Verdana" w:hAnsi="Verdana"/>
        </w:rPr>
        <w:t xml:space="preserve">Also </w:t>
      </w:r>
      <w:r w:rsidR="00B67354" w:rsidRPr="00B67354">
        <w:rPr>
          <w:rFonts w:ascii="Verdana" w:hAnsi="Verdana"/>
        </w:rPr>
        <w:t xml:space="preserve"> </w:t>
      </w:r>
      <w:r w:rsidR="003E7716" w:rsidRPr="00B67354">
        <w:rPr>
          <w:rFonts w:ascii="Verdana" w:hAnsi="Verdana"/>
        </w:rPr>
        <w:t>on</w:t>
      </w:r>
      <w:proofErr w:type="gramEnd"/>
      <w:r w:rsidR="003E7716" w:rsidRPr="00B67354">
        <w:rPr>
          <w:rFonts w:ascii="Verdana" w:hAnsi="Verdana"/>
        </w:rPr>
        <w:t xml:space="preserve"> the website</w:t>
      </w:r>
      <w:r w:rsidR="00A34CB8" w:rsidRPr="00B67354">
        <w:rPr>
          <w:rFonts w:ascii="Verdana" w:hAnsi="Verdana"/>
        </w:rPr>
        <w:t>,</w:t>
      </w:r>
      <w:r w:rsidR="00DE3B5F" w:rsidRPr="00B67354">
        <w:rPr>
          <w:rFonts w:ascii="Verdana" w:hAnsi="Verdana"/>
        </w:rPr>
        <w:t xml:space="preserve"> is a list of resources you might be interested in downloading for free </w:t>
      </w:r>
      <w:r w:rsidR="00157D21" w:rsidRPr="00B67354">
        <w:rPr>
          <w:rFonts w:ascii="Verdana" w:hAnsi="Verdana"/>
        </w:rPr>
        <w:t xml:space="preserve">– </w:t>
      </w:r>
      <w:r w:rsidR="0015435C" w:rsidRPr="00B67354">
        <w:rPr>
          <w:rFonts w:ascii="Verdana" w:hAnsi="Verdana"/>
        </w:rPr>
        <w:t>posters</w:t>
      </w:r>
      <w:r w:rsidR="00157D21" w:rsidRPr="00B67354">
        <w:rPr>
          <w:rFonts w:ascii="Verdana" w:hAnsi="Verdana"/>
        </w:rPr>
        <w:t>, music, recipes,, hymn suggestions, a devotional video message</w:t>
      </w:r>
      <w:r w:rsidR="0015435C" w:rsidRPr="00B67354">
        <w:rPr>
          <w:rFonts w:ascii="Verdana" w:hAnsi="Verdana"/>
        </w:rPr>
        <w:t>, a Power Point service and more.</w:t>
      </w:r>
      <w:r w:rsidR="004F21CC">
        <w:rPr>
          <w:rFonts w:ascii="Verdana" w:hAnsi="Verdana"/>
        </w:rPr>
        <w:t xml:space="preserve"> </w:t>
      </w:r>
    </w:p>
    <w:p w14:paraId="36380229" w14:textId="3DEF119F" w:rsidR="00E35BB8" w:rsidRDefault="00E35BB8" w:rsidP="005F541B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B</w:t>
      </w:r>
      <w:r w:rsidR="00F7177E">
        <w:rPr>
          <w:rFonts w:ascii="Verdana" w:hAnsi="Verdana"/>
        </w:rPr>
        <w:t xml:space="preserve">) Type in </w:t>
      </w:r>
      <w:r w:rsidR="00731FB1">
        <w:rPr>
          <w:rFonts w:ascii="Verdana" w:hAnsi="Verdana"/>
        </w:rPr>
        <w:t xml:space="preserve">“World Day of Prayer 2022 Virtual Service </w:t>
      </w:r>
      <w:r w:rsidR="00D02E50">
        <w:rPr>
          <w:rFonts w:ascii="Verdana" w:hAnsi="Verdana"/>
        </w:rPr>
        <w:t>–</w:t>
      </w:r>
      <w:r w:rsidR="00731FB1">
        <w:rPr>
          <w:rFonts w:ascii="Verdana" w:hAnsi="Verdana"/>
        </w:rPr>
        <w:t xml:space="preserve"> YouTube</w:t>
      </w:r>
      <w:r>
        <w:rPr>
          <w:rFonts w:ascii="Verdana" w:hAnsi="Verdana"/>
        </w:rPr>
        <w:t>”</w:t>
      </w:r>
      <w:r w:rsidR="00D02E50">
        <w:rPr>
          <w:rFonts w:ascii="Verdana" w:hAnsi="Verdana"/>
        </w:rPr>
        <w:t xml:space="preserve">. </w:t>
      </w:r>
    </w:p>
    <w:p w14:paraId="7CC3452A" w14:textId="6BC56D3A" w:rsidR="007F5DFC" w:rsidRDefault="00D02E50" w:rsidP="00E35BB8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 xml:space="preserve">C) </w:t>
      </w:r>
      <w:r w:rsidR="00C16173">
        <w:rPr>
          <w:rFonts w:ascii="Verdana" w:hAnsi="Verdana"/>
        </w:rPr>
        <w:t>The</w:t>
      </w:r>
      <w:r>
        <w:rPr>
          <w:rFonts w:ascii="Verdana" w:hAnsi="Verdana"/>
        </w:rPr>
        <w:t xml:space="preserve"> local </w:t>
      </w:r>
      <w:proofErr w:type="spellStart"/>
      <w:proofErr w:type="gramStart"/>
      <w:r>
        <w:rPr>
          <w:rFonts w:ascii="Verdana" w:hAnsi="Verdana"/>
        </w:rPr>
        <w:t>tv</w:t>
      </w:r>
      <w:proofErr w:type="spellEnd"/>
      <w:proofErr w:type="gramEnd"/>
      <w:r>
        <w:rPr>
          <w:rFonts w:ascii="Verdana" w:hAnsi="Verdana"/>
        </w:rPr>
        <w:t xml:space="preserve"> channels are </w:t>
      </w:r>
      <w:proofErr w:type="spellStart"/>
      <w:r>
        <w:rPr>
          <w:rFonts w:ascii="Verdana" w:hAnsi="Verdana"/>
        </w:rPr>
        <w:t>YesTV</w:t>
      </w:r>
      <w:proofErr w:type="spellEnd"/>
      <w:r>
        <w:rPr>
          <w:rFonts w:ascii="Verdana" w:hAnsi="Verdana"/>
        </w:rPr>
        <w:t xml:space="preserve"> on Saturday, March</w:t>
      </w:r>
      <w:r w:rsidR="002D3AF9">
        <w:rPr>
          <w:rFonts w:ascii="Verdana" w:hAnsi="Verdana"/>
        </w:rPr>
        <w:t xml:space="preserve"> 5</w:t>
      </w:r>
      <w:r w:rsidR="00911B1B">
        <w:rPr>
          <w:rFonts w:ascii="Verdana" w:hAnsi="Verdana"/>
        </w:rPr>
        <w:t>/22 at 8:00am</w:t>
      </w:r>
      <w:r w:rsidR="002D3AF9">
        <w:rPr>
          <w:rFonts w:ascii="Verdana" w:hAnsi="Verdana"/>
        </w:rPr>
        <w:t xml:space="preserve"> and East Link TV on Friday March 4/</w:t>
      </w:r>
      <w:r w:rsidR="004C6146">
        <w:rPr>
          <w:rFonts w:ascii="Verdana" w:hAnsi="Verdana"/>
        </w:rPr>
        <w:t xml:space="preserve">22 at </w:t>
      </w:r>
      <w:r w:rsidR="00F50787">
        <w:rPr>
          <w:rFonts w:ascii="Verdana" w:hAnsi="Verdana"/>
        </w:rPr>
        <w:t>8:30am and 4:00</w:t>
      </w:r>
      <w:r w:rsidR="00861A1A">
        <w:rPr>
          <w:rFonts w:ascii="Verdana" w:hAnsi="Verdana"/>
        </w:rPr>
        <w:t>pm</w:t>
      </w:r>
      <w:r w:rsidR="007F5DFC">
        <w:rPr>
          <w:rFonts w:ascii="Verdana" w:hAnsi="Verdana"/>
        </w:rPr>
        <w:t>.</w:t>
      </w:r>
    </w:p>
    <w:p w14:paraId="34C9AA87" w14:textId="77777777" w:rsidR="00E83E51" w:rsidRDefault="00E83E51" w:rsidP="00E35BB8">
      <w:pPr>
        <w:pStyle w:val="ListParagraph"/>
        <w:rPr>
          <w:rFonts w:ascii="Verdana" w:hAnsi="Verdana"/>
        </w:rPr>
      </w:pPr>
    </w:p>
    <w:p w14:paraId="479FB9A4" w14:textId="120C266B" w:rsidR="00EC5A5E" w:rsidRPr="00117AC8" w:rsidRDefault="00861A1A" w:rsidP="000B75AB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Don’t</w:t>
      </w:r>
      <w:r w:rsidR="00111648" w:rsidRPr="00B67354">
        <w:rPr>
          <w:rFonts w:ascii="Verdana" w:hAnsi="Verdana"/>
        </w:rPr>
        <w:t xml:space="preserve"> forget to advertise in your parish and commun</w:t>
      </w:r>
      <w:r w:rsidR="00C01802" w:rsidRPr="00B67354">
        <w:rPr>
          <w:rFonts w:ascii="Verdana" w:hAnsi="Verdana"/>
        </w:rPr>
        <w:t xml:space="preserve">ity. </w:t>
      </w:r>
      <w:r w:rsidR="00983F68" w:rsidRPr="00B67354">
        <w:rPr>
          <w:rFonts w:ascii="Verdana" w:hAnsi="Verdana"/>
        </w:rPr>
        <w:t>Since it is already online, you can watch the service anytime</w:t>
      </w:r>
      <w:r w:rsidR="002D11BE" w:rsidRPr="00B67354">
        <w:rPr>
          <w:rFonts w:ascii="Verdana" w:hAnsi="Verdana"/>
        </w:rPr>
        <w:t xml:space="preserve"> at your convenience. </w:t>
      </w:r>
      <w:r w:rsidR="00C01802" w:rsidRPr="00B67354">
        <w:rPr>
          <w:rFonts w:ascii="Verdana" w:hAnsi="Verdana"/>
        </w:rPr>
        <w:t xml:space="preserve">It would </w:t>
      </w:r>
      <w:r w:rsidR="00CB0E86" w:rsidRPr="00B67354">
        <w:rPr>
          <w:rFonts w:ascii="Verdana" w:hAnsi="Verdana"/>
        </w:rPr>
        <w:t xml:space="preserve">also </w:t>
      </w:r>
      <w:r w:rsidR="00C01802" w:rsidRPr="00B67354">
        <w:rPr>
          <w:rFonts w:ascii="Verdana" w:hAnsi="Verdana"/>
        </w:rPr>
        <w:t xml:space="preserve">be a great opportunity to invite others in </w:t>
      </w:r>
      <w:r w:rsidR="002F5DA4">
        <w:rPr>
          <w:rFonts w:ascii="Verdana" w:hAnsi="Verdana"/>
        </w:rPr>
        <w:t xml:space="preserve">your </w:t>
      </w:r>
      <w:r w:rsidR="008244BA">
        <w:rPr>
          <w:rFonts w:ascii="Verdana" w:hAnsi="Verdana"/>
        </w:rPr>
        <w:t>parish and/community</w:t>
      </w:r>
      <w:r w:rsidR="00C01802" w:rsidRPr="00B67354">
        <w:rPr>
          <w:rFonts w:ascii="Verdana" w:hAnsi="Verdana"/>
        </w:rPr>
        <w:t xml:space="preserve"> to join yo</w:t>
      </w:r>
      <w:r w:rsidR="00CE55F7" w:rsidRPr="00B67354">
        <w:rPr>
          <w:rFonts w:ascii="Verdana" w:hAnsi="Verdana"/>
        </w:rPr>
        <w:t xml:space="preserve">u. However, make sure you continue to follow the latest health </w:t>
      </w:r>
      <w:r w:rsidR="009A4864" w:rsidRPr="00B67354">
        <w:rPr>
          <w:rFonts w:ascii="Verdana" w:hAnsi="Verdana"/>
        </w:rPr>
        <w:t>guidelines in your area for COVID-19.</w:t>
      </w:r>
    </w:p>
    <w:p w14:paraId="59AB262C" w14:textId="23EBFD60" w:rsidR="006667AF" w:rsidRDefault="006667AF" w:rsidP="00117AC8">
      <w:pPr>
        <w:pStyle w:val="ListParagraph"/>
        <w:rPr>
          <w:rFonts w:ascii="Verdana" w:hAnsi="Verdana"/>
        </w:rPr>
      </w:pPr>
    </w:p>
    <w:p w14:paraId="68B11E25" w14:textId="481409CF" w:rsidR="00965221" w:rsidRDefault="006667AF" w:rsidP="00D7420E">
      <w:pPr>
        <w:pStyle w:val="ListParagraph"/>
        <w:numPr>
          <w:ilvl w:val="0"/>
          <w:numId w:val="4"/>
        </w:numPr>
        <w:rPr>
          <w:rFonts w:ascii="Verdana" w:hAnsi="Verdana"/>
          <w:b/>
          <w:bCs/>
        </w:rPr>
      </w:pPr>
      <w:r w:rsidRPr="00152F91">
        <w:rPr>
          <w:rFonts w:ascii="Verdana" w:hAnsi="Verdana"/>
          <w:b/>
          <w:bCs/>
        </w:rPr>
        <w:t>L</w:t>
      </w:r>
      <w:r w:rsidR="00965221" w:rsidRPr="00152F91">
        <w:rPr>
          <w:rFonts w:ascii="Verdana" w:hAnsi="Verdana"/>
          <w:b/>
          <w:bCs/>
        </w:rPr>
        <w:t>ENT</w:t>
      </w:r>
    </w:p>
    <w:p w14:paraId="43C93187" w14:textId="3D610BFD" w:rsidR="00B90F9A" w:rsidRPr="00B90F9A" w:rsidRDefault="00B90F9A" w:rsidP="00B90F9A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Ash Wednesday is on March 2</w:t>
      </w:r>
      <w:r w:rsidR="00C112B6">
        <w:rPr>
          <w:rFonts w:ascii="Verdana" w:hAnsi="Verdana"/>
        </w:rPr>
        <w:t xml:space="preserve"> and not too far away, so it is time to start thinking about Lent.</w:t>
      </w:r>
      <w:r w:rsidR="00303A34">
        <w:rPr>
          <w:rFonts w:ascii="Verdana" w:hAnsi="Verdana"/>
        </w:rPr>
        <w:t xml:space="preserve"> Lent offers us the opportunity </w:t>
      </w:r>
      <w:r w:rsidR="001F7712">
        <w:rPr>
          <w:rFonts w:ascii="Verdana" w:hAnsi="Verdana"/>
        </w:rPr>
        <w:t>to grow in our relationship with God</w:t>
      </w:r>
      <w:r w:rsidR="006A28C1">
        <w:rPr>
          <w:rFonts w:ascii="Verdana" w:hAnsi="Verdana"/>
        </w:rPr>
        <w:t>.</w:t>
      </w:r>
      <w:r w:rsidR="00F82080">
        <w:rPr>
          <w:rFonts w:ascii="Verdana" w:hAnsi="Verdana"/>
        </w:rPr>
        <w:t xml:space="preserve"> The following is one possibility.</w:t>
      </w:r>
    </w:p>
    <w:p w14:paraId="640FC1B5" w14:textId="364D2DA4" w:rsidR="00023A6D" w:rsidRDefault="00CF1C8D" w:rsidP="00926D55">
      <w:pPr>
        <w:pStyle w:val="ListParagraph"/>
        <w:rPr>
          <w:rFonts w:ascii="Verdana" w:hAnsi="Verdana"/>
        </w:rPr>
      </w:pPr>
      <w:r w:rsidRPr="00C55746">
        <w:rPr>
          <w:rFonts w:ascii="Verdana" w:hAnsi="Verdana"/>
        </w:rPr>
        <w:t>S</w:t>
      </w:r>
      <w:r w:rsidR="00D347D0" w:rsidRPr="00C55746">
        <w:rPr>
          <w:rFonts w:ascii="Verdana" w:hAnsi="Verdana"/>
        </w:rPr>
        <w:t>t. Paul Center</w:t>
      </w:r>
      <w:r w:rsidR="00A65255" w:rsidRPr="00C55746">
        <w:rPr>
          <w:rFonts w:ascii="Verdana" w:hAnsi="Verdana"/>
        </w:rPr>
        <w:t>:</w:t>
      </w:r>
      <w:r w:rsidR="00D347D0" w:rsidRPr="00C55746">
        <w:rPr>
          <w:rFonts w:ascii="Verdana" w:hAnsi="Verdana"/>
        </w:rPr>
        <w:t xml:space="preserve"> </w:t>
      </w:r>
      <w:r w:rsidR="00D347D0" w:rsidRPr="00C55746">
        <w:rPr>
          <w:rFonts w:ascii="Verdana" w:hAnsi="Verdana"/>
          <w:i/>
          <w:iCs/>
        </w:rPr>
        <w:t xml:space="preserve">What to </w:t>
      </w:r>
      <w:r w:rsidR="00A65255" w:rsidRPr="00C55746">
        <w:rPr>
          <w:rFonts w:ascii="Verdana" w:hAnsi="Verdana"/>
          <w:i/>
          <w:iCs/>
        </w:rPr>
        <w:t>Do</w:t>
      </w:r>
      <w:r w:rsidR="00D347D0" w:rsidRPr="00C55746">
        <w:rPr>
          <w:rFonts w:ascii="Verdana" w:hAnsi="Verdana"/>
          <w:i/>
          <w:iCs/>
        </w:rPr>
        <w:t xml:space="preserve"> for Lent</w:t>
      </w:r>
      <w:r w:rsidR="00E35B8C" w:rsidRPr="00C55746">
        <w:rPr>
          <w:rFonts w:ascii="Verdana" w:hAnsi="Verdana"/>
        </w:rPr>
        <w:t xml:space="preserve">, </w:t>
      </w:r>
      <w:r w:rsidR="002C3035">
        <w:rPr>
          <w:rFonts w:ascii="Verdana" w:hAnsi="Verdana"/>
        </w:rPr>
        <w:t xml:space="preserve">is </w:t>
      </w:r>
      <w:r w:rsidR="00E35B8C" w:rsidRPr="00C55746">
        <w:rPr>
          <w:rFonts w:ascii="Verdana" w:hAnsi="Verdana"/>
        </w:rPr>
        <w:t>a free Lenten video series with Scott Hahn</w:t>
      </w:r>
      <w:r w:rsidR="00A65255" w:rsidRPr="00C55746">
        <w:rPr>
          <w:rFonts w:ascii="Verdana" w:hAnsi="Verdana"/>
        </w:rPr>
        <w:t xml:space="preserve">, plus </w:t>
      </w:r>
      <w:r w:rsidR="006879C2" w:rsidRPr="00C55746">
        <w:rPr>
          <w:rFonts w:ascii="Verdana" w:hAnsi="Verdana"/>
          <w:i/>
          <w:iCs/>
        </w:rPr>
        <w:t>Jo</w:t>
      </w:r>
      <w:r w:rsidR="000C237C" w:rsidRPr="00C55746">
        <w:rPr>
          <w:rFonts w:ascii="Verdana" w:hAnsi="Verdana"/>
          <w:i/>
          <w:iCs/>
        </w:rPr>
        <w:t>urney</w:t>
      </w:r>
      <w:r w:rsidR="000C237C" w:rsidRPr="00C55746">
        <w:rPr>
          <w:rFonts w:ascii="Verdana" w:hAnsi="Verdana"/>
        </w:rPr>
        <w:t xml:space="preserve"> </w:t>
      </w:r>
      <w:proofErr w:type="gramStart"/>
      <w:r w:rsidR="000C237C" w:rsidRPr="00C55746">
        <w:rPr>
          <w:rFonts w:ascii="Verdana" w:hAnsi="Verdana"/>
          <w:i/>
          <w:iCs/>
        </w:rPr>
        <w:t>Through</w:t>
      </w:r>
      <w:proofErr w:type="gramEnd"/>
      <w:r w:rsidR="000C237C" w:rsidRPr="00C55746">
        <w:rPr>
          <w:rFonts w:ascii="Verdana" w:hAnsi="Verdana"/>
          <w:i/>
          <w:iCs/>
        </w:rPr>
        <w:t xml:space="preserve"> Lent</w:t>
      </w:r>
      <w:r w:rsidR="000C237C" w:rsidRPr="00C55746">
        <w:rPr>
          <w:rFonts w:ascii="Verdana" w:hAnsi="Verdana"/>
        </w:rPr>
        <w:t xml:space="preserve">, </w:t>
      </w:r>
      <w:r w:rsidR="00173A47">
        <w:rPr>
          <w:rFonts w:ascii="Verdana" w:hAnsi="Verdana"/>
        </w:rPr>
        <w:t xml:space="preserve">is </w:t>
      </w:r>
      <w:r w:rsidR="005D0793" w:rsidRPr="00C55746">
        <w:rPr>
          <w:rFonts w:ascii="Verdana" w:hAnsi="Verdana"/>
        </w:rPr>
        <w:t xml:space="preserve">a free pdf booklet with </w:t>
      </w:r>
      <w:r w:rsidR="0048372D" w:rsidRPr="00C55746">
        <w:rPr>
          <w:rFonts w:ascii="Verdana" w:hAnsi="Verdana"/>
        </w:rPr>
        <w:t xml:space="preserve">reflections on </w:t>
      </w:r>
      <w:r w:rsidR="005025B2" w:rsidRPr="00C55746">
        <w:rPr>
          <w:rFonts w:ascii="Verdana" w:hAnsi="Verdana"/>
        </w:rPr>
        <w:t xml:space="preserve">the </w:t>
      </w:r>
      <w:r w:rsidR="00A65255" w:rsidRPr="00C55746">
        <w:rPr>
          <w:rFonts w:ascii="Verdana" w:hAnsi="Verdana"/>
        </w:rPr>
        <w:t>dail</w:t>
      </w:r>
      <w:r w:rsidR="000604E2" w:rsidRPr="00C55746">
        <w:rPr>
          <w:rFonts w:ascii="Verdana" w:hAnsi="Verdana"/>
        </w:rPr>
        <w:t xml:space="preserve">y </w:t>
      </w:r>
      <w:r w:rsidR="005025B2" w:rsidRPr="00C55746">
        <w:rPr>
          <w:rFonts w:ascii="Verdana" w:hAnsi="Verdana"/>
        </w:rPr>
        <w:t>Mass</w:t>
      </w:r>
      <w:r w:rsidR="0048372D" w:rsidRPr="00C55746">
        <w:rPr>
          <w:rFonts w:ascii="Verdana" w:hAnsi="Verdana"/>
        </w:rPr>
        <w:t xml:space="preserve"> </w:t>
      </w:r>
      <w:r w:rsidR="005025B2" w:rsidRPr="00C55746">
        <w:rPr>
          <w:rFonts w:ascii="Verdana" w:hAnsi="Verdana"/>
        </w:rPr>
        <w:t>readings</w:t>
      </w:r>
      <w:r w:rsidR="000C237C" w:rsidRPr="00C55746">
        <w:rPr>
          <w:rFonts w:ascii="Verdana" w:hAnsi="Verdana"/>
        </w:rPr>
        <w:t>.</w:t>
      </w:r>
      <w:r w:rsidR="00B02EA5" w:rsidRPr="00C55746">
        <w:rPr>
          <w:rFonts w:ascii="Verdana" w:hAnsi="Verdana"/>
        </w:rPr>
        <w:t xml:space="preserve"> </w:t>
      </w:r>
    </w:p>
    <w:p w14:paraId="44FCCFF5" w14:textId="7478D4B8" w:rsidR="004E571C" w:rsidRDefault="00023A6D" w:rsidP="00926D55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 xml:space="preserve">I sent the information to Fr, John to find out what he thought about </w:t>
      </w:r>
      <w:r w:rsidR="000835FD">
        <w:rPr>
          <w:rFonts w:ascii="Verdana" w:hAnsi="Verdana"/>
        </w:rPr>
        <w:t>t</w:t>
      </w:r>
      <w:r w:rsidR="00E93629">
        <w:rPr>
          <w:rFonts w:ascii="Verdana" w:hAnsi="Verdana"/>
        </w:rPr>
        <w:t>he speaker and the series</w:t>
      </w:r>
      <w:r w:rsidR="000C6EFF">
        <w:rPr>
          <w:rFonts w:ascii="Verdana" w:hAnsi="Verdana"/>
        </w:rPr>
        <w:t>. He said it would be fine to send this resource to members</w:t>
      </w:r>
      <w:r w:rsidR="00925A53">
        <w:rPr>
          <w:rFonts w:ascii="Verdana" w:hAnsi="Verdana"/>
        </w:rPr>
        <w:t xml:space="preserve"> if they are looking for something to guide them through Lent.</w:t>
      </w:r>
    </w:p>
    <w:p w14:paraId="4707F147" w14:textId="6F27018E" w:rsidR="00CF1C8D" w:rsidRPr="00C55746" w:rsidRDefault="00207E9A" w:rsidP="00926D55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 xml:space="preserve">For those who are interested, go </w:t>
      </w:r>
      <w:r w:rsidR="0002322F">
        <w:rPr>
          <w:rFonts w:ascii="Verdana" w:hAnsi="Verdana"/>
        </w:rPr>
        <w:t xml:space="preserve">online </w:t>
      </w:r>
      <w:r>
        <w:rPr>
          <w:rFonts w:ascii="Verdana" w:hAnsi="Verdana"/>
        </w:rPr>
        <w:t>to s</w:t>
      </w:r>
      <w:r w:rsidR="009A5147">
        <w:rPr>
          <w:rFonts w:ascii="Verdana" w:hAnsi="Verdana"/>
        </w:rPr>
        <w:t>tpaulcenter</w:t>
      </w:r>
      <w:r>
        <w:rPr>
          <w:rFonts w:ascii="Verdana" w:hAnsi="Verdana"/>
        </w:rPr>
        <w:t>.com</w:t>
      </w:r>
      <w:r w:rsidR="00CA2AC4">
        <w:rPr>
          <w:rFonts w:ascii="Verdana" w:hAnsi="Verdana"/>
        </w:rPr>
        <w:t xml:space="preserve">, then click on </w:t>
      </w:r>
      <w:r w:rsidR="00CA2AC4" w:rsidRPr="00290F37">
        <w:rPr>
          <w:rFonts w:ascii="Verdana" w:hAnsi="Verdana"/>
          <w:i/>
          <w:iCs/>
        </w:rPr>
        <w:t xml:space="preserve">Journey </w:t>
      </w:r>
      <w:proofErr w:type="gramStart"/>
      <w:r w:rsidR="00CA2AC4" w:rsidRPr="00290F37">
        <w:rPr>
          <w:rFonts w:ascii="Verdana" w:hAnsi="Verdana"/>
          <w:i/>
          <w:iCs/>
        </w:rPr>
        <w:t>Through</w:t>
      </w:r>
      <w:proofErr w:type="gramEnd"/>
      <w:r w:rsidR="00CA2AC4" w:rsidRPr="00290F37">
        <w:rPr>
          <w:rFonts w:ascii="Verdana" w:hAnsi="Verdana"/>
          <w:i/>
          <w:iCs/>
        </w:rPr>
        <w:t xml:space="preserve"> Lent</w:t>
      </w:r>
      <w:r w:rsidR="00290F37">
        <w:rPr>
          <w:rFonts w:ascii="Verdana" w:hAnsi="Verdana"/>
        </w:rPr>
        <w:t xml:space="preserve"> where you will be able to register for free.</w:t>
      </w:r>
    </w:p>
    <w:p w14:paraId="573B49A1" w14:textId="49165331" w:rsidR="00AA4C68" w:rsidRDefault="00697BA7" w:rsidP="00AA4C68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Ignore the top of the promo where it says</w:t>
      </w:r>
      <w:r w:rsidR="009D0FD8">
        <w:rPr>
          <w:rFonts w:ascii="Verdana" w:hAnsi="Verdana"/>
        </w:rPr>
        <w:t>, $5</w:t>
      </w:r>
      <w:r w:rsidR="001C60F2">
        <w:rPr>
          <w:rFonts w:ascii="Verdana" w:hAnsi="Verdana"/>
        </w:rPr>
        <w:t xml:space="preserve"> </w:t>
      </w:r>
      <w:r w:rsidR="009D0FD8">
        <w:rPr>
          <w:rFonts w:ascii="Verdana" w:hAnsi="Verdana"/>
        </w:rPr>
        <w:t>flat rate shipping on domestic orders.</w:t>
      </w:r>
      <w:r w:rsidR="001C60F2">
        <w:rPr>
          <w:rFonts w:ascii="Verdana" w:hAnsi="Verdana"/>
        </w:rPr>
        <w:t xml:space="preserve"> There are books, etc. that you can buy if you want</w:t>
      </w:r>
      <w:r w:rsidR="003D360D">
        <w:rPr>
          <w:rFonts w:ascii="Verdana" w:hAnsi="Verdana"/>
        </w:rPr>
        <w:t>,</w:t>
      </w:r>
      <w:r w:rsidR="001C60F2">
        <w:rPr>
          <w:rFonts w:ascii="Verdana" w:hAnsi="Verdana"/>
        </w:rPr>
        <w:t xml:space="preserve"> but it is not </w:t>
      </w:r>
      <w:r w:rsidR="003D360D">
        <w:rPr>
          <w:rFonts w:ascii="Verdana" w:hAnsi="Verdana"/>
        </w:rPr>
        <w:t>required</w:t>
      </w:r>
      <w:r w:rsidR="00CC4F99">
        <w:rPr>
          <w:rFonts w:ascii="Verdana" w:hAnsi="Verdana"/>
        </w:rPr>
        <w:t>.</w:t>
      </w:r>
    </w:p>
    <w:p w14:paraId="4262CF1D" w14:textId="77777777" w:rsidR="00795029" w:rsidRDefault="00795029" w:rsidP="00AA4C68">
      <w:pPr>
        <w:pStyle w:val="ListParagraph"/>
        <w:rPr>
          <w:rFonts w:ascii="Verdana" w:hAnsi="Verdana"/>
        </w:rPr>
      </w:pPr>
    </w:p>
    <w:p w14:paraId="7F2B6828" w14:textId="43AB4B7D" w:rsidR="00795029" w:rsidRPr="00C55746" w:rsidRDefault="00483E42" w:rsidP="00AA4C68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 xml:space="preserve">If you would like additional </w:t>
      </w:r>
      <w:r w:rsidR="00401450">
        <w:rPr>
          <w:rFonts w:ascii="Verdana" w:hAnsi="Verdana"/>
        </w:rPr>
        <w:t xml:space="preserve">Lent resources </w:t>
      </w:r>
      <w:r w:rsidR="005F5574">
        <w:rPr>
          <w:rFonts w:ascii="Verdana" w:hAnsi="Verdana"/>
        </w:rPr>
        <w:t>for</w:t>
      </w:r>
      <w:r w:rsidR="00401450">
        <w:rPr>
          <w:rFonts w:ascii="Verdana" w:hAnsi="Verdana"/>
        </w:rPr>
        <w:t xml:space="preserve"> retreats, meditations,</w:t>
      </w:r>
      <w:r w:rsidR="00D73FDB">
        <w:rPr>
          <w:rFonts w:ascii="Verdana" w:hAnsi="Verdana"/>
        </w:rPr>
        <w:t xml:space="preserve"> reflections</w:t>
      </w:r>
      <w:r w:rsidR="00467F10">
        <w:rPr>
          <w:rFonts w:ascii="Verdana" w:hAnsi="Verdana"/>
        </w:rPr>
        <w:t>, videos,</w:t>
      </w:r>
      <w:r w:rsidR="00483D15">
        <w:rPr>
          <w:rFonts w:ascii="Verdana" w:hAnsi="Verdana"/>
        </w:rPr>
        <w:t xml:space="preserve"> explanations of</w:t>
      </w:r>
      <w:r w:rsidR="00FE7EC6">
        <w:rPr>
          <w:rFonts w:ascii="Verdana" w:hAnsi="Verdana"/>
        </w:rPr>
        <w:t xml:space="preserve"> Fait</w:t>
      </w:r>
      <w:r w:rsidR="00D5171A">
        <w:rPr>
          <w:rFonts w:ascii="Verdana" w:hAnsi="Verdana"/>
        </w:rPr>
        <w:t xml:space="preserve">h </w:t>
      </w:r>
      <w:r w:rsidR="00FE7EC6">
        <w:rPr>
          <w:rFonts w:ascii="Verdana" w:hAnsi="Verdana"/>
        </w:rPr>
        <w:t>practices</w:t>
      </w:r>
      <w:r w:rsidR="00D5171A">
        <w:rPr>
          <w:rFonts w:ascii="Verdana" w:hAnsi="Verdana"/>
        </w:rPr>
        <w:t xml:space="preserve">, etc., just let me know and I can send you the </w:t>
      </w:r>
      <w:r w:rsidR="005F5574">
        <w:rPr>
          <w:rFonts w:ascii="Verdana" w:hAnsi="Verdana"/>
        </w:rPr>
        <w:t xml:space="preserve">specific </w:t>
      </w:r>
      <w:r w:rsidR="00D5171A">
        <w:rPr>
          <w:rFonts w:ascii="Verdana" w:hAnsi="Verdana"/>
        </w:rPr>
        <w:t>links.</w:t>
      </w:r>
      <w:r w:rsidR="00C617A7">
        <w:rPr>
          <w:rFonts w:ascii="Verdana" w:hAnsi="Verdana"/>
        </w:rPr>
        <w:t xml:space="preserve"> In fact</w:t>
      </w:r>
      <w:r w:rsidR="00DC2F30">
        <w:rPr>
          <w:rFonts w:ascii="Verdana" w:hAnsi="Verdana"/>
        </w:rPr>
        <w:t>,</w:t>
      </w:r>
      <w:r w:rsidR="00C617A7">
        <w:rPr>
          <w:rFonts w:ascii="Verdana" w:hAnsi="Verdana"/>
        </w:rPr>
        <w:t xml:space="preserve"> you could probably go online and check out</w:t>
      </w:r>
      <w:r w:rsidR="005E528A">
        <w:rPr>
          <w:rFonts w:ascii="Verdana" w:hAnsi="Verdana"/>
        </w:rPr>
        <w:t xml:space="preserve"> Chalice Events,</w:t>
      </w:r>
      <w:r w:rsidR="00C617A7">
        <w:rPr>
          <w:rFonts w:ascii="Verdana" w:hAnsi="Verdana"/>
        </w:rPr>
        <w:t xml:space="preserve"> Bishop Barron</w:t>
      </w:r>
      <w:r w:rsidR="00DC2F30">
        <w:rPr>
          <w:rFonts w:ascii="Verdana" w:hAnsi="Verdana"/>
        </w:rPr>
        <w:t>’s Word on Fire</w:t>
      </w:r>
      <w:r w:rsidR="00622077">
        <w:rPr>
          <w:rFonts w:ascii="Verdana" w:hAnsi="Verdana"/>
        </w:rPr>
        <w:t xml:space="preserve">, </w:t>
      </w:r>
      <w:r w:rsidR="00342040">
        <w:rPr>
          <w:rFonts w:ascii="Verdana" w:hAnsi="Verdana"/>
        </w:rPr>
        <w:t>Pope Francis’ message for Lent 2022</w:t>
      </w:r>
      <w:r w:rsidR="000B75AB">
        <w:rPr>
          <w:rFonts w:ascii="Verdana" w:hAnsi="Verdana"/>
        </w:rPr>
        <w:t xml:space="preserve"> and </w:t>
      </w:r>
      <w:r w:rsidR="003B1055">
        <w:rPr>
          <w:rFonts w:ascii="Verdana" w:hAnsi="Verdana"/>
        </w:rPr>
        <w:t>Catholic Family Lent, to name a few.</w:t>
      </w:r>
      <w:r w:rsidR="000B75AB">
        <w:rPr>
          <w:rFonts w:ascii="Verdana" w:hAnsi="Verdana"/>
        </w:rPr>
        <w:t xml:space="preserve"> </w:t>
      </w:r>
    </w:p>
    <w:p w14:paraId="3211FD47" w14:textId="485BCDF1" w:rsidR="00AA4C68" w:rsidRPr="00C55746" w:rsidRDefault="00505C52" w:rsidP="00AA4C68">
      <w:pPr>
        <w:pStyle w:val="ListParagraph"/>
        <w:rPr>
          <w:rFonts w:ascii="Verdana" w:hAnsi="Verdana"/>
        </w:rPr>
      </w:pPr>
      <w:hyperlink r:id="rId6" w:tgtFrame="_blank" w:tooltip="Learn More" w:history="1"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 xml:space="preserve">Learn </w:t>
        </w:r>
        <w:proofErr w:type="spellStart"/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>More</w:t>
        </w:r>
      </w:hyperlink>
      <w:hyperlink r:id="rId7" w:tgtFrame="_blank" w:tooltip="Learn More" w:history="1"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>Learn</w:t>
        </w:r>
        <w:proofErr w:type="spellEnd"/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 xml:space="preserve"> </w:t>
        </w:r>
        <w:proofErr w:type="spellStart"/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>More</w:t>
        </w:r>
      </w:hyperlink>
      <w:hyperlink r:id="rId8" w:tgtFrame="_blank" w:tooltip="Learn More" w:history="1"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>Learn</w:t>
        </w:r>
        <w:proofErr w:type="spellEnd"/>
        <w:r w:rsidR="00F623C8" w:rsidRPr="00C55746">
          <w:rPr>
            <w:rFonts w:ascii="Verdana" w:eastAsia="Times New Roman" w:hAnsi="Verdana" w:cs="Arial"/>
            <w:b/>
            <w:bCs/>
            <w:color w:val="FFFFFF"/>
            <w:sz w:val="24"/>
            <w:szCs w:val="24"/>
          </w:rPr>
          <w:t xml:space="preserve"> More</w:t>
        </w:r>
      </w:hyperlink>
    </w:p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588B" w:rsidRPr="00C55746" w14:paraId="6DCC0404" w14:textId="77777777">
        <w:trPr>
          <w:divId w:val="355426422"/>
          <w:trHeight w:val="31680"/>
          <w:jc w:val="center"/>
        </w:trPr>
        <w:tc>
          <w:tcPr>
            <w:tcW w:w="9000" w:type="dxa"/>
            <w:tcBorders>
              <w:top w:val="nil"/>
            </w:tcBorders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81588B" w:rsidRPr="00C55746" w14:paraId="7546378C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526FDED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6421CC4C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FA1FADD" w14:textId="377977F1" w:rsidR="0081588B" w:rsidRPr="00C55746" w:rsidRDefault="00D1178F" w:rsidP="00D1178F">
                              <w:pPr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  <w:lastRenderedPageBreak/>
                                <w:t xml:space="preserve">                   </w:t>
                              </w:r>
                              <w:r w:rsidR="0081588B" w:rsidRPr="00C55746">
                                <w:rPr>
                                  <w:rFonts w:ascii="Verdana" w:eastAsia="Times New Roman" w:hAnsi="Verdana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13C15088" wp14:editId="7A3B2C85">
                                    <wp:extent cx="3657600" cy="761365"/>
                                    <wp:effectExtent l="0" t="0" r="0" b="635"/>
                                    <wp:docPr id="7" name="Picture 7">
                                      <a:hlinkClick xmlns:a="http://schemas.openxmlformats.org/drawingml/2006/main" r:id="rId9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>
                                              <a:hlinkClick r:id="rId9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57600" cy="761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FA75B8B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8C44442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79237892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17EF817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"/>
                                <w:gridCol w:w="8850"/>
                                <w:gridCol w:w="85"/>
                              </w:tblGrid>
                              <w:tr w:rsidR="0081588B" w:rsidRPr="00C55746" w14:paraId="5DCEABC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525" w:type="dxa"/>
                                    <w:hideMark/>
                                  </w:tcPr>
                                  <w:p w14:paraId="0C7B5845" w14:textId="77777777" w:rsidR="0081588B" w:rsidRPr="00C55746" w:rsidRDefault="0081588B" w:rsidP="0081588B">
                                    <w:pPr>
                                      <w:rPr>
                                        <w:rFonts w:ascii="Verdana" w:eastAsia="Times New Roman" w:hAnsi="Verdana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8850" w:type="dxa"/>
                                    <w:tcBorders>
                                      <w:bottom w:val="single" w:sz="6" w:space="0" w:color="911B2A"/>
                                    </w:tcBorders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885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81588B" w:rsidRPr="00C55746" w14:paraId="6248707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30" w:type="dxa"/>
                                            <w:left w:w="0" w:type="dxa"/>
                                            <w:bottom w:w="22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929"/>
                                          </w:tblGrid>
                                          <w:tr w:rsidR="0081588B" w:rsidRPr="00C55746" w14:paraId="61EC2A4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2F5FCB2" w14:textId="77777777" w:rsidR="0081588B" w:rsidRPr="00C55746" w:rsidRDefault="00505C52" w:rsidP="0081588B">
                                                <w:pPr>
                                                  <w:spacing w:line="252" w:lineRule="atLeast"/>
                                                  <w:jc w:val="center"/>
                                                  <w:rPr>
                                                    <w:rFonts w:ascii="Verdana" w:eastAsia="Times New Roman" w:hAnsi="Verdana" w:cs="Tahoma"/>
                                                    <w:color w:val="6A6A6A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hyperlink r:id="rId11" w:tgtFrame="_blank" w:history="1">
                                                  <w:r w:rsidR="0081588B" w:rsidRPr="00C55746">
                                                    <w:rPr>
                                                      <w:rFonts w:ascii="Verdana" w:eastAsia="Times New Roman" w:hAnsi="Verdana" w:cs="Tahoma"/>
                                                      <w:color w:val="6A6A6A"/>
                                                      <w:sz w:val="21"/>
                                                      <w:szCs w:val="21"/>
                                                    </w:rPr>
                                                    <w:t>BOOKS</w:t>
                                                  </w:r>
                                                </w:hyperlink>
                                                <w:r w:rsidR="0081588B" w:rsidRPr="00C55746">
                                                  <w:rPr>
                                                    <w:rFonts w:ascii="Verdana" w:eastAsia="Times New Roman" w:hAnsi="Verdana" w:cs="Tahoma"/>
                                                    <w:color w:val="6A6A6A"/>
                                                    <w:sz w:val="21"/>
                                                    <w:szCs w:val="21"/>
                                                  </w:rPr>
                                                  <w:t>     </w:t>
                                                </w:r>
                                                <w:hyperlink r:id="rId12" w:tgtFrame="_blank" w:history="1">
                                                  <w:r w:rsidR="0081588B" w:rsidRPr="00C55746">
                                                    <w:rPr>
                                                      <w:rFonts w:ascii="Verdana" w:eastAsia="Times New Roman" w:hAnsi="Verdana" w:cs="Tahoma"/>
                                                      <w:color w:val="6A6A6A"/>
                                                      <w:sz w:val="21"/>
                                                      <w:szCs w:val="21"/>
                                                    </w:rPr>
                                                    <w:t>VIDEO</w:t>
                                                  </w:r>
                                                </w:hyperlink>
                                                <w:r w:rsidR="0081588B" w:rsidRPr="00C55746">
                                                  <w:rPr>
                                                    <w:rFonts w:ascii="Verdana" w:eastAsia="Times New Roman" w:hAnsi="Verdana" w:cs="Tahoma"/>
                                                    <w:color w:val="6A6A6A"/>
                                                    <w:sz w:val="21"/>
                                                    <w:szCs w:val="21"/>
                                                  </w:rPr>
                                                  <w:t>     </w:t>
                                                </w:r>
                                                <w:hyperlink r:id="rId13" w:tgtFrame="_blank" w:history="1">
                                                  <w:r w:rsidR="0081588B" w:rsidRPr="00C55746">
                                                    <w:rPr>
                                                      <w:rFonts w:ascii="Verdana" w:eastAsia="Times New Roman" w:hAnsi="Verdana" w:cs="Tahoma"/>
                                                      <w:color w:val="6A6A6A"/>
                                                      <w:sz w:val="21"/>
                                                      <w:szCs w:val="21"/>
                                                    </w:rPr>
                                                    <w:t>AUDIO</w:t>
                                                  </w:r>
                                                </w:hyperlink>
                                                <w:r w:rsidR="0081588B" w:rsidRPr="00C55746">
                                                  <w:rPr>
                                                    <w:rFonts w:ascii="Verdana" w:eastAsia="Times New Roman" w:hAnsi="Verdana" w:cs="Tahoma"/>
                                                    <w:color w:val="6A6A6A"/>
                                                    <w:sz w:val="21"/>
                                                    <w:szCs w:val="21"/>
                                                  </w:rPr>
                                                  <w:t>     </w:t>
                                                </w:r>
                                                <w:hyperlink r:id="rId14" w:tgtFrame="_blank" w:history="1">
                                                  <w:r w:rsidR="0081588B" w:rsidRPr="00C55746">
                                                    <w:rPr>
                                                      <w:rFonts w:ascii="Verdana" w:eastAsia="Times New Roman" w:hAnsi="Verdana" w:cs="Tahoma"/>
                                                      <w:color w:val="6A6A6A"/>
                                                      <w:sz w:val="21"/>
                                                      <w:szCs w:val="21"/>
                                                    </w:rPr>
                                                    <w:t>BIBLE STUDIES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C1DE78A" w14:textId="77777777" w:rsidR="0081588B" w:rsidRPr="00C55746" w:rsidRDefault="0081588B" w:rsidP="0081588B">
                                          <w:pPr>
                                            <w:jc w:val="center"/>
                                            <w:rPr>
                                              <w:rFonts w:ascii="Verdana" w:eastAsia="Times New Roman" w:hAnsi="Verdana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10B066" w14:textId="77777777" w:rsidR="0081588B" w:rsidRPr="00C55746" w:rsidRDefault="0081588B" w:rsidP="0081588B">
                                    <w:pPr>
                                      <w:jc w:val="center"/>
                                      <w:rPr>
                                        <w:rFonts w:ascii="Verdana" w:eastAsia="Times New Roman" w:hAnsi="Verdana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25" w:type="dxa"/>
                                    <w:hideMark/>
                                  </w:tcPr>
                                  <w:p w14:paraId="6B4C00FC" w14:textId="77777777" w:rsidR="0081588B" w:rsidRPr="00C55746" w:rsidRDefault="0081588B" w:rsidP="0081588B">
                                    <w:pPr>
                                      <w:rPr>
                                        <w:rFonts w:ascii="Verdana" w:eastAsia="Times New Roman" w:hAnsi="Verdana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5CA097E1" w14:textId="77777777" w:rsidR="0081588B" w:rsidRPr="00C55746" w:rsidRDefault="0081588B" w:rsidP="0081588B">
                              <w:pPr>
                                <w:jc w:val="center"/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5A47375B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0D56310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</w:p>
              </w:tc>
            </w:tr>
            <w:tr w:rsidR="0081588B" w:rsidRPr="00C55746" w14:paraId="1C873EED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1B1B0A6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7534B7D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1CDF4CA" w14:textId="77777777" w:rsidR="0081588B" w:rsidRPr="00C55746" w:rsidRDefault="0081588B" w:rsidP="0081588B">
                              <w:pPr>
                                <w:spacing w:line="488" w:lineRule="atLeast"/>
                                <w:jc w:val="center"/>
                                <w:outlineLvl w:val="0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</w:rPr>
                              </w:pPr>
                              <w:r w:rsidRPr="00C55746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800000"/>
                                  <w:kern w:val="36"/>
                                  <w:sz w:val="39"/>
                                  <w:szCs w:val="39"/>
                                </w:rPr>
                                <w:t>What to Do for Lent</w:t>
                              </w:r>
                            </w:p>
                          </w:tc>
                        </w:tr>
                      </w:tbl>
                      <w:p w14:paraId="027D470A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76AB4A2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7104CFD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55A3EBB2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3A0A9EE" w14:textId="77777777" w:rsidR="0081588B" w:rsidRPr="00C55746" w:rsidRDefault="0081588B" w:rsidP="0081588B">
                              <w:pPr>
                                <w:jc w:val="center"/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  <w:r w:rsidRPr="00C55746">
                                <w:rPr>
                                  <w:rFonts w:ascii="Verdana" w:eastAsia="Times New Roman" w:hAnsi="Verdana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4B27F695" wp14:editId="572B8D2A">
                                    <wp:extent cx="7621905" cy="4418965"/>
                                    <wp:effectExtent l="0" t="0" r="0" b="635"/>
                                    <wp:docPr id="6" name="Picture 6">
                                      <a:hlinkClick xmlns:a="http://schemas.openxmlformats.org/drawingml/2006/main" r:id="rId15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>
                                              <a:hlinkClick r:id="rId15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1905" cy="4418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C95FC82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0A5F897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52D6B14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318DDA4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A3EAD5E" w14:textId="77777777" w:rsidR="0081588B" w:rsidRPr="00C55746" w:rsidRDefault="0081588B" w:rsidP="0081588B">
                              <w:pPr>
                                <w:spacing w:line="360" w:lineRule="atLeast"/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  <w:t>It's time to start thinking about Lenten devotions—Ash Wednesday is March 2!  </w:t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</w:rPr>
                                <w:t>This year, we're getting back to the roots of our faith.</w:t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t> </w:t>
                              </w:r>
                              <w:hyperlink r:id="rId17" w:tgtFrame="_blank" w:history="1">
                                <w:r w:rsidRPr="00C55746">
                                  <w:rPr>
                                    <w:rFonts w:ascii="Verdana" w:eastAsia="Times New Roman" w:hAnsi="Verdana" w:cs="Times New Roman"/>
                                    <w:color w:val="007C89"/>
                                    <w:sz w:val="24"/>
                                    <w:szCs w:val="24"/>
                                    <w:u w:val="single"/>
                                  </w:rPr>
                                  <w:t>Join Scott Hahn for FREE Lenten streaming</w:t>
                                </w:r>
                              </w:hyperlink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t xml:space="preserve"> of faith-inspiring talks on </w:t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lastRenderedPageBreak/>
                                <w:t>Confession, prayer, the Eucharist, and knowing the Gospel. Don't miss this! </w:t>
                              </w:r>
                            </w:p>
                          </w:tc>
                        </w:tr>
                      </w:tbl>
                      <w:p w14:paraId="29FC65B6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15B2F62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6A3FA644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2BAAD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62"/>
                        </w:tblGrid>
                        <w:tr w:rsidR="0081588B" w:rsidRPr="00C55746" w14:paraId="0A75329E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BAADF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7235867C" w14:textId="77777777" w:rsidR="0081588B" w:rsidRPr="00C55746" w:rsidRDefault="00505C52" w:rsidP="0081588B">
                              <w:pPr>
                                <w:jc w:val="center"/>
                                <w:rPr>
                                  <w:rFonts w:ascii="Verdana" w:eastAsia="Times New Roman" w:hAnsi="Verdana" w:cs="Arial"/>
                                  <w:sz w:val="24"/>
                                  <w:szCs w:val="24"/>
                                </w:rPr>
                              </w:pPr>
                              <w:hyperlink r:id="rId18" w:tgtFrame="_blank" w:tooltip="Sign Up Now" w:history="1">
                                <w:r w:rsidR="0081588B" w:rsidRPr="00C55746">
                                  <w:rPr>
                                    <w:rFonts w:ascii="Verdana" w:eastAsia="Times New Roman" w:hAnsi="Verdana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Sign Up Now</w:t>
                                </w:r>
                              </w:hyperlink>
                            </w:p>
                          </w:tc>
                        </w:tr>
                      </w:tbl>
                      <w:p w14:paraId="4D239CB5" w14:textId="77777777" w:rsidR="0081588B" w:rsidRPr="00C55746" w:rsidRDefault="0081588B" w:rsidP="0081588B">
                        <w:pPr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6DA68BB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28CC3CE2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A59EA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20"/>
                        </w:tblGrid>
                        <w:tr w:rsidR="0081588B" w:rsidRPr="00C55746" w14:paraId="5CC1096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3F0823C" w14:textId="77777777" w:rsidR="0081588B" w:rsidRPr="00C55746" w:rsidRDefault="0081588B" w:rsidP="0081588B">
                              <w:pPr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4923A1C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E48758E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597C00C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0"/>
                        </w:tblGrid>
                        <w:tr w:rsidR="0081588B" w:rsidRPr="00C55746" w14:paraId="780CED5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77"/>
                              </w:tblGrid>
                              <w:tr w:rsidR="0081588B" w:rsidRPr="00C55746" w14:paraId="372CA717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CD29F0D" w14:textId="77777777" w:rsidR="0081588B" w:rsidRPr="00C55746" w:rsidRDefault="0081588B" w:rsidP="0081588B">
                                    <w:pPr>
                                      <w:jc w:val="center"/>
                                      <w:rPr>
                                        <w:rFonts w:ascii="Verdana" w:eastAsia="Times New Roman" w:hAnsi="Verdana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en-CA"/>
                                      </w:rPr>
                                      <w:drawing>
                                        <wp:inline distT="0" distB="0" distL="0" distR="0" wp14:anchorId="3CD378B2" wp14:editId="17CA28D9">
                                          <wp:extent cx="3350895" cy="3350895"/>
                                          <wp:effectExtent l="0" t="0" r="0" b="0"/>
                                          <wp:docPr id="5" name="Picture 5">
                                            <a:hlinkClick xmlns:a="http://schemas.openxmlformats.org/drawingml/2006/main" r:id="rId19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>
                                                    <a:hlinkClick r:id="rId19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0895" cy="33508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1588B" w:rsidRPr="00C55746" w14:paraId="3C9F567A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712F073" w14:textId="77777777" w:rsidR="0081588B" w:rsidRPr="00C55746" w:rsidRDefault="0081588B" w:rsidP="0081588B">
                                    <w:pPr>
                                      <w:spacing w:line="360" w:lineRule="atLeast"/>
                                      <w:rPr>
                                        <w:rFonts w:ascii="Verdana" w:eastAsia="Times New Roman" w:hAnsi="Verdana" w:cs="Times New Roman"/>
                                        <w:color w:val="202020"/>
                                        <w:sz w:val="24"/>
                                        <w:szCs w:val="24"/>
                                      </w:rPr>
                                    </w:pP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Everyone who registers for free Lenten streaming will also receive </w:t>
                                    </w:r>
                                    <w:proofErr w:type="spellStart"/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b/>
                                        <w:bCs/>
                                        <w:color w:val="202020"/>
                                        <w:sz w:val="24"/>
                                        <w:szCs w:val="24"/>
                                      </w:rPr>
                                      <w:t>FREE</w:t>
                                    </w:r>
                                    <w:proofErr w:type="spellEnd"/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b/>
                                        <w:bCs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bonus PDF booklet of daily reflections on the Mass readings, “Journey Through Lent.”</w:t>
                                    </w: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>That means you'll get </w:t>
                                    </w: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b/>
                                        <w:bCs/>
                                        <w:color w:val="202020"/>
                                        <w:sz w:val="24"/>
                                        <w:szCs w:val="24"/>
                                      </w:rPr>
                                      <w:t>free weekly talks by Scott Hahn AND daily reflections on the Scripture readings</w:t>
                                    </w:r>
                                    <w:r w:rsidRPr="00C55746">
                                      <w:rPr>
                                        <w:rFonts w:ascii="Verdana" w:eastAsia="Times New Roman" w:hAnsi="Verdana" w:cs="Times New Roman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. Plus, get detailed outlines for each video and additional room for notes. </w:t>
                                    </w:r>
                                  </w:p>
                                </w:tc>
                              </w:tr>
                            </w:tbl>
                            <w:p w14:paraId="47C552F9" w14:textId="77777777" w:rsidR="0081588B" w:rsidRPr="00C55746" w:rsidRDefault="0081588B" w:rsidP="0081588B">
                              <w:pPr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2F98550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5371E1A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08181CB4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2BAAD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56"/>
                        </w:tblGrid>
                        <w:tr w:rsidR="0081588B" w:rsidRPr="00C55746" w14:paraId="128FF145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BAADF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2E8A8152" w14:textId="77777777" w:rsidR="0081588B" w:rsidRPr="00C55746" w:rsidRDefault="00505C52" w:rsidP="0081588B">
                              <w:pPr>
                                <w:jc w:val="center"/>
                                <w:rPr>
                                  <w:rFonts w:ascii="Verdana" w:eastAsia="Times New Roman" w:hAnsi="Verdana" w:cs="Arial"/>
                                  <w:sz w:val="24"/>
                                  <w:szCs w:val="24"/>
                                </w:rPr>
                              </w:pPr>
                              <w:hyperlink r:id="rId21" w:tgtFrame="_blank" w:tooltip="Learn More" w:history="1">
                                <w:r w:rsidR="0081588B" w:rsidRPr="00C55746">
                                  <w:rPr>
                                    <w:rFonts w:ascii="Verdana" w:eastAsia="Times New Roman" w:hAnsi="Verdana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Learn More</w:t>
                                </w:r>
                              </w:hyperlink>
                            </w:p>
                          </w:tc>
                        </w:tr>
                      </w:tbl>
                      <w:p w14:paraId="3727ACAC" w14:textId="77777777" w:rsidR="0081588B" w:rsidRPr="00C55746" w:rsidRDefault="0081588B" w:rsidP="0081588B">
                        <w:pPr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011CD2E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4DE47060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A59EA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20"/>
                        </w:tblGrid>
                        <w:tr w:rsidR="0081588B" w:rsidRPr="00C55746" w14:paraId="21AD323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5F9227E" w14:textId="77777777" w:rsidR="0081588B" w:rsidRPr="00C55746" w:rsidRDefault="0081588B" w:rsidP="0081588B">
                              <w:pPr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C6D084F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FB7FD1F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0755BAF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16D16F9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0767DD4" w14:textId="77777777" w:rsidR="0081588B" w:rsidRPr="00C55746" w:rsidRDefault="0081588B" w:rsidP="0081588B">
                              <w:pPr>
                                <w:spacing w:line="360" w:lineRule="atLeast"/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i/>
                                  <w:iCs/>
                                  <w:color w:val="202020"/>
                                  <w:sz w:val="24"/>
                                  <w:szCs w:val="24"/>
                                </w:rPr>
                                <w:t>"The Bible led me into the Church, and I love it deeply. But I could never find the riches hidden in its fields without the help of teachers like you, Dr. Hahn. Thank you." </w:t>
                              </w:r>
                            </w:p>
                            <w:p w14:paraId="3CC6199D" w14:textId="77777777" w:rsidR="0081588B" w:rsidRPr="00C55746" w:rsidRDefault="0081588B" w:rsidP="0081588B">
                              <w:pPr>
                                <w:spacing w:line="360" w:lineRule="atLeast"/>
                                <w:jc w:val="right"/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C55746">
                                <w:rPr>
                                  <w:rFonts w:ascii="Verdana" w:eastAsia="Times New Roman" w:hAnsi="Verdana" w:cs="Times New Roman"/>
                                  <w:color w:val="202020"/>
                                  <w:sz w:val="24"/>
                                  <w:szCs w:val="24"/>
                                </w:rPr>
                                <w:t>—</w:t>
                              </w:r>
                              <w:r w:rsidRPr="00C55746">
                                <w:rPr>
                                  <w:rFonts w:ascii="Verdana" w:eastAsia="Times New Roman" w:hAnsi="Verdana" w:cs="Times New Roman"/>
                                  <w:i/>
                                  <w:iCs/>
                                  <w:color w:val="202020"/>
                                  <w:sz w:val="24"/>
                                  <w:szCs w:val="24"/>
                                </w:rPr>
                                <w:t>Susan D. </w:t>
                              </w:r>
                            </w:p>
                          </w:tc>
                        </w:tr>
                      </w:tbl>
                      <w:p w14:paraId="7BB26EE8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EF13804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11FB12C3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2BAAD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62"/>
                        </w:tblGrid>
                        <w:tr w:rsidR="0081588B" w:rsidRPr="00C55746" w14:paraId="7ACF0B20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2BAADF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06FEDF74" w14:textId="77777777" w:rsidR="0081588B" w:rsidRPr="00C55746" w:rsidRDefault="00505C52" w:rsidP="0081588B">
                              <w:pPr>
                                <w:jc w:val="center"/>
                                <w:rPr>
                                  <w:rFonts w:ascii="Verdana" w:eastAsia="Times New Roman" w:hAnsi="Verdana" w:cs="Arial"/>
                                  <w:sz w:val="24"/>
                                  <w:szCs w:val="24"/>
                                </w:rPr>
                              </w:pPr>
                              <w:hyperlink r:id="rId22" w:tgtFrame="_blank" w:tooltip="Sign Up Now" w:history="1">
                                <w:r w:rsidR="0081588B" w:rsidRPr="00C55746">
                                  <w:rPr>
                                    <w:rFonts w:ascii="Verdana" w:eastAsia="Times New Roman" w:hAnsi="Verdana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Sign Up Now</w:t>
                                </w:r>
                              </w:hyperlink>
                            </w:p>
                          </w:tc>
                        </w:tr>
                      </w:tbl>
                      <w:p w14:paraId="73EACE59" w14:textId="77777777" w:rsidR="0081588B" w:rsidRPr="00C55746" w:rsidRDefault="0081588B" w:rsidP="0081588B">
                        <w:pPr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80B8201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</w:p>
              </w:tc>
            </w:tr>
            <w:tr w:rsidR="0081588B" w:rsidRPr="00C55746" w14:paraId="52D98DD3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hideMark/>
                </w:tcPr>
                <w:tbl>
                  <w:tblPr>
                    <w:tblpPr w:leftFromText="45" w:rightFromText="45" w:vertAnchor="text"/>
                    <w:tblW w:w="45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588B" w:rsidRPr="00C55746" w14:paraId="2619B2D1" w14:textId="77777777">
                    <w:tc>
                      <w:tcPr>
                        <w:tcW w:w="0" w:type="auto"/>
                        <w:hideMark/>
                      </w:tcPr>
                      <w:p w14:paraId="0B85C66B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2EDBB64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pPr w:leftFromText="45" w:rightFromText="45" w:vertAnchor="text"/>
                    <w:tblW w:w="45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588B" w:rsidRPr="00C55746" w14:paraId="29CD7E41" w14:textId="77777777">
                    <w:tc>
                      <w:tcPr>
                        <w:tcW w:w="0" w:type="auto"/>
                        <w:hideMark/>
                      </w:tcPr>
                      <w:p w14:paraId="353ABF66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B71410E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</w:p>
              </w:tc>
            </w:tr>
            <w:tr w:rsidR="0081588B" w:rsidRPr="00C55746" w14:paraId="7507F204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single" w:sz="12" w:space="0" w:color="EAEAEA"/>
                  </w:tcBorders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p w14:paraId="7F22CC63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</w:tr>
            <w:tr w:rsidR="0081588B" w:rsidRPr="00C55746" w14:paraId="4C569519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25715C29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0"/>
                        </w:tblGrid>
                        <w:tr w:rsidR="0081588B" w:rsidRPr="00C55746" w14:paraId="3F667BCD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4CDC6DA0" w14:textId="77777777" w:rsidR="0081588B" w:rsidRPr="00C55746" w:rsidRDefault="0081588B" w:rsidP="0081588B">
                              <w:pPr>
                                <w:jc w:val="center"/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  <w:r w:rsidRPr="00C55746">
                                <w:rPr>
                                  <w:rFonts w:ascii="Verdana" w:eastAsia="Times New Roman" w:hAnsi="Verdana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418DBAB0" wp14:editId="714368BD">
                                    <wp:extent cx="5229989" cy="2798216"/>
                                    <wp:effectExtent l="0" t="0" r="2540" b="0"/>
                                    <wp:docPr id="4" name="Picture 4">
                                      <a:hlinkClick xmlns:a="http://schemas.openxmlformats.org/drawingml/2006/main" r:id="rId23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>
                                              <a:hlinkClick r:id="rId23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0566" cy="2798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9A837CB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8E95C93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p w14:paraId="77210A57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0"/>
                  </w:tblGrid>
                  <w:tr w:rsidR="0081588B" w:rsidRPr="00C55746" w14:paraId="608F0B26" w14:textId="77777777"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37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EEEEE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20"/>
                        </w:tblGrid>
                        <w:tr w:rsidR="0081588B" w:rsidRPr="00C55746" w14:paraId="338C3E7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996A6DD" w14:textId="77777777" w:rsidR="0081588B" w:rsidRPr="00C55746" w:rsidRDefault="0081588B" w:rsidP="0081588B">
                              <w:pPr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645D87D" w14:textId="77777777" w:rsidR="0081588B" w:rsidRPr="00C55746" w:rsidRDefault="0081588B" w:rsidP="0081588B">
                        <w:pPr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AABA58A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vanish/>
                      <w:sz w:val="24"/>
                      <w:szCs w:val="24"/>
                    </w:rPr>
                  </w:pPr>
                </w:p>
                <w:p w14:paraId="2F9398B8" w14:textId="77777777" w:rsidR="0081588B" w:rsidRPr="00C55746" w:rsidRDefault="0081588B" w:rsidP="0081588B">
                  <w:pP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</w:p>
              </w:tc>
            </w:tr>
          </w:tbl>
          <w:p w14:paraId="30A2BA26" w14:textId="77777777" w:rsidR="0081588B" w:rsidRPr="00C55746" w:rsidRDefault="0081588B" w:rsidP="0081588B">
            <w:pPr>
              <w:jc w:val="center"/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46C300D8" w14:textId="77777777" w:rsidR="0081588B" w:rsidRDefault="0081588B" w:rsidP="00A96F56">
      <w:pPr>
        <w:jc w:val="center"/>
      </w:pPr>
    </w:p>
    <w:sectPr w:rsidR="008158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7018F5"/>
    <w:multiLevelType w:val="hybridMultilevel"/>
    <w:tmpl w:val="24F89D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E496B"/>
    <w:multiLevelType w:val="hybridMultilevel"/>
    <w:tmpl w:val="2FC632DA"/>
    <w:lvl w:ilvl="0" w:tplc="44FCF1D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4273ABC"/>
    <w:multiLevelType w:val="hybridMultilevel"/>
    <w:tmpl w:val="E2020A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4565E"/>
    <w:multiLevelType w:val="hybridMultilevel"/>
    <w:tmpl w:val="18AA968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981"/>
    <w:rsid w:val="000018EB"/>
    <w:rsid w:val="0000578C"/>
    <w:rsid w:val="00006B0C"/>
    <w:rsid w:val="00014589"/>
    <w:rsid w:val="00017B2F"/>
    <w:rsid w:val="0002322F"/>
    <w:rsid w:val="00023A6D"/>
    <w:rsid w:val="00032DB6"/>
    <w:rsid w:val="0004411C"/>
    <w:rsid w:val="00051F9F"/>
    <w:rsid w:val="000604E2"/>
    <w:rsid w:val="0007043C"/>
    <w:rsid w:val="00082C3C"/>
    <w:rsid w:val="000835FD"/>
    <w:rsid w:val="000A2557"/>
    <w:rsid w:val="000A5079"/>
    <w:rsid w:val="000B5710"/>
    <w:rsid w:val="000B75AB"/>
    <w:rsid w:val="000C237C"/>
    <w:rsid w:val="000C6EFF"/>
    <w:rsid w:val="000D71BA"/>
    <w:rsid w:val="000E53F6"/>
    <w:rsid w:val="000F345F"/>
    <w:rsid w:val="000F5180"/>
    <w:rsid w:val="00101B88"/>
    <w:rsid w:val="00103DD2"/>
    <w:rsid w:val="00111648"/>
    <w:rsid w:val="00111E3B"/>
    <w:rsid w:val="00112B0B"/>
    <w:rsid w:val="00117AC8"/>
    <w:rsid w:val="0012551E"/>
    <w:rsid w:val="0013277B"/>
    <w:rsid w:val="001514E3"/>
    <w:rsid w:val="00152F91"/>
    <w:rsid w:val="0015435C"/>
    <w:rsid w:val="00157D21"/>
    <w:rsid w:val="00173A47"/>
    <w:rsid w:val="00185FFA"/>
    <w:rsid w:val="00187AA9"/>
    <w:rsid w:val="00195040"/>
    <w:rsid w:val="001976E9"/>
    <w:rsid w:val="001A565B"/>
    <w:rsid w:val="001B091E"/>
    <w:rsid w:val="001B3AF1"/>
    <w:rsid w:val="001B62D3"/>
    <w:rsid w:val="001C1FA5"/>
    <w:rsid w:val="001C25E0"/>
    <w:rsid w:val="001C2E75"/>
    <w:rsid w:val="001C54DD"/>
    <w:rsid w:val="001C60F2"/>
    <w:rsid w:val="001D1FA6"/>
    <w:rsid w:val="001E5DF7"/>
    <w:rsid w:val="001F7712"/>
    <w:rsid w:val="00207E9A"/>
    <w:rsid w:val="00210205"/>
    <w:rsid w:val="002117A6"/>
    <w:rsid w:val="002148F3"/>
    <w:rsid w:val="00234851"/>
    <w:rsid w:val="002353A7"/>
    <w:rsid w:val="002632B1"/>
    <w:rsid w:val="00267528"/>
    <w:rsid w:val="002700C7"/>
    <w:rsid w:val="00272602"/>
    <w:rsid w:val="00290F37"/>
    <w:rsid w:val="00295A7C"/>
    <w:rsid w:val="002A518C"/>
    <w:rsid w:val="002C3035"/>
    <w:rsid w:val="002C32B8"/>
    <w:rsid w:val="002C724C"/>
    <w:rsid w:val="002D11BE"/>
    <w:rsid w:val="002D1F5A"/>
    <w:rsid w:val="002D3AF9"/>
    <w:rsid w:val="002D69E6"/>
    <w:rsid w:val="002E4FAB"/>
    <w:rsid w:val="002E59B3"/>
    <w:rsid w:val="002E5DBC"/>
    <w:rsid w:val="002F0B83"/>
    <w:rsid w:val="002F5DA4"/>
    <w:rsid w:val="00303A34"/>
    <w:rsid w:val="0030718B"/>
    <w:rsid w:val="00307412"/>
    <w:rsid w:val="00312B7C"/>
    <w:rsid w:val="003303E7"/>
    <w:rsid w:val="00331380"/>
    <w:rsid w:val="00334BE3"/>
    <w:rsid w:val="00342040"/>
    <w:rsid w:val="00353F1D"/>
    <w:rsid w:val="003608B9"/>
    <w:rsid w:val="0036243C"/>
    <w:rsid w:val="003651E6"/>
    <w:rsid w:val="00375D74"/>
    <w:rsid w:val="00377347"/>
    <w:rsid w:val="00380EB7"/>
    <w:rsid w:val="003832B6"/>
    <w:rsid w:val="003904B1"/>
    <w:rsid w:val="00390668"/>
    <w:rsid w:val="003A6188"/>
    <w:rsid w:val="003B1055"/>
    <w:rsid w:val="003B7342"/>
    <w:rsid w:val="003C3E58"/>
    <w:rsid w:val="003C62C6"/>
    <w:rsid w:val="003D360D"/>
    <w:rsid w:val="003E39F4"/>
    <w:rsid w:val="003E5191"/>
    <w:rsid w:val="003E7004"/>
    <w:rsid w:val="003E7716"/>
    <w:rsid w:val="003F3D82"/>
    <w:rsid w:val="003F5200"/>
    <w:rsid w:val="00401450"/>
    <w:rsid w:val="0040331A"/>
    <w:rsid w:val="0040365F"/>
    <w:rsid w:val="00404AB3"/>
    <w:rsid w:val="004065DE"/>
    <w:rsid w:val="0041459F"/>
    <w:rsid w:val="00416546"/>
    <w:rsid w:val="0043015B"/>
    <w:rsid w:val="0043137F"/>
    <w:rsid w:val="004407C6"/>
    <w:rsid w:val="00461FA1"/>
    <w:rsid w:val="00463E95"/>
    <w:rsid w:val="00467F10"/>
    <w:rsid w:val="0047609B"/>
    <w:rsid w:val="0048372D"/>
    <w:rsid w:val="00483D15"/>
    <w:rsid w:val="00483E42"/>
    <w:rsid w:val="004A3ED5"/>
    <w:rsid w:val="004C55AC"/>
    <w:rsid w:val="004C6146"/>
    <w:rsid w:val="004D5343"/>
    <w:rsid w:val="004E09F1"/>
    <w:rsid w:val="004E571C"/>
    <w:rsid w:val="004E7339"/>
    <w:rsid w:val="004F21CC"/>
    <w:rsid w:val="004F69B5"/>
    <w:rsid w:val="00501236"/>
    <w:rsid w:val="00501AEE"/>
    <w:rsid w:val="005025B2"/>
    <w:rsid w:val="00505C52"/>
    <w:rsid w:val="00511E19"/>
    <w:rsid w:val="00517BC7"/>
    <w:rsid w:val="00525B87"/>
    <w:rsid w:val="00544B59"/>
    <w:rsid w:val="00567C0E"/>
    <w:rsid w:val="005825D7"/>
    <w:rsid w:val="005A27F1"/>
    <w:rsid w:val="005C5BA2"/>
    <w:rsid w:val="005D0793"/>
    <w:rsid w:val="005D2365"/>
    <w:rsid w:val="005D3ACA"/>
    <w:rsid w:val="005D6378"/>
    <w:rsid w:val="005D7201"/>
    <w:rsid w:val="005D79E7"/>
    <w:rsid w:val="005E0931"/>
    <w:rsid w:val="005E46E5"/>
    <w:rsid w:val="005E528A"/>
    <w:rsid w:val="005E628B"/>
    <w:rsid w:val="005F541B"/>
    <w:rsid w:val="005F5574"/>
    <w:rsid w:val="005F688A"/>
    <w:rsid w:val="00613932"/>
    <w:rsid w:val="0061454F"/>
    <w:rsid w:val="00622077"/>
    <w:rsid w:val="00646DFD"/>
    <w:rsid w:val="00660CC5"/>
    <w:rsid w:val="00662141"/>
    <w:rsid w:val="006639A7"/>
    <w:rsid w:val="0066498B"/>
    <w:rsid w:val="006667AF"/>
    <w:rsid w:val="00676C4B"/>
    <w:rsid w:val="00681231"/>
    <w:rsid w:val="00682F3D"/>
    <w:rsid w:val="00684FC0"/>
    <w:rsid w:val="006874BB"/>
    <w:rsid w:val="0068795E"/>
    <w:rsid w:val="006879C2"/>
    <w:rsid w:val="0069147C"/>
    <w:rsid w:val="00693D36"/>
    <w:rsid w:val="00697BA7"/>
    <w:rsid w:val="006A1726"/>
    <w:rsid w:val="006A2650"/>
    <w:rsid w:val="006A28C1"/>
    <w:rsid w:val="006C3095"/>
    <w:rsid w:val="006C5EED"/>
    <w:rsid w:val="006D5B3F"/>
    <w:rsid w:val="006F6B7F"/>
    <w:rsid w:val="006F7813"/>
    <w:rsid w:val="00706D0B"/>
    <w:rsid w:val="007158A2"/>
    <w:rsid w:val="00716BA8"/>
    <w:rsid w:val="007216C7"/>
    <w:rsid w:val="007249AC"/>
    <w:rsid w:val="00731FB1"/>
    <w:rsid w:val="00733CE6"/>
    <w:rsid w:val="007357D3"/>
    <w:rsid w:val="00742307"/>
    <w:rsid w:val="00742738"/>
    <w:rsid w:val="0074296D"/>
    <w:rsid w:val="007605A1"/>
    <w:rsid w:val="007676B6"/>
    <w:rsid w:val="00773056"/>
    <w:rsid w:val="007813AE"/>
    <w:rsid w:val="00784647"/>
    <w:rsid w:val="00795029"/>
    <w:rsid w:val="007A5156"/>
    <w:rsid w:val="007A7393"/>
    <w:rsid w:val="007A7DD4"/>
    <w:rsid w:val="007B2413"/>
    <w:rsid w:val="007B318E"/>
    <w:rsid w:val="007D4A17"/>
    <w:rsid w:val="007D4DD7"/>
    <w:rsid w:val="007E4A5F"/>
    <w:rsid w:val="007F3C8B"/>
    <w:rsid w:val="007F5DFC"/>
    <w:rsid w:val="0081363E"/>
    <w:rsid w:val="0081588B"/>
    <w:rsid w:val="008236C1"/>
    <w:rsid w:val="008244BA"/>
    <w:rsid w:val="00827C7E"/>
    <w:rsid w:val="00831436"/>
    <w:rsid w:val="00835F3A"/>
    <w:rsid w:val="008509AD"/>
    <w:rsid w:val="00852F86"/>
    <w:rsid w:val="00855332"/>
    <w:rsid w:val="00856008"/>
    <w:rsid w:val="00861A1A"/>
    <w:rsid w:val="0087197B"/>
    <w:rsid w:val="00880F17"/>
    <w:rsid w:val="00890A88"/>
    <w:rsid w:val="00890D4C"/>
    <w:rsid w:val="008969CA"/>
    <w:rsid w:val="008C0598"/>
    <w:rsid w:val="008C0CE5"/>
    <w:rsid w:val="008C333B"/>
    <w:rsid w:val="008C46CC"/>
    <w:rsid w:val="008D48AE"/>
    <w:rsid w:val="008D73B4"/>
    <w:rsid w:val="008D7C6B"/>
    <w:rsid w:val="008E236F"/>
    <w:rsid w:val="008F2E04"/>
    <w:rsid w:val="009032E9"/>
    <w:rsid w:val="00904910"/>
    <w:rsid w:val="00904F77"/>
    <w:rsid w:val="00911B1B"/>
    <w:rsid w:val="0092524A"/>
    <w:rsid w:val="00925A53"/>
    <w:rsid w:val="00926D55"/>
    <w:rsid w:val="00934EC5"/>
    <w:rsid w:val="00935718"/>
    <w:rsid w:val="009406BA"/>
    <w:rsid w:val="0094211B"/>
    <w:rsid w:val="00945F4C"/>
    <w:rsid w:val="00965221"/>
    <w:rsid w:val="00983F68"/>
    <w:rsid w:val="00993231"/>
    <w:rsid w:val="0099356E"/>
    <w:rsid w:val="0099670F"/>
    <w:rsid w:val="009A1E47"/>
    <w:rsid w:val="009A4864"/>
    <w:rsid w:val="009A5147"/>
    <w:rsid w:val="009A7B85"/>
    <w:rsid w:val="009C698A"/>
    <w:rsid w:val="009D0FD8"/>
    <w:rsid w:val="009D68F0"/>
    <w:rsid w:val="009E10BB"/>
    <w:rsid w:val="009E2BC3"/>
    <w:rsid w:val="009F3060"/>
    <w:rsid w:val="00A012CC"/>
    <w:rsid w:val="00A1115A"/>
    <w:rsid w:val="00A21A37"/>
    <w:rsid w:val="00A243B3"/>
    <w:rsid w:val="00A2719B"/>
    <w:rsid w:val="00A34CB8"/>
    <w:rsid w:val="00A37870"/>
    <w:rsid w:val="00A40238"/>
    <w:rsid w:val="00A465FB"/>
    <w:rsid w:val="00A5086A"/>
    <w:rsid w:val="00A623CD"/>
    <w:rsid w:val="00A6445A"/>
    <w:rsid w:val="00A65255"/>
    <w:rsid w:val="00A67786"/>
    <w:rsid w:val="00A93377"/>
    <w:rsid w:val="00A96F56"/>
    <w:rsid w:val="00AA3F45"/>
    <w:rsid w:val="00AA4C68"/>
    <w:rsid w:val="00AA6CB4"/>
    <w:rsid w:val="00AD2D75"/>
    <w:rsid w:val="00AE2B90"/>
    <w:rsid w:val="00AE65F9"/>
    <w:rsid w:val="00B02EA5"/>
    <w:rsid w:val="00B12E62"/>
    <w:rsid w:val="00B15419"/>
    <w:rsid w:val="00B17E44"/>
    <w:rsid w:val="00B22FD2"/>
    <w:rsid w:val="00B36F14"/>
    <w:rsid w:val="00B46360"/>
    <w:rsid w:val="00B47517"/>
    <w:rsid w:val="00B47CDD"/>
    <w:rsid w:val="00B67354"/>
    <w:rsid w:val="00B8679C"/>
    <w:rsid w:val="00B90F9A"/>
    <w:rsid w:val="00BA2B5A"/>
    <w:rsid w:val="00BA30CB"/>
    <w:rsid w:val="00BA5DB6"/>
    <w:rsid w:val="00BB104A"/>
    <w:rsid w:val="00BB32A8"/>
    <w:rsid w:val="00BC173C"/>
    <w:rsid w:val="00BC3106"/>
    <w:rsid w:val="00BD74C4"/>
    <w:rsid w:val="00BD78BF"/>
    <w:rsid w:val="00BE71C2"/>
    <w:rsid w:val="00C01802"/>
    <w:rsid w:val="00C10130"/>
    <w:rsid w:val="00C112B6"/>
    <w:rsid w:val="00C16173"/>
    <w:rsid w:val="00C16587"/>
    <w:rsid w:val="00C17A2B"/>
    <w:rsid w:val="00C23601"/>
    <w:rsid w:val="00C310DA"/>
    <w:rsid w:val="00C33328"/>
    <w:rsid w:val="00C3584B"/>
    <w:rsid w:val="00C36AAE"/>
    <w:rsid w:val="00C4630E"/>
    <w:rsid w:val="00C5254E"/>
    <w:rsid w:val="00C52B6E"/>
    <w:rsid w:val="00C55746"/>
    <w:rsid w:val="00C61222"/>
    <w:rsid w:val="00C617A7"/>
    <w:rsid w:val="00C62DDD"/>
    <w:rsid w:val="00C71D9D"/>
    <w:rsid w:val="00C768C0"/>
    <w:rsid w:val="00C82410"/>
    <w:rsid w:val="00C87496"/>
    <w:rsid w:val="00CA2AC4"/>
    <w:rsid w:val="00CA3671"/>
    <w:rsid w:val="00CA6D36"/>
    <w:rsid w:val="00CB0E86"/>
    <w:rsid w:val="00CB3A34"/>
    <w:rsid w:val="00CB7D75"/>
    <w:rsid w:val="00CC4F99"/>
    <w:rsid w:val="00CD1B28"/>
    <w:rsid w:val="00CE55F7"/>
    <w:rsid w:val="00CE5A76"/>
    <w:rsid w:val="00CF1C8D"/>
    <w:rsid w:val="00CF2283"/>
    <w:rsid w:val="00D02E50"/>
    <w:rsid w:val="00D0718B"/>
    <w:rsid w:val="00D1178F"/>
    <w:rsid w:val="00D11B55"/>
    <w:rsid w:val="00D171CD"/>
    <w:rsid w:val="00D24157"/>
    <w:rsid w:val="00D25563"/>
    <w:rsid w:val="00D347D0"/>
    <w:rsid w:val="00D40300"/>
    <w:rsid w:val="00D40FB7"/>
    <w:rsid w:val="00D42981"/>
    <w:rsid w:val="00D46180"/>
    <w:rsid w:val="00D503DD"/>
    <w:rsid w:val="00D5171A"/>
    <w:rsid w:val="00D618AD"/>
    <w:rsid w:val="00D6225D"/>
    <w:rsid w:val="00D714D0"/>
    <w:rsid w:val="00D7356B"/>
    <w:rsid w:val="00D73FDB"/>
    <w:rsid w:val="00D7420E"/>
    <w:rsid w:val="00D87715"/>
    <w:rsid w:val="00D96126"/>
    <w:rsid w:val="00DC2F30"/>
    <w:rsid w:val="00DC516B"/>
    <w:rsid w:val="00DE3B5F"/>
    <w:rsid w:val="00DE4ABB"/>
    <w:rsid w:val="00DE6979"/>
    <w:rsid w:val="00DF4C01"/>
    <w:rsid w:val="00DF557F"/>
    <w:rsid w:val="00E0052E"/>
    <w:rsid w:val="00E11632"/>
    <w:rsid w:val="00E12AE0"/>
    <w:rsid w:val="00E158A8"/>
    <w:rsid w:val="00E26054"/>
    <w:rsid w:val="00E35B8C"/>
    <w:rsid w:val="00E35BB8"/>
    <w:rsid w:val="00E35C39"/>
    <w:rsid w:val="00E412A8"/>
    <w:rsid w:val="00E524C2"/>
    <w:rsid w:val="00E528AD"/>
    <w:rsid w:val="00E62827"/>
    <w:rsid w:val="00E6636D"/>
    <w:rsid w:val="00E76B5B"/>
    <w:rsid w:val="00E83E51"/>
    <w:rsid w:val="00E90FD6"/>
    <w:rsid w:val="00E93629"/>
    <w:rsid w:val="00E94441"/>
    <w:rsid w:val="00EB5A86"/>
    <w:rsid w:val="00EC3925"/>
    <w:rsid w:val="00EC57E9"/>
    <w:rsid w:val="00EC5A5E"/>
    <w:rsid w:val="00EE4A2E"/>
    <w:rsid w:val="00EE6583"/>
    <w:rsid w:val="00F16ADC"/>
    <w:rsid w:val="00F30D9A"/>
    <w:rsid w:val="00F3468E"/>
    <w:rsid w:val="00F354C9"/>
    <w:rsid w:val="00F42270"/>
    <w:rsid w:val="00F43F76"/>
    <w:rsid w:val="00F4549A"/>
    <w:rsid w:val="00F50787"/>
    <w:rsid w:val="00F514B3"/>
    <w:rsid w:val="00F516C4"/>
    <w:rsid w:val="00F60FEA"/>
    <w:rsid w:val="00F623C8"/>
    <w:rsid w:val="00F6696C"/>
    <w:rsid w:val="00F713EE"/>
    <w:rsid w:val="00F7177E"/>
    <w:rsid w:val="00F809EA"/>
    <w:rsid w:val="00F82080"/>
    <w:rsid w:val="00F91A3D"/>
    <w:rsid w:val="00FA1C2D"/>
    <w:rsid w:val="00FB0681"/>
    <w:rsid w:val="00FB2310"/>
    <w:rsid w:val="00FB3A02"/>
    <w:rsid w:val="00FC3C76"/>
    <w:rsid w:val="00FD02A2"/>
    <w:rsid w:val="00FD09A7"/>
    <w:rsid w:val="00FD1B6A"/>
    <w:rsid w:val="00FD3244"/>
    <w:rsid w:val="00FD6109"/>
    <w:rsid w:val="00FE0B74"/>
    <w:rsid w:val="00FE7EC6"/>
    <w:rsid w:val="00FF03A2"/>
    <w:rsid w:val="00FF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DBBE7"/>
  <w15:chartTrackingRefBased/>
  <w15:docId w15:val="{9B0C11C4-C06D-9E41-A176-588890E0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58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8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1588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1588B"/>
  </w:style>
  <w:style w:type="character" w:styleId="Strong">
    <w:name w:val="Strong"/>
    <w:basedOn w:val="DefaultParagraphFont"/>
    <w:uiPriority w:val="22"/>
    <w:qFormat/>
    <w:rsid w:val="0081588B"/>
    <w:rPr>
      <w:b/>
      <w:bCs/>
    </w:rPr>
  </w:style>
  <w:style w:type="character" w:styleId="Emphasis">
    <w:name w:val="Emphasis"/>
    <w:basedOn w:val="DefaultParagraphFont"/>
    <w:uiPriority w:val="20"/>
    <w:qFormat/>
    <w:rsid w:val="0081588B"/>
    <w:rPr>
      <w:i/>
      <w:iCs/>
    </w:rPr>
  </w:style>
  <w:style w:type="character" w:customStyle="1" w:styleId="org">
    <w:name w:val="org"/>
    <w:basedOn w:val="DefaultParagraphFont"/>
    <w:rsid w:val="0081588B"/>
  </w:style>
  <w:style w:type="character" w:customStyle="1" w:styleId="locality">
    <w:name w:val="locality"/>
    <w:basedOn w:val="DefaultParagraphFont"/>
    <w:rsid w:val="0081588B"/>
  </w:style>
  <w:style w:type="character" w:customStyle="1" w:styleId="region">
    <w:name w:val="region"/>
    <w:basedOn w:val="DefaultParagraphFont"/>
    <w:rsid w:val="0081588B"/>
  </w:style>
  <w:style w:type="character" w:customStyle="1" w:styleId="postal-code">
    <w:name w:val="postal-code"/>
    <w:basedOn w:val="DefaultParagraphFont"/>
    <w:rsid w:val="0081588B"/>
  </w:style>
  <w:style w:type="paragraph" w:styleId="ListParagraph">
    <w:name w:val="List Paragraph"/>
    <w:basedOn w:val="Normal"/>
    <w:uiPriority w:val="34"/>
    <w:qFormat/>
    <w:rsid w:val="00D87715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5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01.safelinks.protection.outlook.com/?url=https%3A%2F%2Fstpaulcenter.us1.list-manage.com%2Ftrack%2Fclick%3Fu%3D2105b9ae357c6e5425a6abcf9%26id%3De7a7c044e7%26e%3Dcd8c62aeef&amp;data=04%7C01%7C%7C123848812640431f922408d9da9c282e%7C84df9e7fe9f640afb435aaaaaaaaaaaa%7C1%7C0%7C637781186499871687%7CUnknown%7CTWFpbGZsb3d8eyJWIjoiMC4wLjAwMDAiLCJQIjoiV2luMzIiLCJBTiI6Ik1haWwiLCJXVCI6Mn0%3D%7C3000&amp;sdata=VZ1Y3egd7Cj0sYcy1dTmxCS5vLa8DbV2SObkiJjia60%3D&amp;reserved=0" TargetMode="External"/><Relationship Id="rId13" Type="http://schemas.openxmlformats.org/officeDocument/2006/relationships/hyperlink" Target="https://na01.safelinks.protection.outlook.com/?url=https%3A%2F%2Fstpaulcenter.us1.list-manage.com%2Ftrack%2Fclick%3Fu%3D2105b9ae357c6e5425a6abcf9%26id%3Dd67e1616b3%26e%3Dcd8c62aeef&amp;data=04%7C01%7C%7C123848812640431f922408d9da9c282e%7C84df9e7fe9f640afb435aaaaaaaaaaaa%7C1%7C0%7C637781186499712615%7CUnknown%7CTWFpbGZsb3d8eyJWIjoiMC4wLjAwMDAiLCJQIjoiV2luMzIiLCJBTiI6Ik1haWwiLCJXVCI6Mn0%3D%7C3000&amp;sdata=U13IS%2B6cGYqNDRfRgw5dSt9dHVUPR1iddZOCU4aEXQc%3D&amp;reserved=0" TargetMode="External"/><Relationship Id="rId18" Type="http://schemas.openxmlformats.org/officeDocument/2006/relationships/hyperlink" Target="https://na01.safelinks.protection.outlook.com/?url=https%3A%2F%2Fstpaulcenter.us1.list-manage.com%2Ftrack%2Fclick%3Fu%3D2105b9ae357c6e5425a6abcf9%26id%3Ddb999b81ac%26e%3Dcd8c62aeef&amp;data=04%7C01%7C%7C123848812640431f922408d9da9c282e%7C84df9e7fe9f640afb435aaaaaaaaaaaa%7C1%7C0%7C637781186499712615%7CUnknown%7CTWFpbGZsb3d8eyJWIjoiMC4wLjAwMDAiLCJQIjoiV2luMzIiLCJBTiI6Ik1haWwiLCJXVCI6Mn0%3D%7C3000&amp;sdata=WQf8Gr%2FmlM6TcDo6bsvKaCuQ81d6S%2ByzrMCz3Y5hiD0%3D&amp;reserved=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a01.safelinks.protection.outlook.com/?url=https%3A%2F%2Fstpaulcenter.us1.list-manage.com%2Ftrack%2Fclick%3Fu%3D2105b9ae357c6e5425a6abcf9%26id%3De7a7c044e7%26e%3Dcd8c62aeef&amp;data=04%7C01%7C%7C123848812640431f922408d9da9c282e%7C84df9e7fe9f640afb435aaaaaaaaaaaa%7C1%7C0%7C637781186499871687%7CUnknown%7CTWFpbGZsb3d8eyJWIjoiMC4wLjAwMDAiLCJQIjoiV2luMzIiLCJBTiI6Ik1haWwiLCJXVCI6Mn0%3D%7C3000&amp;sdata=VZ1Y3egd7Cj0sYcy1dTmxCS5vLa8DbV2SObkiJjia60%3D&amp;reserved=0" TargetMode="External"/><Relationship Id="rId7" Type="http://schemas.openxmlformats.org/officeDocument/2006/relationships/hyperlink" Target="https://na01.safelinks.protection.outlook.com/?url=https%3A%2F%2Fstpaulcenter.us1.list-manage.com%2Ftrack%2Fclick%3Fu%3D2105b9ae357c6e5425a6abcf9%26id%3De7a7c044e7%26e%3Dcd8c62aeef&amp;data=04%7C01%7C%7C123848812640431f922408d9da9c282e%7C84df9e7fe9f640afb435aaaaaaaaaaaa%7C1%7C0%7C637781186499871687%7CUnknown%7CTWFpbGZsb3d8eyJWIjoiMC4wLjAwMDAiLCJQIjoiV2luMzIiLCJBTiI6Ik1haWwiLCJXVCI6Mn0%3D%7C3000&amp;sdata=VZ1Y3egd7Cj0sYcy1dTmxCS5vLa8DbV2SObkiJjia60%3D&amp;reserved=0" TargetMode="External"/><Relationship Id="rId12" Type="http://schemas.openxmlformats.org/officeDocument/2006/relationships/hyperlink" Target="https://na01.safelinks.protection.outlook.com/?url=https%3A%2F%2Fstpaulcenter.us1.list-manage.com%2Ftrack%2Fclick%3Fu%3D2105b9ae357c6e5425a6abcf9%26id%3D6b66b2adbd%26e%3Dcd8c62aeef&amp;data=04%7C01%7C%7C123848812640431f922408d9da9c282e%7C84df9e7fe9f640afb435aaaaaaaaaaaa%7C1%7C0%7C637781186499712615%7CUnknown%7CTWFpbGZsb3d8eyJWIjoiMC4wLjAwMDAiLCJQIjoiV2luMzIiLCJBTiI6Ik1haWwiLCJXVCI6Mn0%3D%7C3000&amp;sdata=6iBz51u8KX0gC9Yc1%2B1k%2F0GiB8Fb4Ru81HvXeY%2BefVQ%3D&amp;reserved=0" TargetMode="External"/><Relationship Id="rId17" Type="http://schemas.openxmlformats.org/officeDocument/2006/relationships/hyperlink" Target="https://na01.safelinks.protection.outlook.com/?url=https%3A%2F%2Fstpaulcenter.us1.list-manage.com%2Ftrack%2Fclick%3Fu%3D2105b9ae357c6e5425a6abcf9%26id%3D31ba666428%26e%3Dcd8c62aeef&amp;data=04%7C01%7C%7C123848812640431f922408d9da9c282e%7C84df9e7fe9f640afb435aaaaaaaaaaaa%7C1%7C0%7C637781186499712615%7CUnknown%7CTWFpbGZsb3d8eyJWIjoiMC4wLjAwMDAiLCJQIjoiV2luMzIiLCJBTiI6Ik1haWwiLCJXVCI6Mn0%3D%7C3000&amp;sdata=QpdfLOqTktHYlbT7W3KuHdEK20esnrJWgfHzggnZbuk%3D&amp;reserved=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na01.safelinks.protection.outlook.com/?url=https%3A%2F%2Fstpaulcenter.us1.list-manage.com%2Ftrack%2Fclick%3Fu%3D2105b9ae357c6e5425a6abcf9%26id%3De7a7c044e7%26e%3Dcd8c62aeef&amp;data=04%7C01%7C%7C123848812640431f922408d9da9c282e%7C84df9e7fe9f640afb435aaaaaaaaaaaa%7C1%7C0%7C637781186499871687%7CUnknown%7CTWFpbGZsb3d8eyJWIjoiMC4wLjAwMDAiLCJQIjoiV2luMzIiLCJBTiI6Ik1haWwiLCJXVCI6Mn0%3D%7C3000&amp;sdata=VZ1Y3egd7Cj0sYcy1dTmxCS5vLa8DbV2SObkiJjia60%3D&amp;reserved=0" TargetMode="External"/><Relationship Id="rId11" Type="http://schemas.openxmlformats.org/officeDocument/2006/relationships/hyperlink" Target="https://na01.safelinks.protection.outlook.com/?url=https%3A%2F%2Fstpaulcenter.us1.list-manage.com%2Ftrack%2Fclick%3Fu%3D2105b9ae357c6e5425a6abcf9%26id%3D637d194b57%26e%3Dcd8c62aeef&amp;data=04%7C01%7C%7C123848812640431f922408d9da9c282e%7C84df9e7fe9f640afb435aaaaaaaaaaaa%7C1%7C0%7C637781186499712615%7CUnknown%7CTWFpbGZsb3d8eyJWIjoiMC4wLjAwMDAiLCJQIjoiV2luMzIiLCJBTiI6Ik1haWwiLCJXVCI6Mn0%3D%7C3000&amp;sdata=Vzn4EKb3uRj8kHflFX5%2BAmVe8DqI3a3zp0akPqDimJA%3D&amp;reserved=0" TargetMode="External"/><Relationship Id="rId24" Type="http://schemas.openxmlformats.org/officeDocument/2006/relationships/image" Target="media/image4.png"/><Relationship Id="rId5" Type="http://schemas.openxmlformats.org/officeDocument/2006/relationships/hyperlink" Target="http://www.cmic.info/taste-of-heaven" TargetMode="External"/><Relationship Id="rId15" Type="http://schemas.openxmlformats.org/officeDocument/2006/relationships/hyperlink" Target="https://na01.safelinks.protection.outlook.com/?url=https://stpaulcenter.us1.list-manage.com/track/click?u%3D2105b9ae357c6e5425a6abcf9%26id%3Dd9383080df%26e%3Dcd8c62aeef&amp;data=04|01||123848812640431f922408d9da9c282e|84df9e7fe9f640afb435aaaaaaaaaaaa|1|0|637781186499712615|Unknown|TWFpbGZsb3d8eyJWIjoiMC4wLjAwMDAiLCJQIjoiV2luMzIiLCJBTiI6Ik1haWwiLCJXVCI6Mn0%3D|3000&amp;sdata=okX%2BwfV7a9Nb1z3UpkKD6F48zH1QCMsBy9ebsuJ5xhI%3D&amp;reserved=0" TargetMode="External"/><Relationship Id="rId23" Type="http://schemas.openxmlformats.org/officeDocument/2006/relationships/hyperlink" Target="https://na01.safelinks.protection.outlook.com/?url=https://stpaulcenter.us1.list-manage.com/track/click?u%3D2105b9ae357c6e5425a6abcf9%26id%3D80cde6ad14%26e%3Dcd8c62aeef&amp;data=04|01||123848812640431f922408d9da9c282e|84df9e7fe9f640afb435aaaaaaaaaaaa|1|0|637781186499881629|Unknown|TWFpbGZsb3d8eyJWIjoiMC4wLjAwMDAiLCJQIjoiV2luMzIiLCJBTiI6Ik1haWwiLCJXVCI6Mn0%3D|3000&amp;sdata=dvggIkl8S8yGs9gsv%2BcG7KRV/pKJ9XiJczHYm//dv84%3D&amp;reserved=0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na01.safelinks.protection.outlook.com/?url=https://stpaulcenter.us1.list-manage.com/track/click?u%3D2105b9ae357c6e5425a6abcf9%26id%3Ded2b826146%26e%3Dcd8c62aeef&amp;data=04|01||123848812640431f922408d9da9c282e|84df9e7fe9f640afb435aaaaaaaaaaaa|1|0|637781186499871687|Unknown|TWFpbGZsb3d8eyJWIjoiMC4wLjAwMDAiLCJQIjoiV2luMzIiLCJBTiI6Ik1haWwiLCJXVCI6Mn0%3D|3000&amp;sdata=P9APeA2KvHV%2BvHJx5ul97Ce6pHycfUuQg88bjgfvx8A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01.safelinks.protection.outlook.com/?url=https://stpaulcenter.us1.list-manage.com/track/click?u%3D2105b9ae357c6e5425a6abcf9%26id%3Ddccc758827%26e%3Dcd8c62aeef&amp;data=04|01||123848812640431f922408d9da9c282e|84df9e7fe9f640afb435aaaaaaaaaaaa|1|0|637781186499712615|Unknown|TWFpbGZsb3d8eyJWIjoiMC4wLjAwMDAiLCJQIjoiV2luMzIiLCJBTiI6Ik1haWwiLCJXVCI6Mn0%3D|3000&amp;sdata=3xKrL%2BJ73J7GRSgku%2Bz4jNzMPs6AaDOViAwdk4z8R0Y%3D&amp;reserved=0" TargetMode="External"/><Relationship Id="rId14" Type="http://schemas.openxmlformats.org/officeDocument/2006/relationships/hyperlink" Target="https://na01.safelinks.protection.outlook.com/?url=https%3A%2F%2Fstpaulcenter.us1.list-manage.com%2Ftrack%2Fclick%3Fu%3D2105b9ae357c6e5425a6abcf9%26id%3D87964f9f27%26e%3Dcd8c62aeef&amp;data=04%7C01%7C%7C123848812640431f922408d9da9c282e%7C84df9e7fe9f640afb435aaaaaaaaaaaa%7C1%7C0%7C637781186499712615%7CUnknown%7CTWFpbGZsb3d8eyJWIjoiMC4wLjAwMDAiLCJQIjoiV2luMzIiLCJBTiI6Ik1haWwiLCJXVCI6Mn0%3D%7C3000&amp;sdata=TfG8OhPcF9YTfJ7zsVtqubjGyop7VPSlkA8EkVOgw9Y%3D&amp;reserved=0" TargetMode="External"/><Relationship Id="rId22" Type="http://schemas.openxmlformats.org/officeDocument/2006/relationships/hyperlink" Target="https://na01.safelinks.protection.outlook.com/?url=https%3A%2F%2Fstpaulcenter.us1.list-manage.com%2Ftrack%2Fclick%3Fu%3D2105b9ae357c6e5425a6abcf9%26id%3D90e1ac877b%26e%3Dcd8c62aeef&amp;data=04%7C01%7C%7C123848812640431f922408d9da9c282e%7C84df9e7fe9f640afb435aaaaaaaaaaaa%7C1%7C0%7C637781186499881629%7CUnknown%7CTWFpbGZsb3d8eyJWIjoiMC4wLjAwMDAiLCJQIjoiV2luMzIiLCJBTiI6Ik1haWwiLCJXVCI6Mn0%3D%7C3000&amp;sdata=7yXKR21cRwAE%2BrfTS1Zn2YgggHTTOEFGHdSO8GoVuW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2078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Black</dc:creator>
  <cp:keywords/>
  <dc:description/>
  <cp:lastModifiedBy>Microsoft account</cp:lastModifiedBy>
  <cp:revision>2</cp:revision>
  <dcterms:created xsi:type="dcterms:W3CDTF">2022-02-26T20:10:00Z</dcterms:created>
  <dcterms:modified xsi:type="dcterms:W3CDTF">2022-02-26T20:10:00Z</dcterms:modified>
</cp:coreProperties>
</file>